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BC76CB" w14:textId="77777777" w:rsidR="000C575E" w:rsidRPr="00333D84" w:rsidRDefault="00175AD6" w:rsidP="000C575E">
      <w:pPr>
        <w:rPr>
          <w:rFonts w:ascii="Sylfaen" w:eastAsia="Microsoft YaHei" w:hAnsi="Sylfaen" w:cs="Microsoft YaHei"/>
          <w:sz w:val="24"/>
          <w:szCs w:val="24"/>
          <w:lang w:val="hy-AM"/>
        </w:rPr>
      </w:pPr>
      <w:bookmarkStart w:id="0" w:name="_GoBack"/>
      <w:bookmarkEnd w:id="0"/>
      <w:r w:rsidRPr="00333D84">
        <w:rPr>
          <w:rFonts w:ascii="Sylfaen" w:hAnsi="Sylfaen" w:cs="Arial"/>
          <w:sz w:val="24"/>
          <w:szCs w:val="24"/>
          <w:lang w:val="hy-AM"/>
        </w:rPr>
        <w:t>1</w:t>
      </w:r>
      <w:r w:rsidR="000C575E"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="000C575E" w:rsidRPr="00333D84">
        <w:rPr>
          <w:rFonts w:ascii="Sylfaen" w:hAnsi="Sylfaen" w:cs="Times New Roman"/>
          <w:sz w:val="24"/>
          <w:szCs w:val="24"/>
          <w:lang w:val="hy-AM"/>
        </w:rPr>
        <w:t xml:space="preserve"> Ո՞ր  օրգանն  արտազատական  համակարգի  օրգան  չէ</w:t>
      </w:r>
      <w:r w:rsidR="000C575E"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70AD0511" w14:textId="6E12D2F9" w:rsidR="000C575E" w:rsidRPr="00333D84" w:rsidRDefault="000C575E" w:rsidP="000C575E">
      <w:pPr>
        <w:rPr>
          <w:rFonts w:ascii="Sylfaen" w:eastAsia="Microsoft YaHei" w:hAnsi="Sylfaen" w:cs="Microsoft YaHei"/>
          <w:sz w:val="24"/>
          <w:szCs w:val="24"/>
          <w:lang w:val="hy-AM"/>
        </w:rPr>
      </w:pPr>
      <w:r w:rsidRPr="00333D84">
        <w:rPr>
          <w:rFonts w:ascii="Sylfaen" w:eastAsia="Microsoft YaHei" w:hAnsi="Sylfaen" w:cs="Microsoft YaHei"/>
          <w:sz w:val="24"/>
          <w:szCs w:val="24"/>
          <w:lang w:val="hy-AM"/>
        </w:rPr>
        <w:t xml:space="preserve">       1/ միզապարկը</w:t>
      </w:r>
    </w:p>
    <w:p w14:paraId="0A0A2252" w14:textId="7EBB2F4F" w:rsidR="000C575E" w:rsidRPr="00333D84" w:rsidRDefault="000C575E" w:rsidP="000C575E">
      <w:pPr>
        <w:rPr>
          <w:rFonts w:ascii="Sylfaen" w:eastAsia="Microsoft YaHei" w:hAnsi="Sylfaen" w:cs="Microsoft YaHei"/>
          <w:sz w:val="24"/>
          <w:szCs w:val="24"/>
          <w:lang w:val="hy-AM"/>
        </w:rPr>
      </w:pPr>
      <w:r w:rsidRPr="00333D84">
        <w:rPr>
          <w:rFonts w:ascii="Sylfaen" w:eastAsia="Microsoft YaHei" w:hAnsi="Sylfaen" w:cs="Microsoft YaHei"/>
          <w:sz w:val="24"/>
          <w:szCs w:val="24"/>
          <w:lang w:val="hy-AM"/>
        </w:rPr>
        <w:t xml:space="preserve">         2/ միզածորանը</w:t>
      </w:r>
    </w:p>
    <w:p w14:paraId="41D34BE0" w14:textId="77777777" w:rsidR="000C575E" w:rsidRPr="00333D84" w:rsidRDefault="000C575E" w:rsidP="000C575E">
      <w:pPr>
        <w:rPr>
          <w:rFonts w:ascii="Sylfaen" w:eastAsia="Microsoft YaHei" w:hAnsi="Sylfaen" w:cs="Microsoft YaHei"/>
          <w:sz w:val="24"/>
          <w:szCs w:val="24"/>
          <w:lang w:val="hy-AM"/>
        </w:rPr>
      </w:pPr>
      <w:r w:rsidRPr="00333D84">
        <w:rPr>
          <w:rFonts w:ascii="Sylfaen" w:eastAsia="Microsoft YaHei" w:hAnsi="Sylfaen" w:cs="Microsoft YaHei"/>
          <w:sz w:val="24"/>
          <w:szCs w:val="24"/>
          <w:lang w:val="hy-AM"/>
        </w:rPr>
        <w:t xml:space="preserve">         3/ երիկամը</w:t>
      </w:r>
    </w:p>
    <w:p w14:paraId="45D22EB5" w14:textId="5DBEB0D3" w:rsidR="000C575E" w:rsidRPr="00333D84" w:rsidRDefault="000C575E" w:rsidP="000C575E">
      <w:pPr>
        <w:rPr>
          <w:rFonts w:ascii="Sylfaen" w:eastAsia="Microsoft YaHei" w:hAnsi="Sylfaen" w:cs="Microsoft YaHei"/>
          <w:sz w:val="24"/>
          <w:szCs w:val="24"/>
          <w:lang w:val="hy-AM"/>
        </w:rPr>
      </w:pPr>
      <w:r w:rsidRPr="00333D84">
        <w:rPr>
          <w:rFonts w:ascii="Sylfaen" w:eastAsia="Microsoft YaHei" w:hAnsi="Sylfaen" w:cs="Microsoft YaHei"/>
          <w:sz w:val="24"/>
          <w:szCs w:val="24"/>
          <w:lang w:val="hy-AM"/>
        </w:rPr>
        <w:t xml:space="preserve">         4/ մակերիկամը</w:t>
      </w:r>
    </w:p>
    <w:p w14:paraId="269FFF8D" w14:textId="021E65E3" w:rsidR="00797935" w:rsidRPr="00333D84" w:rsidRDefault="00797935" w:rsidP="000C575E">
      <w:pPr>
        <w:rPr>
          <w:rFonts w:ascii="Sylfaen" w:hAnsi="Sylfaen" w:cs="Times New Roman"/>
          <w:sz w:val="24"/>
          <w:szCs w:val="24"/>
          <w:lang w:val="hy-AM"/>
        </w:rPr>
      </w:pPr>
    </w:p>
    <w:p w14:paraId="631B8688" w14:textId="77777777" w:rsidR="001902BB" w:rsidRPr="00333D84" w:rsidRDefault="001902BB">
      <w:pPr>
        <w:rPr>
          <w:rFonts w:ascii="Sylfaen" w:hAnsi="Sylfaen" w:cs="Arial"/>
          <w:sz w:val="24"/>
          <w:szCs w:val="24"/>
          <w:lang w:val="hy-AM"/>
        </w:rPr>
      </w:pPr>
      <w:r w:rsidRPr="00333D84">
        <w:rPr>
          <w:rFonts w:ascii="Sylfaen" w:hAnsi="Sylfaen" w:cs="Arial"/>
          <w:sz w:val="24"/>
          <w:szCs w:val="24"/>
          <w:lang w:val="hy-AM"/>
        </w:rPr>
        <w:t>2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333D84">
        <w:rPr>
          <w:rFonts w:ascii="Sylfaen" w:hAnsi="Sylfaen" w:cs="Arial"/>
          <w:sz w:val="24"/>
          <w:szCs w:val="24"/>
          <w:lang w:val="hy-AM"/>
        </w:rPr>
        <w:t>Մարդու  ո</w:t>
      </w:r>
      <w:r w:rsidR="00444AAA" w:rsidRPr="00333D84">
        <w:rPr>
          <w:rFonts w:ascii="Sylfaen" w:hAnsi="Sylfaen" w:cs="Arial"/>
          <w:sz w:val="24"/>
          <w:szCs w:val="24"/>
          <w:lang w:val="hy-AM"/>
        </w:rPr>
        <w:t>՞</w:t>
      </w:r>
      <w:r w:rsidRPr="00333D84">
        <w:rPr>
          <w:rFonts w:ascii="Sylfaen" w:hAnsi="Sylfaen" w:cs="Arial"/>
          <w:sz w:val="24"/>
          <w:szCs w:val="24"/>
          <w:lang w:val="hy-AM"/>
        </w:rPr>
        <w:t>ր  գեղձը  չունի  ծորան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32050618" w14:textId="77777777" w:rsidR="001902BB" w:rsidRPr="00333D84" w:rsidRDefault="001902BB">
      <w:pPr>
        <w:rPr>
          <w:rFonts w:ascii="Sylfaen" w:hAnsi="Sylfaen" w:cs="Arial"/>
          <w:sz w:val="24"/>
          <w:szCs w:val="24"/>
          <w:lang w:val="hy-AM"/>
        </w:rPr>
      </w:pPr>
      <w:r w:rsidRPr="00333D84">
        <w:rPr>
          <w:rFonts w:ascii="Sylfaen" w:hAnsi="Sylfaen" w:cs="Arial"/>
          <w:sz w:val="24"/>
          <w:szCs w:val="24"/>
          <w:lang w:val="hy-AM"/>
        </w:rPr>
        <w:t xml:space="preserve">     1</w:t>
      </w:r>
      <w:r w:rsidR="00AA7A6C" w:rsidRPr="00333D84">
        <w:rPr>
          <w:rFonts w:ascii="Sylfaen" w:hAnsi="Sylfaen" w:cs="Times New Roman"/>
          <w:sz w:val="24"/>
          <w:szCs w:val="24"/>
          <w:lang w:val="hy-AM"/>
        </w:rPr>
        <w:t>/</w:t>
      </w:r>
      <w:r w:rsidRPr="00333D84">
        <w:rPr>
          <w:rFonts w:ascii="Sylfaen" w:hAnsi="Sylfaen" w:cs="Arial"/>
          <w:sz w:val="24"/>
          <w:szCs w:val="24"/>
          <w:lang w:val="hy-AM"/>
        </w:rPr>
        <w:t>ճարպագեղձ</w:t>
      </w:r>
    </w:p>
    <w:p w14:paraId="05C795C6" w14:textId="77777777" w:rsidR="001902BB" w:rsidRPr="00333D84" w:rsidRDefault="001902BB">
      <w:pPr>
        <w:rPr>
          <w:rFonts w:ascii="Sylfaen" w:hAnsi="Sylfaen" w:cs="Arial"/>
          <w:sz w:val="24"/>
          <w:szCs w:val="24"/>
          <w:lang w:val="hy-AM"/>
        </w:rPr>
      </w:pPr>
      <w:r w:rsidRPr="00333D84">
        <w:rPr>
          <w:rFonts w:ascii="Sylfaen" w:hAnsi="Sylfaen" w:cs="Arial"/>
          <w:sz w:val="24"/>
          <w:szCs w:val="24"/>
          <w:lang w:val="hy-AM"/>
        </w:rPr>
        <w:t xml:space="preserve">     2</w:t>
      </w:r>
      <w:r w:rsidR="00AA7A6C" w:rsidRPr="00333D84">
        <w:rPr>
          <w:rFonts w:ascii="Sylfaen" w:hAnsi="Sylfaen" w:cs="Times New Roman"/>
          <w:sz w:val="24"/>
          <w:szCs w:val="24"/>
          <w:lang w:val="hy-AM"/>
        </w:rPr>
        <w:t>/</w:t>
      </w:r>
      <w:r w:rsidRPr="00333D84">
        <w:rPr>
          <w:rFonts w:ascii="Sylfaen" w:hAnsi="Sylfaen" w:cs="Arial"/>
          <w:sz w:val="24"/>
          <w:szCs w:val="24"/>
          <w:lang w:val="hy-AM"/>
        </w:rPr>
        <w:t>վահանաձև  գեղձ</w:t>
      </w:r>
    </w:p>
    <w:p w14:paraId="54C9723E" w14:textId="77777777" w:rsidR="001902BB" w:rsidRPr="00333D84" w:rsidRDefault="001902BB">
      <w:pPr>
        <w:rPr>
          <w:rFonts w:ascii="Sylfaen" w:hAnsi="Sylfaen" w:cs="Arial"/>
          <w:sz w:val="24"/>
          <w:szCs w:val="24"/>
          <w:lang w:val="hy-AM"/>
        </w:rPr>
      </w:pPr>
      <w:r w:rsidRPr="00333D84">
        <w:rPr>
          <w:rFonts w:ascii="Sylfaen" w:hAnsi="Sylfaen" w:cs="Arial"/>
          <w:sz w:val="24"/>
          <w:szCs w:val="24"/>
          <w:lang w:val="hy-AM"/>
        </w:rPr>
        <w:t xml:space="preserve">     3</w:t>
      </w:r>
      <w:r w:rsidR="00AA7A6C" w:rsidRPr="00333D84">
        <w:rPr>
          <w:rFonts w:ascii="Sylfaen" w:hAnsi="Sylfaen" w:cs="Times New Roman"/>
          <w:sz w:val="24"/>
          <w:szCs w:val="24"/>
          <w:lang w:val="hy-AM"/>
        </w:rPr>
        <w:t>/</w:t>
      </w:r>
      <w:r w:rsidRPr="00333D84">
        <w:rPr>
          <w:rFonts w:ascii="Sylfaen" w:hAnsi="Sylfaen" w:cs="Arial"/>
          <w:sz w:val="24"/>
          <w:szCs w:val="24"/>
          <w:lang w:val="hy-AM"/>
        </w:rPr>
        <w:t>ենթաստամոքսային  գեղձ</w:t>
      </w:r>
    </w:p>
    <w:p w14:paraId="4F309FE5" w14:textId="77777777" w:rsidR="001902BB" w:rsidRPr="00333D84" w:rsidRDefault="001902BB">
      <w:pPr>
        <w:rPr>
          <w:rFonts w:ascii="Sylfaen" w:hAnsi="Sylfaen" w:cs="Arial"/>
          <w:sz w:val="24"/>
          <w:szCs w:val="24"/>
          <w:lang w:val="hy-AM"/>
        </w:rPr>
      </w:pPr>
      <w:r w:rsidRPr="00333D84">
        <w:rPr>
          <w:rFonts w:ascii="Sylfaen" w:hAnsi="Sylfaen" w:cs="Arial"/>
          <w:sz w:val="24"/>
          <w:szCs w:val="24"/>
          <w:lang w:val="hy-AM"/>
        </w:rPr>
        <w:t xml:space="preserve">     4</w:t>
      </w:r>
      <w:r w:rsidR="00AA7A6C" w:rsidRPr="00333D84">
        <w:rPr>
          <w:rFonts w:ascii="Sylfaen" w:hAnsi="Sylfaen" w:cs="Times New Roman"/>
          <w:sz w:val="24"/>
          <w:szCs w:val="24"/>
          <w:lang w:val="hy-AM"/>
        </w:rPr>
        <w:t>/</w:t>
      </w:r>
      <w:r w:rsidRPr="00333D84">
        <w:rPr>
          <w:rFonts w:ascii="Sylfaen" w:hAnsi="Sylfaen" w:cs="Arial"/>
          <w:sz w:val="24"/>
          <w:szCs w:val="24"/>
          <w:lang w:val="hy-AM"/>
        </w:rPr>
        <w:t>քրտնագեղձ</w:t>
      </w:r>
    </w:p>
    <w:p w14:paraId="1772F933" w14:textId="77777777" w:rsidR="001976B1" w:rsidRPr="00333D84" w:rsidRDefault="001902BB" w:rsidP="00797935">
      <w:pPr>
        <w:rPr>
          <w:rFonts w:ascii="Sylfaen" w:hAnsi="Sylfaen" w:cs="Times New Roman"/>
          <w:sz w:val="24"/>
          <w:szCs w:val="24"/>
          <w:lang w:val="hy-AM"/>
        </w:rPr>
      </w:pPr>
      <w:r w:rsidRPr="00333D84">
        <w:rPr>
          <w:rFonts w:ascii="Sylfaen" w:hAnsi="Sylfaen" w:cs="Arial"/>
          <w:sz w:val="24"/>
          <w:szCs w:val="24"/>
          <w:lang w:val="hy-AM"/>
        </w:rPr>
        <w:t>3</w:t>
      </w:r>
      <w:r w:rsidR="00797935"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="00797935" w:rsidRPr="00333D84">
        <w:rPr>
          <w:rFonts w:ascii="Sylfaen" w:hAnsi="Sylfaen" w:cs="Times New Roman"/>
          <w:sz w:val="24"/>
          <w:szCs w:val="24"/>
          <w:lang w:val="hy-AM"/>
        </w:rPr>
        <w:t xml:space="preserve"> Մարդու օրգանիզմում  ո՞ր  ոսկորներն  են  միացած կիսաշարժուն  միացմամբ</w:t>
      </w:r>
      <w:r w:rsidR="00797935"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30CEC74F" w14:textId="77777777" w:rsidR="00797935" w:rsidRPr="00333D84" w:rsidRDefault="00797935" w:rsidP="00797935">
      <w:pPr>
        <w:rPr>
          <w:rFonts w:ascii="Sylfaen" w:hAnsi="Sylfaen" w:cs="Times New Roman"/>
          <w:sz w:val="24"/>
          <w:szCs w:val="24"/>
          <w:lang w:val="hy-AM"/>
        </w:rPr>
      </w:pPr>
      <w:r w:rsidRPr="00333D84">
        <w:rPr>
          <w:rFonts w:ascii="Sylfaen" w:hAnsi="Sylfaen" w:cs="Times New Roman"/>
          <w:sz w:val="24"/>
          <w:szCs w:val="24"/>
          <w:lang w:val="hy-AM"/>
        </w:rPr>
        <w:t xml:space="preserve">      1/ ազդրոսկրը  և կոնքոսկրը</w:t>
      </w:r>
    </w:p>
    <w:p w14:paraId="07C0FADE" w14:textId="77777777" w:rsidR="00797935" w:rsidRPr="00333D84" w:rsidRDefault="00797935" w:rsidP="00797935">
      <w:pPr>
        <w:rPr>
          <w:rFonts w:ascii="Sylfaen" w:hAnsi="Sylfaen" w:cs="Times New Roman"/>
          <w:sz w:val="24"/>
          <w:szCs w:val="24"/>
          <w:lang w:val="hy-AM"/>
        </w:rPr>
      </w:pPr>
      <w:r w:rsidRPr="00333D84">
        <w:rPr>
          <w:rFonts w:ascii="Sylfaen" w:hAnsi="Sylfaen" w:cs="Times New Roman"/>
          <w:sz w:val="24"/>
          <w:szCs w:val="24"/>
          <w:lang w:val="hy-AM"/>
        </w:rPr>
        <w:t xml:space="preserve">       2/ պոչուկային  բաժնի  ոսկրերը</w:t>
      </w:r>
    </w:p>
    <w:p w14:paraId="1164CFF9" w14:textId="77777777" w:rsidR="00797935" w:rsidRPr="00333D84" w:rsidRDefault="00797935" w:rsidP="00797935">
      <w:pPr>
        <w:rPr>
          <w:rFonts w:ascii="Sylfaen" w:hAnsi="Sylfaen" w:cs="Times New Roman"/>
          <w:sz w:val="24"/>
          <w:szCs w:val="24"/>
          <w:lang w:val="hy-AM"/>
        </w:rPr>
      </w:pPr>
      <w:r w:rsidRPr="00333D84">
        <w:rPr>
          <w:rFonts w:ascii="Sylfaen" w:hAnsi="Sylfaen" w:cs="Times New Roman"/>
          <w:sz w:val="24"/>
          <w:szCs w:val="24"/>
          <w:lang w:val="hy-AM"/>
        </w:rPr>
        <w:t xml:space="preserve">       3/ սրբոսկրը  և  </w:t>
      </w:r>
      <w:r w:rsidR="00B26F03" w:rsidRPr="00333D84">
        <w:rPr>
          <w:rFonts w:ascii="Sylfaen" w:hAnsi="Sylfaen" w:cs="Times New Roman"/>
          <w:sz w:val="24"/>
          <w:szCs w:val="24"/>
          <w:lang w:val="hy-AM"/>
        </w:rPr>
        <w:t>կոնքոս</w:t>
      </w:r>
      <w:r w:rsidRPr="00333D84">
        <w:rPr>
          <w:rFonts w:ascii="Sylfaen" w:hAnsi="Sylfaen" w:cs="Times New Roman"/>
          <w:sz w:val="24"/>
          <w:szCs w:val="24"/>
          <w:lang w:val="hy-AM"/>
        </w:rPr>
        <w:t>կրերը</w:t>
      </w:r>
    </w:p>
    <w:p w14:paraId="638B3535" w14:textId="77777777" w:rsidR="00797935" w:rsidRPr="00333D84" w:rsidRDefault="00797935" w:rsidP="00797935">
      <w:pPr>
        <w:rPr>
          <w:rFonts w:ascii="Sylfaen" w:hAnsi="Sylfaen" w:cs="Times New Roman"/>
          <w:sz w:val="24"/>
          <w:szCs w:val="24"/>
          <w:lang w:val="hy-AM"/>
        </w:rPr>
      </w:pPr>
      <w:r w:rsidRPr="00333D84">
        <w:rPr>
          <w:rFonts w:ascii="Sylfaen" w:hAnsi="Sylfaen" w:cs="Times New Roman"/>
          <w:sz w:val="24"/>
          <w:szCs w:val="24"/>
          <w:lang w:val="hy-AM"/>
        </w:rPr>
        <w:t xml:space="preserve">       4/ կրծոսկրը և կողոսկրերը</w:t>
      </w:r>
    </w:p>
    <w:p w14:paraId="6E852378" w14:textId="77777777" w:rsidR="001976B1" w:rsidRPr="00333D84" w:rsidRDefault="001976B1">
      <w:pPr>
        <w:rPr>
          <w:rFonts w:ascii="Sylfaen" w:hAnsi="Sylfaen" w:cs="Arial"/>
          <w:sz w:val="24"/>
          <w:szCs w:val="24"/>
          <w:lang w:val="hy-AM"/>
        </w:rPr>
      </w:pPr>
      <w:r w:rsidRPr="00333D84">
        <w:rPr>
          <w:rFonts w:ascii="Sylfaen" w:hAnsi="Sylfaen" w:cs="Arial"/>
          <w:sz w:val="24"/>
          <w:szCs w:val="24"/>
          <w:lang w:val="hy-AM"/>
        </w:rPr>
        <w:t>4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333D84">
        <w:rPr>
          <w:rFonts w:ascii="Sylfaen" w:hAnsi="Sylfaen" w:cs="Arial"/>
          <w:sz w:val="24"/>
          <w:szCs w:val="24"/>
          <w:lang w:val="hy-AM"/>
        </w:rPr>
        <w:t>Մարդու  ողնուղեղի  ո</w:t>
      </w:r>
      <w:r w:rsidR="00444AAA" w:rsidRPr="00333D84">
        <w:rPr>
          <w:rFonts w:ascii="Sylfaen" w:hAnsi="Sylfaen" w:cs="Arial"/>
          <w:sz w:val="24"/>
          <w:szCs w:val="24"/>
          <w:lang w:val="hy-AM"/>
        </w:rPr>
        <w:t>՞</w:t>
      </w:r>
      <w:r w:rsidRPr="00333D84">
        <w:rPr>
          <w:rFonts w:ascii="Sylfaen" w:hAnsi="Sylfaen" w:cs="Arial"/>
          <w:sz w:val="24"/>
          <w:szCs w:val="24"/>
          <w:lang w:val="hy-AM"/>
        </w:rPr>
        <w:t>ր  մասով  է  իրականանում  նրա  հաղորդող  գործառույթը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04AE9E0B" w14:textId="77777777" w:rsidR="001976B1" w:rsidRPr="00333D84" w:rsidRDefault="001976B1">
      <w:pPr>
        <w:rPr>
          <w:rFonts w:ascii="Sylfaen" w:hAnsi="Sylfaen" w:cs="Arial"/>
          <w:sz w:val="24"/>
          <w:szCs w:val="24"/>
          <w:lang w:val="hy-AM"/>
        </w:rPr>
      </w:pPr>
      <w:r w:rsidRPr="00333D84">
        <w:rPr>
          <w:rFonts w:ascii="Sylfaen" w:hAnsi="Sylfaen" w:cs="Arial"/>
          <w:sz w:val="24"/>
          <w:szCs w:val="24"/>
          <w:lang w:val="hy-AM"/>
        </w:rPr>
        <w:t xml:space="preserve">     1</w:t>
      </w:r>
      <w:r w:rsidR="00AA7A6C" w:rsidRPr="00333D84">
        <w:rPr>
          <w:rFonts w:ascii="Sylfaen" w:hAnsi="Sylfaen" w:cs="Times New Roman"/>
          <w:sz w:val="24"/>
          <w:szCs w:val="24"/>
          <w:lang w:val="hy-AM"/>
        </w:rPr>
        <w:t>/</w:t>
      </w:r>
      <w:r w:rsidRPr="00333D84">
        <w:rPr>
          <w:rFonts w:ascii="Sylfaen" w:hAnsi="Sylfaen" w:cs="Arial"/>
          <w:sz w:val="24"/>
          <w:szCs w:val="24"/>
          <w:lang w:val="hy-AM"/>
        </w:rPr>
        <w:t>սպիտակ  նյութ</w:t>
      </w:r>
    </w:p>
    <w:p w14:paraId="39F1D1C1" w14:textId="77777777" w:rsidR="001976B1" w:rsidRPr="00333D84" w:rsidRDefault="001976B1">
      <w:pPr>
        <w:rPr>
          <w:rFonts w:ascii="Sylfaen" w:hAnsi="Sylfaen" w:cs="Arial"/>
          <w:sz w:val="24"/>
          <w:szCs w:val="24"/>
          <w:lang w:val="hy-AM"/>
        </w:rPr>
      </w:pPr>
      <w:r w:rsidRPr="00333D84">
        <w:rPr>
          <w:rFonts w:ascii="Sylfaen" w:hAnsi="Sylfaen" w:cs="Arial"/>
          <w:sz w:val="24"/>
          <w:szCs w:val="24"/>
          <w:lang w:val="hy-AM"/>
        </w:rPr>
        <w:t xml:space="preserve">     2</w:t>
      </w:r>
      <w:r w:rsidR="00AA7A6C" w:rsidRPr="00333D84">
        <w:rPr>
          <w:rFonts w:ascii="Sylfaen" w:hAnsi="Sylfaen" w:cs="Times New Roman"/>
          <w:sz w:val="24"/>
          <w:szCs w:val="24"/>
          <w:lang w:val="hy-AM"/>
        </w:rPr>
        <w:t>/</w:t>
      </w:r>
      <w:r w:rsidRPr="00333D84">
        <w:rPr>
          <w:rFonts w:ascii="Sylfaen" w:hAnsi="Sylfaen" w:cs="Arial"/>
          <w:sz w:val="24"/>
          <w:szCs w:val="24"/>
          <w:lang w:val="hy-AM"/>
        </w:rPr>
        <w:t>գորշ  նյութ</w:t>
      </w:r>
    </w:p>
    <w:p w14:paraId="0D08B714" w14:textId="77777777" w:rsidR="001976B1" w:rsidRPr="00333D84" w:rsidRDefault="001976B1">
      <w:pPr>
        <w:rPr>
          <w:rFonts w:ascii="Sylfaen" w:hAnsi="Sylfaen" w:cs="Arial"/>
          <w:sz w:val="24"/>
          <w:szCs w:val="24"/>
          <w:lang w:val="hy-AM"/>
        </w:rPr>
      </w:pPr>
      <w:r w:rsidRPr="00333D84">
        <w:rPr>
          <w:rFonts w:ascii="Sylfaen" w:hAnsi="Sylfaen" w:cs="Arial"/>
          <w:sz w:val="24"/>
          <w:szCs w:val="24"/>
          <w:lang w:val="hy-AM"/>
        </w:rPr>
        <w:t xml:space="preserve">     3</w:t>
      </w:r>
      <w:r w:rsidR="00AA7A6C" w:rsidRPr="00333D84">
        <w:rPr>
          <w:rFonts w:ascii="Sylfaen" w:hAnsi="Sylfaen" w:cs="Times New Roman"/>
          <w:sz w:val="24"/>
          <w:szCs w:val="24"/>
          <w:lang w:val="hy-AM"/>
        </w:rPr>
        <w:t>/</w:t>
      </w:r>
      <w:r w:rsidRPr="00333D84">
        <w:rPr>
          <w:rFonts w:ascii="Sylfaen" w:hAnsi="Sylfaen" w:cs="Arial"/>
          <w:sz w:val="24"/>
          <w:szCs w:val="24"/>
          <w:lang w:val="hy-AM"/>
        </w:rPr>
        <w:t>արմատիկներ</w:t>
      </w:r>
    </w:p>
    <w:p w14:paraId="22642534" w14:textId="77777777" w:rsidR="001976B1" w:rsidRPr="00333D84" w:rsidRDefault="001976B1">
      <w:pPr>
        <w:rPr>
          <w:rFonts w:ascii="Sylfaen" w:hAnsi="Sylfaen" w:cs="Arial"/>
          <w:sz w:val="24"/>
          <w:szCs w:val="24"/>
          <w:lang w:val="hy-AM"/>
        </w:rPr>
      </w:pPr>
      <w:r w:rsidRPr="00333D84">
        <w:rPr>
          <w:rFonts w:ascii="Sylfaen" w:hAnsi="Sylfaen" w:cs="Arial"/>
          <w:sz w:val="24"/>
          <w:szCs w:val="24"/>
          <w:lang w:val="hy-AM"/>
        </w:rPr>
        <w:t xml:space="preserve">     4</w:t>
      </w:r>
      <w:r w:rsidR="00AA7A6C" w:rsidRPr="00333D84">
        <w:rPr>
          <w:rFonts w:ascii="Sylfaen" w:hAnsi="Sylfaen" w:cs="Times New Roman"/>
          <w:sz w:val="24"/>
          <w:szCs w:val="24"/>
          <w:lang w:val="hy-AM"/>
        </w:rPr>
        <w:t>/</w:t>
      </w:r>
      <w:r w:rsidRPr="00333D84">
        <w:rPr>
          <w:rFonts w:ascii="Sylfaen" w:hAnsi="Sylfaen" w:cs="Arial"/>
          <w:sz w:val="24"/>
          <w:szCs w:val="24"/>
          <w:lang w:val="hy-AM"/>
        </w:rPr>
        <w:t>ողնուղեղային  խողովակ</w:t>
      </w:r>
    </w:p>
    <w:p w14:paraId="76F3F26F" w14:textId="77777777" w:rsidR="001976B1" w:rsidRPr="00333D84" w:rsidRDefault="001976B1">
      <w:pPr>
        <w:rPr>
          <w:rFonts w:ascii="Sylfaen" w:hAnsi="Sylfaen" w:cs="Arial"/>
          <w:sz w:val="24"/>
          <w:szCs w:val="24"/>
          <w:lang w:val="hy-AM"/>
        </w:rPr>
      </w:pPr>
      <w:r w:rsidRPr="00333D84">
        <w:rPr>
          <w:rFonts w:ascii="Sylfaen" w:hAnsi="Sylfaen" w:cs="Arial"/>
          <w:sz w:val="24"/>
          <w:szCs w:val="24"/>
          <w:lang w:val="hy-AM"/>
        </w:rPr>
        <w:t>5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333D84">
        <w:rPr>
          <w:rFonts w:ascii="Sylfaen" w:hAnsi="Sylfaen" w:cs="Arial"/>
          <w:sz w:val="24"/>
          <w:szCs w:val="24"/>
          <w:lang w:val="hy-AM"/>
        </w:rPr>
        <w:t>Ո</w:t>
      </w:r>
      <w:r w:rsidR="00444AAA" w:rsidRPr="00333D84">
        <w:rPr>
          <w:rFonts w:ascii="Sylfaen" w:hAnsi="Sylfaen" w:cs="Arial"/>
          <w:sz w:val="24"/>
          <w:szCs w:val="24"/>
          <w:lang w:val="hy-AM"/>
        </w:rPr>
        <w:t>՞</w:t>
      </w:r>
      <w:r w:rsidRPr="00333D84">
        <w:rPr>
          <w:rFonts w:ascii="Sylfaen" w:hAnsi="Sylfaen" w:cs="Arial"/>
          <w:sz w:val="24"/>
          <w:szCs w:val="24"/>
          <w:lang w:val="hy-AM"/>
        </w:rPr>
        <w:t>րն է մարդու  կենտրոնական  նյարդային  համակարգի բարձրագույն  բաժինը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07A89586" w14:textId="77777777" w:rsidR="001976B1" w:rsidRPr="00333D84" w:rsidRDefault="001976B1">
      <w:pPr>
        <w:rPr>
          <w:rFonts w:ascii="Sylfaen" w:hAnsi="Sylfaen" w:cs="Arial"/>
          <w:sz w:val="24"/>
          <w:szCs w:val="24"/>
          <w:lang w:val="hy-AM"/>
        </w:rPr>
      </w:pPr>
      <w:r w:rsidRPr="00333D84">
        <w:rPr>
          <w:rFonts w:ascii="Sylfaen" w:hAnsi="Sylfaen" w:cs="Arial"/>
          <w:sz w:val="24"/>
          <w:szCs w:val="24"/>
          <w:lang w:val="hy-AM"/>
        </w:rPr>
        <w:t xml:space="preserve">    1</w:t>
      </w:r>
      <w:r w:rsidR="00AA7A6C" w:rsidRPr="00333D84">
        <w:rPr>
          <w:rFonts w:ascii="Sylfaen" w:hAnsi="Sylfaen" w:cs="Times New Roman"/>
          <w:sz w:val="24"/>
          <w:szCs w:val="24"/>
          <w:lang w:val="hy-AM"/>
        </w:rPr>
        <w:t>/</w:t>
      </w:r>
      <w:r w:rsidRPr="00333D84">
        <w:rPr>
          <w:rFonts w:ascii="Sylfaen" w:hAnsi="Sylfaen" w:cs="Arial"/>
          <w:sz w:val="24"/>
          <w:szCs w:val="24"/>
          <w:lang w:val="hy-AM"/>
        </w:rPr>
        <w:t>ողնուղեղը</w:t>
      </w:r>
    </w:p>
    <w:p w14:paraId="697CD945" w14:textId="77777777" w:rsidR="001976B1" w:rsidRPr="00333D84" w:rsidRDefault="001976B1">
      <w:pPr>
        <w:rPr>
          <w:rFonts w:ascii="Sylfaen" w:hAnsi="Sylfaen" w:cs="Arial"/>
          <w:sz w:val="24"/>
          <w:szCs w:val="24"/>
          <w:lang w:val="hy-AM"/>
        </w:rPr>
      </w:pPr>
      <w:r w:rsidRPr="00333D84">
        <w:rPr>
          <w:rFonts w:ascii="Sylfaen" w:hAnsi="Sylfaen" w:cs="Arial"/>
          <w:sz w:val="24"/>
          <w:szCs w:val="24"/>
          <w:lang w:val="hy-AM"/>
        </w:rPr>
        <w:t xml:space="preserve">    2</w:t>
      </w:r>
      <w:r w:rsidR="00AA7A6C" w:rsidRPr="00333D84">
        <w:rPr>
          <w:rFonts w:ascii="Sylfaen" w:hAnsi="Sylfaen" w:cs="Times New Roman"/>
          <w:sz w:val="24"/>
          <w:szCs w:val="24"/>
          <w:lang w:val="hy-AM"/>
        </w:rPr>
        <w:t>/</w:t>
      </w:r>
      <w:r w:rsidRPr="00333D84">
        <w:rPr>
          <w:rFonts w:ascii="Sylfaen" w:hAnsi="Sylfaen" w:cs="Arial"/>
          <w:sz w:val="24"/>
          <w:szCs w:val="24"/>
          <w:lang w:val="hy-AM"/>
        </w:rPr>
        <w:t>ուղեղաբունը</w:t>
      </w:r>
    </w:p>
    <w:p w14:paraId="75A8109E" w14:textId="77777777" w:rsidR="001976B1" w:rsidRPr="00333D84" w:rsidRDefault="001976B1">
      <w:pPr>
        <w:rPr>
          <w:rFonts w:ascii="Sylfaen" w:hAnsi="Sylfaen" w:cs="Arial"/>
          <w:sz w:val="24"/>
          <w:szCs w:val="24"/>
          <w:lang w:val="hy-AM"/>
        </w:rPr>
      </w:pPr>
      <w:r w:rsidRPr="00333D84">
        <w:rPr>
          <w:rFonts w:ascii="Sylfaen" w:hAnsi="Sylfaen" w:cs="Arial"/>
          <w:sz w:val="24"/>
          <w:szCs w:val="24"/>
          <w:lang w:val="hy-AM"/>
        </w:rPr>
        <w:t xml:space="preserve">    3</w:t>
      </w:r>
      <w:r w:rsidR="00AA7A6C" w:rsidRPr="00333D84">
        <w:rPr>
          <w:rFonts w:ascii="Sylfaen" w:hAnsi="Sylfaen" w:cs="Times New Roman"/>
          <w:sz w:val="24"/>
          <w:szCs w:val="24"/>
          <w:lang w:val="hy-AM"/>
        </w:rPr>
        <w:t>/</w:t>
      </w:r>
      <w:r w:rsidRPr="00333D84">
        <w:rPr>
          <w:rFonts w:ascii="Sylfaen" w:hAnsi="Sylfaen" w:cs="Arial"/>
          <w:sz w:val="24"/>
          <w:szCs w:val="24"/>
          <w:lang w:val="hy-AM"/>
        </w:rPr>
        <w:t>միջանկյալ  ուղեղը</w:t>
      </w:r>
    </w:p>
    <w:p w14:paraId="4B927476" w14:textId="77777777" w:rsidR="001976B1" w:rsidRPr="00333D84" w:rsidRDefault="001976B1">
      <w:pPr>
        <w:rPr>
          <w:rFonts w:ascii="Sylfaen" w:hAnsi="Sylfaen" w:cs="Arial"/>
          <w:sz w:val="24"/>
          <w:szCs w:val="24"/>
          <w:lang w:val="hy-AM"/>
        </w:rPr>
      </w:pPr>
      <w:r w:rsidRPr="00333D84">
        <w:rPr>
          <w:rFonts w:ascii="Sylfaen" w:hAnsi="Sylfaen" w:cs="Arial"/>
          <w:sz w:val="24"/>
          <w:szCs w:val="24"/>
          <w:lang w:val="hy-AM"/>
        </w:rPr>
        <w:lastRenderedPageBreak/>
        <w:t xml:space="preserve">    4</w:t>
      </w:r>
      <w:r w:rsidR="00AA7A6C" w:rsidRPr="00333D84">
        <w:rPr>
          <w:rFonts w:ascii="Sylfaen" w:hAnsi="Sylfaen" w:cs="Times New Roman"/>
          <w:sz w:val="24"/>
          <w:szCs w:val="24"/>
          <w:lang w:val="hy-AM"/>
        </w:rPr>
        <w:t>/</w:t>
      </w:r>
      <w:r w:rsidRPr="00333D84">
        <w:rPr>
          <w:rFonts w:ascii="Sylfaen" w:hAnsi="Sylfaen" w:cs="Arial"/>
          <w:sz w:val="24"/>
          <w:szCs w:val="24"/>
          <w:lang w:val="hy-AM"/>
        </w:rPr>
        <w:t>ծայրային  ուղեղի  կեղևը</w:t>
      </w:r>
    </w:p>
    <w:p w14:paraId="4C8A9E78" w14:textId="77777777" w:rsidR="001976B1" w:rsidRPr="00333D84" w:rsidRDefault="001976B1">
      <w:pPr>
        <w:rPr>
          <w:rFonts w:ascii="Sylfaen" w:hAnsi="Sylfaen" w:cs="Arial"/>
          <w:sz w:val="24"/>
          <w:szCs w:val="24"/>
          <w:lang w:val="hy-AM"/>
        </w:rPr>
      </w:pPr>
      <w:r w:rsidRPr="00333D84">
        <w:rPr>
          <w:rFonts w:ascii="Sylfaen" w:hAnsi="Sylfaen" w:cs="Arial"/>
          <w:sz w:val="24"/>
          <w:szCs w:val="24"/>
          <w:lang w:val="hy-AM"/>
        </w:rPr>
        <w:t>6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="00435538" w:rsidRPr="00333D84">
        <w:rPr>
          <w:rFonts w:ascii="Sylfaen" w:hAnsi="Sylfaen" w:cs="Arial"/>
          <w:sz w:val="24"/>
          <w:szCs w:val="24"/>
          <w:lang w:val="hy-AM"/>
        </w:rPr>
        <w:t>Որտե</w:t>
      </w:r>
      <w:r w:rsidR="00444AAA" w:rsidRPr="00333D84">
        <w:rPr>
          <w:rFonts w:ascii="Sylfaen" w:hAnsi="Sylfaen" w:cs="Arial"/>
          <w:sz w:val="24"/>
          <w:szCs w:val="24"/>
          <w:lang w:val="hy-AM"/>
        </w:rPr>
        <w:t>՞</w:t>
      </w:r>
      <w:r w:rsidR="00435538" w:rsidRPr="00333D84">
        <w:rPr>
          <w:rFonts w:ascii="Sylfaen" w:hAnsi="Sylfaen" w:cs="Arial"/>
          <w:sz w:val="24"/>
          <w:szCs w:val="24"/>
          <w:lang w:val="hy-AM"/>
        </w:rPr>
        <w:t>ղ  է  առաջանում  ածխաթթու  գազը</w:t>
      </w:r>
      <w:r w:rsidR="00435538"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7CEE45FF" w14:textId="77777777" w:rsidR="00435538" w:rsidRPr="00333D84" w:rsidRDefault="00435538">
      <w:pPr>
        <w:rPr>
          <w:rFonts w:ascii="Sylfaen" w:hAnsi="Sylfaen" w:cs="Arial"/>
          <w:sz w:val="24"/>
          <w:szCs w:val="24"/>
          <w:lang w:val="hy-AM"/>
        </w:rPr>
      </w:pPr>
      <w:r w:rsidRPr="00333D84">
        <w:rPr>
          <w:rFonts w:ascii="Sylfaen" w:hAnsi="Sylfaen" w:cs="Arial"/>
          <w:sz w:val="24"/>
          <w:szCs w:val="24"/>
          <w:lang w:val="hy-AM"/>
        </w:rPr>
        <w:t xml:space="preserve">     1</w:t>
      </w:r>
      <w:r w:rsidR="00AA7A6C" w:rsidRPr="00333D84">
        <w:rPr>
          <w:rFonts w:ascii="Sylfaen" w:hAnsi="Sylfaen" w:cs="Times New Roman"/>
          <w:sz w:val="24"/>
          <w:szCs w:val="24"/>
          <w:lang w:val="hy-AM"/>
        </w:rPr>
        <w:t>/</w:t>
      </w:r>
      <w:r w:rsidRPr="00333D84">
        <w:rPr>
          <w:rFonts w:ascii="Sylfaen" w:hAnsi="Sylfaen" w:cs="Arial"/>
          <w:sz w:val="24"/>
          <w:szCs w:val="24"/>
          <w:lang w:val="hy-AM"/>
        </w:rPr>
        <w:t>հյուսվածքային  հեղուկում</w:t>
      </w:r>
    </w:p>
    <w:p w14:paraId="5C0030C2" w14:textId="77777777" w:rsidR="00435538" w:rsidRPr="00333D84" w:rsidRDefault="00435538">
      <w:pPr>
        <w:rPr>
          <w:rFonts w:ascii="Sylfaen" w:hAnsi="Sylfaen" w:cs="Arial"/>
          <w:sz w:val="24"/>
          <w:szCs w:val="24"/>
          <w:lang w:val="hy-AM"/>
        </w:rPr>
      </w:pPr>
      <w:r w:rsidRPr="00333D84">
        <w:rPr>
          <w:rFonts w:ascii="Sylfaen" w:hAnsi="Sylfaen" w:cs="Arial"/>
          <w:sz w:val="24"/>
          <w:szCs w:val="24"/>
          <w:lang w:val="hy-AM"/>
        </w:rPr>
        <w:t xml:space="preserve">     2</w:t>
      </w:r>
      <w:r w:rsidR="00AA7A6C" w:rsidRPr="00333D84">
        <w:rPr>
          <w:rFonts w:ascii="Sylfaen" w:hAnsi="Sylfaen" w:cs="Times New Roman"/>
          <w:sz w:val="24"/>
          <w:szCs w:val="24"/>
          <w:lang w:val="hy-AM"/>
        </w:rPr>
        <w:t>/</w:t>
      </w:r>
      <w:r w:rsidRPr="00333D84">
        <w:rPr>
          <w:rFonts w:ascii="Sylfaen" w:hAnsi="Sylfaen" w:cs="Arial"/>
          <w:sz w:val="24"/>
          <w:szCs w:val="24"/>
          <w:lang w:val="hy-AM"/>
        </w:rPr>
        <w:t>թոքաբշտերում</w:t>
      </w:r>
    </w:p>
    <w:p w14:paraId="0E5B7CB0" w14:textId="77777777" w:rsidR="00435538" w:rsidRPr="00333D84" w:rsidRDefault="00435538">
      <w:pPr>
        <w:rPr>
          <w:rFonts w:ascii="Sylfaen" w:hAnsi="Sylfaen" w:cs="Arial"/>
          <w:sz w:val="24"/>
          <w:szCs w:val="24"/>
          <w:lang w:val="hy-AM"/>
        </w:rPr>
      </w:pPr>
      <w:r w:rsidRPr="00333D84">
        <w:rPr>
          <w:rFonts w:ascii="Sylfaen" w:hAnsi="Sylfaen" w:cs="Arial"/>
          <w:sz w:val="24"/>
          <w:szCs w:val="24"/>
          <w:lang w:val="hy-AM"/>
        </w:rPr>
        <w:t xml:space="preserve">     3</w:t>
      </w:r>
      <w:r w:rsidR="00AA7A6C" w:rsidRPr="00333D84">
        <w:rPr>
          <w:rFonts w:ascii="Sylfaen" w:hAnsi="Sylfaen" w:cs="Times New Roman"/>
          <w:sz w:val="24"/>
          <w:szCs w:val="24"/>
          <w:lang w:val="hy-AM"/>
        </w:rPr>
        <w:t>/</w:t>
      </w:r>
      <w:r w:rsidRPr="00333D84">
        <w:rPr>
          <w:rFonts w:ascii="Sylfaen" w:hAnsi="Sylfaen" w:cs="Arial"/>
          <w:sz w:val="24"/>
          <w:szCs w:val="24"/>
          <w:lang w:val="hy-AM"/>
        </w:rPr>
        <w:t>բջիջներում</w:t>
      </w:r>
    </w:p>
    <w:p w14:paraId="66CB293A" w14:textId="77777777" w:rsidR="00435538" w:rsidRPr="00333D84" w:rsidRDefault="00435538">
      <w:pPr>
        <w:rPr>
          <w:rFonts w:ascii="Sylfaen" w:hAnsi="Sylfaen" w:cs="Arial"/>
          <w:sz w:val="24"/>
          <w:szCs w:val="24"/>
          <w:lang w:val="hy-AM"/>
        </w:rPr>
      </w:pPr>
      <w:r w:rsidRPr="00333D84">
        <w:rPr>
          <w:rFonts w:ascii="Sylfaen" w:hAnsi="Sylfaen" w:cs="Arial"/>
          <w:sz w:val="24"/>
          <w:szCs w:val="24"/>
          <w:lang w:val="hy-AM"/>
        </w:rPr>
        <w:t xml:space="preserve">     4</w:t>
      </w:r>
      <w:r w:rsidR="00AA7A6C" w:rsidRPr="00333D84">
        <w:rPr>
          <w:rFonts w:ascii="Sylfaen" w:hAnsi="Sylfaen" w:cs="Times New Roman"/>
          <w:sz w:val="24"/>
          <w:szCs w:val="24"/>
          <w:lang w:val="hy-AM"/>
        </w:rPr>
        <w:t>/</w:t>
      </w:r>
      <w:r w:rsidRPr="00333D84">
        <w:rPr>
          <w:rFonts w:ascii="Sylfaen" w:hAnsi="Sylfaen" w:cs="Arial"/>
          <w:sz w:val="24"/>
          <w:szCs w:val="24"/>
          <w:lang w:val="hy-AM"/>
        </w:rPr>
        <w:t>պլազմայում՝արտաշնչման  ժամանակ</w:t>
      </w:r>
    </w:p>
    <w:p w14:paraId="1AF9863E" w14:textId="77777777" w:rsidR="00435538" w:rsidRPr="00333D84" w:rsidRDefault="00435538">
      <w:pPr>
        <w:rPr>
          <w:rFonts w:ascii="Sylfaen" w:hAnsi="Sylfaen" w:cs="Arial"/>
          <w:sz w:val="24"/>
          <w:szCs w:val="24"/>
          <w:lang w:val="hy-AM"/>
        </w:rPr>
      </w:pPr>
      <w:r w:rsidRPr="00333D84">
        <w:rPr>
          <w:rFonts w:ascii="Sylfaen" w:hAnsi="Sylfaen" w:cs="Arial"/>
          <w:sz w:val="24"/>
          <w:szCs w:val="24"/>
          <w:lang w:val="hy-AM"/>
        </w:rPr>
        <w:t>7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333D84">
        <w:rPr>
          <w:rFonts w:ascii="Sylfaen" w:hAnsi="Sylfaen" w:cs="Arial"/>
          <w:sz w:val="24"/>
          <w:szCs w:val="24"/>
          <w:lang w:val="hy-AM"/>
        </w:rPr>
        <w:t>Մարդու  ո</w:t>
      </w:r>
      <w:r w:rsidR="00444AAA" w:rsidRPr="00333D84">
        <w:rPr>
          <w:rFonts w:ascii="Sylfaen" w:hAnsi="Sylfaen" w:cs="Arial"/>
          <w:sz w:val="24"/>
          <w:szCs w:val="24"/>
          <w:lang w:val="hy-AM"/>
        </w:rPr>
        <w:t>՞</w:t>
      </w:r>
      <w:r w:rsidRPr="00333D84">
        <w:rPr>
          <w:rFonts w:ascii="Sylfaen" w:hAnsi="Sylfaen" w:cs="Arial"/>
          <w:sz w:val="24"/>
          <w:szCs w:val="24"/>
          <w:lang w:val="hy-AM"/>
        </w:rPr>
        <w:t>ր  բջիջներն  են  արտադրում  ադրենալինը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719FA8C6" w14:textId="77777777" w:rsidR="00435538" w:rsidRPr="00333D84" w:rsidRDefault="00435538">
      <w:pPr>
        <w:rPr>
          <w:rFonts w:ascii="Sylfaen" w:hAnsi="Sylfaen" w:cs="Arial"/>
          <w:sz w:val="24"/>
          <w:szCs w:val="24"/>
          <w:lang w:val="hy-AM"/>
        </w:rPr>
      </w:pPr>
      <w:r w:rsidRPr="00333D84">
        <w:rPr>
          <w:rFonts w:ascii="Sylfaen" w:hAnsi="Sylfaen" w:cs="Arial"/>
          <w:sz w:val="24"/>
          <w:szCs w:val="24"/>
          <w:lang w:val="hy-AM"/>
        </w:rPr>
        <w:t xml:space="preserve">     1</w:t>
      </w:r>
      <w:r w:rsidR="00AA7A6C" w:rsidRPr="00333D84">
        <w:rPr>
          <w:rFonts w:ascii="Sylfaen" w:hAnsi="Sylfaen" w:cs="Times New Roman"/>
          <w:sz w:val="24"/>
          <w:szCs w:val="24"/>
          <w:lang w:val="hy-AM"/>
        </w:rPr>
        <w:t>/</w:t>
      </w:r>
      <w:r w:rsidRPr="00333D84">
        <w:rPr>
          <w:rFonts w:ascii="Sylfaen" w:hAnsi="Sylfaen" w:cs="Arial"/>
          <w:sz w:val="24"/>
          <w:szCs w:val="24"/>
          <w:lang w:val="hy-AM"/>
        </w:rPr>
        <w:t>մակերիկամների   կեղևային  շերտի</w:t>
      </w:r>
    </w:p>
    <w:p w14:paraId="151AB33C" w14:textId="77777777" w:rsidR="00435538" w:rsidRPr="00333D84" w:rsidRDefault="00435538">
      <w:pPr>
        <w:rPr>
          <w:rFonts w:ascii="Sylfaen" w:hAnsi="Sylfaen" w:cs="Arial"/>
          <w:sz w:val="24"/>
          <w:szCs w:val="24"/>
          <w:lang w:val="hy-AM"/>
        </w:rPr>
      </w:pPr>
      <w:r w:rsidRPr="00333D84">
        <w:rPr>
          <w:rFonts w:ascii="Sylfaen" w:hAnsi="Sylfaen" w:cs="Arial"/>
          <w:sz w:val="24"/>
          <w:szCs w:val="24"/>
          <w:lang w:val="hy-AM"/>
        </w:rPr>
        <w:t xml:space="preserve">     2</w:t>
      </w:r>
      <w:r w:rsidR="00AA7A6C" w:rsidRPr="00333D84">
        <w:rPr>
          <w:rFonts w:ascii="Sylfaen" w:hAnsi="Sylfaen" w:cs="Times New Roman"/>
          <w:sz w:val="24"/>
          <w:szCs w:val="24"/>
          <w:lang w:val="hy-AM"/>
        </w:rPr>
        <w:t>/</w:t>
      </w:r>
      <w:r w:rsidRPr="00333D84">
        <w:rPr>
          <w:rFonts w:ascii="Sylfaen" w:hAnsi="Sylfaen" w:cs="Arial"/>
          <w:sz w:val="24"/>
          <w:szCs w:val="24"/>
          <w:lang w:val="hy-AM"/>
        </w:rPr>
        <w:t>մակերիկամների  միջուկային  շերտի</w:t>
      </w:r>
    </w:p>
    <w:p w14:paraId="3C5ACFA7" w14:textId="77777777" w:rsidR="00435538" w:rsidRPr="00333D84" w:rsidRDefault="00435538">
      <w:pPr>
        <w:rPr>
          <w:rFonts w:ascii="Sylfaen" w:hAnsi="Sylfaen" w:cs="Arial"/>
          <w:sz w:val="24"/>
          <w:szCs w:val="24"/>
          <w:lang w:val="hy-AM"/>
        </w:rPr>
      </w:pPr>
      <w:r w:rsidRPr="00333D84">
        <w:rPr>
          <w:rFonts w:ascii="Sylfaen" w:hAnsi="Sylfaen" w:cs="Arial"/>
          <w:sz w:val="24"/>
          <w:szCs w:val="24"/>
          <w:lang w:val="hy-AM"/>
        </w:rPr>
        <w:t xml:space="preserve">     3</w:t>
      </w:r>
      <w:r w:rsidR="00AA7A6C" w:rsidRPr="00333D84">
        <w:rPr>
          <w:rFonts w:ascii="Sylfaen" w:hAnsi="Sylfaen" w:cs="Times New Roman"/>
          <w:sz w:val="24"/>
          <w:szCs w:val="24"/>
          <w:lang w:val="hy-AM"/>
        </w:rPr>
        <w:t>/</w:t>
      </w:r>
      <w:r w:rsidRPr="00333D84">
        <w:rPr>
          <w:rFonts w:ascii="Sylfaen" w:hAnsi="Sylfaen" w:cs="Arial"/>
          <w:sz w:val="24"/>
          <w:szCs w:val="24"/>
          <w:lang w:val="hy-AM"/>
        </w:rPr>
        <w:t>ենթաստամոքսային  գեղձի</w:t>
      </w:r>
    </w:p>
    <w:p w14:paraId="02DCFEC2" w14:textId="77777777" w:rsidR="00435538" w:rsidRPr="00333D84" w:rsidRDefault="00435538">
      <w:pPr>
        <w:rPr>
          <w:rFonts w:ascii="Sylfaen" w:hAnsi="Sylfaen" w:cs="Arial"/>
          <w:sz w:val="24"/>
          <w:szCs w:val="24"/>
          <w:lang w:val="hy-AM"/>
        </w:rPr>
      </w:pPr>
      <w:r w:rsidRPr="00333D84">
        <w:rPr>
          <w:rFonts w:ascii="Sylfaen" w:hAnsi="Sylfaen" w:cs="Arial"/>
          <w:sz w:val="24"/>
          <w:szCs w:val="24"/>
          <w:lang w:val="hy-AM"/>
        </w:rPr>
        <w:t xml:space="preserve">     4</w:t>
      </w:r>
      <w:r w:rsidR="00AA7A6C" w:rsidRPr="00333D84">
        <w:rPr>
          <w:rFonts w:ascii="Sylfaen" w:hAnsi="Sylfaen" w:cs="Times New Roman"/>
          <w:sz w:val="24"/>
          <w:szCs w:val="24"/>
          <w:lang w:val="hy-AM"/>
        </w:rPr>
        <w:t>/</w:t>
      </w:r>
      <w:r w:rsidRPr="00333D84">
        <w:rPr>
          <w:rFonts w:ascii="Sylfaen" w:hAnsi="Sylfaen" w:cs="Arial"/>
          <w:sz w:val="24"/>
          <w:szCs w:val="24"/>
          <w:lang w:val="hy-AM"/>
        </w:rPr>
        <w:t>մակուղեղի</w:t>
      </w:r>
    </w:p>
    <w:p w14:paraId="182A239C" w14:textId="7656AEDD" w:rsidR="00B26F03" w:rsidRPr="00333D84" w:rsidRDefault="00435538" w:rsidP="00B14832">
      <w:pPr>
        <w:rPr>
          <w:rFonts w:ascii="Sylfaen" w:eastAsia="Microsoft YaHei" w:hAnsi="Sylfaen" w:cs="Microsoft YaHei"/>
          <w:sz w:val="24"/>
          <w:szCs w:val="24"/>
          <w:lang w:val="hy-AM"/>
        </w:rPr>
      </w:pPr>
      <w:r w:rsidRPr="00333D84">
        <w:rPr>
          <w:rFonts w:ascii="Sylfaen" w:hAnsi="Sylfaen" w:cs="Arial"/>
          <w:sz w:val="24"/>
          <w:szCs w:val="24"/>
          <w:lang w:val="hy-AM"/>
        </w:rPr>
        <w:t>8</w:t>
      </w:r>
      <w:r w:rsidR="00B14832"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="00B14832" w:rsidRPr="00333D84">
        <w:rPr>
          <w:rFonts w:ascii="Sylfaen" w:eastAsia="Microsoft YaHei" w:hAnsi="Sylfaen" w:cs="Microsoft YaHei"/>
          <w:sz w:val="24"/>
          <w:szCs w:val="24"/>
          <w:lang w:val="hy-AM"/>
        </w:rPr>
        <w:t xml:space="preserve"> Ի՞նչ  հիվանդություն է առաջանում  A  վիտամինի  անբավարարությունից</w:t>
      </w:r>
      <w:r w:rsidR="00B14832"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0A7AB7F5" w14:textId="6795FA33" w:rsidR="00B14832" w:rsidRPr="00333D84" w:rsidRDefault="00B14832" w:rsidP="00B14832">
      <w:pPr>
        <w:rPr>
          <w:rFonts w:ascii="Sylfaen" w:eastAsia="Microsoft YaHei" w:hAnsi="Sylfaen" w:cs="Microsoft YaHei"/>
          <w:sz w:val="24"/>
          <w:szCs w:val="24"/>
          <w:lang w:val="hy-AM"/>
        </w:rPr>
      </w:pPr>
      <w:r w:rsidRPr="00333D84">
        <w:rPr>
          <w:rFonts w:ascii="Sylfaen" w:eastAsia="Microsoft YaHei" w:hAnsi="Sylfaen" w:cs="Microsoft YaHei"/>
          <w:sz w:val="24"/>
          <w:szCs w:val="24"/>
          <w:lang w:val="hy-AM"/>
        </w:rPr>
        <w:t xml:space="preserve">      1/ հավկուրություն</w:t>
      </w:r>
    </w:p>
    <w:p w14:paraId="12F83C47" w14:textId="0D5C32D0" w:rsidR="00B14832" w:rsidRPr="00333D84" w:rsidRDefault="00B14832" w:rsidP="00B14832">
      <w:pPr>
        <w:rPr>
          <w:rFonts w:ascii="Sylfaen" w:eastAsia="Microsoft YaHei" w:hAnsi="Sylfaen" w:cs="Microsoft YaHei"/>
          <w:sz w:val="24"/>
          <w:szCs w:val="24"/>
          <w:lang w:val="hy-AM"/>
        </w:rPr>
      </w:pPr>
      <w:r w:rsidRPr="00333D84">
        <w:rPr>
          <w:rFonts w:ascii="Sylfaen" w:eastAsia="Microsoft YaHei" w:hAnsi="Sylfaen" w:cs="Microsoft YaHei"/>
          <w:sz w:val="24"/>
          <w:szCs w:val="24"/>
          <w:lang w:val="hy-AM"/>
        </w:rPr>
        <w:t xml:space="preserve">        2/ ցինգա</w:t>
      </w:r>
    </w:p>
    <w:p w14:paraId="5937985F" w14:textId="05FD48CE" w:rsidR="00B14832" w:rsidRPr="00333D84" w:rsidRDefault="00B14832" w:rsidP="00B14832">
      <w:pPr>
        <w:rPr>
          <w:rFonts w:ascii="Sylfaen" w:eastAsia="Microsoft YaHei" w:hAnsi="Sylfaen" w:cs="Microsoft YaHei"/>
          <w:sz w:val="24"/>
          <w:szCs w:val="24"/>
          <w:lang w:val="hy-AM"/>
        </w:rPr>
      </w:pPr>
      <w:r w:rsidRPr="00333D84">
        <w:rPr>
          <w:rFonts w:ascii="Sylfaen" w:eastAsia="Microsoft YaHei" w:hAnsi="Sylfaen" w:cs="Microsoft YaHei"/>
          <w:sz w:val="24"/>
          <w:szCs w:val="24"/>
          <w:lang w:val="hy-AM"/>
        </w:rPr>
        <w:t xml:space="preserve">        3/ բերի-բերի</w:t>
      </w:r>
    </w:p>
    <w:p w14:paraId="5DBAC86B" w14:textId="2FD34F2F" w:rsidR="00B14832" w:rsidRPr="00333D84" w:rsidRDefault="00B14832" w:rsidP="00B14832">
      <w:pPr>
        <w:rPr>
          <w:rFonts w:ascii="Sylfaen" w:eastAsia="Microsoft YaHei" w:hAnsi="Sylfaen" w:cs="Microsoft YaHei"/>
          <w:sz w:val="24"/>
          <w:szCs w:val="24"/>
          <w:lang w:val="hy-AM"/>
        </w:rPr>
      </w:pPr>
      <w:r w:rsidRPr="00333D84">
        <w:rPr>
          <w:rFonts w:ascii="Sylfaen" w:eastAsia="Microsoft YaHei" w:hAnsi="Sylfaen" w:cs="Microsoft YaHei"/>
          <w:sz w:val="24"/>
          <w:szCs w:val="24"/>
          <w:lang w:val="hy-AM"/>
        </w:rPr>
        <w:t xml:space="preserve">        4/ ռախիտ</w:t>
      </w:r>
    </w:p>
    <w:p w14:paraId="23A4E706" w14:textId="77777777" w:rsidR="00F931CD" w:rsidRPr="00333D84" w:rsidRDefault="00435538" w:rsidP="00F931CD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MS Gothic"/>
          <w:sz w:val="24"/>
          <w:szCs w:val="24"/>
          <w:lang w:val="hy-AM"/>
        </w:rPr>
        <w:t>9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="00F931CD"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="00F931CD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Մարդու  ո՞ր  հիվանդությունն  է  բնութագրվում  արյան  ցածր  մակարդելիությամբ</w:t>
      </w:r>
      <w:r w:rsidR="00F931CD"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083F925F" w14:textId="77777777" w:rsidR="00F931CD" w:rsidRPr="00333D84" w:rsidRDefault="00F931CD" w:rsidP="00F931CD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  1/ դալտոնիզմը</w:t>
      </w:r>
    </w:p>
    <w:p w14:paraId="09DEFB0A" w14:textId="77777777" w:rsidR="00F931CD" w:rsidRPr="00333D84" w:rsidRDefault="00F931CD" w:rsidP="00F931CD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   2/ Դաունի  համախտանիշը</w:t>
      </w:r>
    </w:p>
    <w:p w14:paraId="4A516EC5" w14:textId="77777777" w:rsidR="00F931CD" w:rsidRPr="00333D84" w:rsidRDefault="00F931CD" w:rsidP="00F931CD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   3/ հեմոֆիլիան</w:t>
      </w:r>
    </w:p>
    <w:p w14:paraId="311367FD" w14:textId="77777777" w:rsidR="00F931CD" w:rsidRPr="00333D84" w:rsidRDefault="00F931CD" w:rsidP="00F931CD">
      <w:pPr>
        <w:rPr>
          <w:rFonts w:ascii="Sylfaen" w:eastAsia="MS Gothic" w:hAnsi="Sylfaen" w:cs="MS Gothic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   4/ բրախիդակտիլիան</w:t>
      </w:r>
    </w:p>
    <w:p w14:paraId="50892861" w14:textId="77777777" w:rsidR="00527426" w:rsidRPr="00333D84" w:rsidRDefault="00527426">
      <w:pPr>
        <w:rPr>
          <w:rFonts w:ascii="Sylfaen" w:eastAsia="MS Gothic" w:hAnsi="Sylfaen" w:cs="MS Gothic"/>
          <w:sz w:val="24"/>
          <w:szCs w:val="24"/>
          <w:lang w:val="hy-AM"/>
        </w:rPr>
      </w:pPr>
      <w:r w:rsidRPr="00333D84">
        <w:rPr>
          <w:rFonts w:ascii="Sylfaen" w:eastAsia="MS Gothic" w:hAnsi="Sylfaen" w:cs="MS Gothic"/>
          <w:sz w:val="24"/>
          <w:szCs w:val="24"/>
          <w:lang w:val="hy-AM"/>
        </w:rPr>
        <w:t>10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333D84">
        <w:rPr>
          <w:rFonts w:ascii="Sylfaen" w:eastAsia="MS Gothic" w:hAnsi="Sylfaen" w:cs="MS Gothic"/>
          <w:sz w:val="24"/>
          <w:szCs w:val="24"/>
          <w:lang w:val="hy-AM"/>
        </w:rPr>
        <w:t>Ի</w:t>
      </w:r>
      <w:r w:rsidR="00444AAA" w:rsidRPr="00333D84">
        <w:rPr>
          <w:rFonts w:ascii="Sylfaen" w:eastAsia="MS Gothic" w:hAnsi="Sylfaen" w:cs="MS Gothic"/>
          <w:sz w:val="24"/>
          <w:szCs w:val="24"/>
          <w:lang w:val="hy-AM"/>
        </w:rPr>
        <w:t>՞</w:t>
      </w:r>
      <w:r w:rsidRPr="00333D84">
        <w:rPr>
          <w:rFonts w:ascii="Sylfaen" w:eastAsia="MS Gothic" w:hAnsi="Sylfaen" w:cs="MS Gothic"/>
          <w:sz w:val="24"/>
          <w:szCs w:val="24"/>
          <w:lang w:val="hy-AM"/>
        </w:rPr>
        <w:t>նչն  է  նպաստում  արյան  դանդաղ  մակարդմանը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38DEF86A" w14:textId="77777777" w:rsidR="00527426" w:rsidRPr="00333D84" w:rsidRDefault="00527426">
      <w:pPr>
        <w:rPr>
          <w:rFonts w:ascii="Sylfaen" w:eastAsia="MS Gothic" w:hAnsi="Sylfaen" w:cs="MS Gothic"/>
          <w:sz w:val="24"/>
          <w:szCs w:val="24"/>
          <w:lang w:val="hy-AM"/>
        </w:rPr>
      </w:pPr>
      <w:r w:rsidRPr="00333D84">
        <w:rPr>
          <w:rFonts w:ascii="Sylfaen" w:eastAsia="MS Gothic" w:hAnsi="Sylfaen" w:cs="MS Gothic"/>
          <w:sz w:val="24"/>
          <w:szCs w:val="24"/>
          <w:lang w:val="hy-AM"/>
        </w:rPr>
        <w:t xml:space="preserve">     1</w:t>
      </w:r>
      <w:r w:rsidR="00AA7A6C" w:rsidRPr="00333D84">
        <w:rPr>
          <w:rFonts w:ascii="Sylfaen" w:eastAsia="MS Gothic" w:hAnsi="Sylfaen" w:cs="Times New Roman"/>
          <w:sz w:val="24"/>
          <w:szCs w:val="24"/>
          <w:lang w:val="hy-AM"/>
        </w:rPr>
        <w:t>/</w:t>
      </w:r>
      <w:r w:rsidRPr="00333D84">
        <w:rPr>
          <w:rFonts w:ascii="Sylfaen" w:eastAsia="MS Gothic" w:hAnsi="Sylfaen" w:cs="MS Gothic"/>
          <w:sz w:val="24"/>
          <w:szCs w:val="24"/>
          <w:lang w:val="hy-AM"/>
        </w:rPr>
        <w:t>ցածր  ջերմաստիջանը</w:t>
      </w:r>
    </w:p>
    <w:p w14:paraId="5CECD8EB" w14:textId="77777777" w:rsidR="00527426" w:rsidRPr="00333D84" w:rsidRDefault="00527426">
      <w:pPr>
        <w:rPr>
          <w:rFonts w:ascii="Sylfaen" w:eastAsia="MS Gothic" w:hAnsi="Sylfaen" w:cs="MS Gothic"/>
          <w:sz w:val="24"/>
          <w:szCs w:val="24"/>
          <w:lang w:val="hy-AM"/>
        </w:rPr>
      </w:pPr>
      <w:r w:rsidRPr="00333D84">
        <w:rPr>
          <w:rFonts w:ascii="Sylfaen" w:eastAsia="MS Gothic" w:hAnsi="Sylfaen" w:cs="MS Gothic"/>
          <w:sz w:val="24"/>
          <w:szCs w:val="24"/>
          <w:lang w:val="hy-AM"/>
        </w:rPr>
        <w:t xml:space="preserve">     2</w:t>
      </w:r>
      <w:r w:rsidR="00AA7A6C" w:rsidRPr="00333D84">
        <w:rPr>
          <w:rFonts w:ascii="Sylfaen" w:eastAsia="MS Gothic" w:hAnsi="Sylfaen" w:cs="Times New Roman"/>
          <w:sz w:val="24"/>
          <w:szCs w:val="24"/>
          <w:lang w:val="hy-AM"/>
        </w:rPr>
        <w:t>/</w:t>
      </w:r>
      <w:r w:rsidRPr="00333D84">
        <w:rPr>
          <w:rFonts w:ascii="Sylfaen" w:eastAsia="MS Gothic" w:hAnsi="Sylfaen" w:cs="MS Gothic"/>
          <w:sz w:val="24"/>
          <w:szCs w:val="24"/>
          <w:lang w:val="hy-AM"/>
        </w:rPr>
        <w:t>K  վիտամինի  առկայությունը</w:t>
      </w:r>
    </w:p>
    <w:p w14:paraId="054A841E" w14:textId="77777777" w:rsidR="00527426" w:rsidRPr="00333D84" w:rsidRDefault="00527426">
      <w:pPr>
        <w:rPr>
          <w:rFonts w:ascii="Sylfaen" w:eastAsia="MS Gothic" w:hAnsi="Sylfaen" w:cs="MS Gothic"/>
          <w:sz w:val="24"/>
          <w:szCs w:val="24"/>
          <w:lang w:val="hy-AM"/>
        </w:rPr>
      </w:pPr>
      <w:r w:rsidRPr="00333D84">
        <w:rPr>
          <w:rFonts w:ascii="Sylfaen" w:eastAsia="MS Gothic" w:hAnsi="Sylfaen" w:cs="MS Gothic"/>
          <w:sz w:val="24"/>
          <w:szCs w:val="24"/>
          <w:lang w:val="hy-AM"/>
        </w:rPr>
        <w:lastRenderedPageBreak/>
        <w:t xml:space="preserve">     3</w:t>
      </w:r>
      <w:r w:rsidR="00AA7A6C" w:rsidRPr="00333D84">
        <w:rPr>
          <w:rFonts w:ascii="Sylfaen" w:eastAsia="MS Gothic" w:hAnsi="Sylfaen" w:cs="Times New Roman"/>
          <w:sz w:val="24"/>
          <w:szCs w:val="24"/>
          <w:lang w:val="hy-AM"/>
        </w:rPr>
        <w:t>/</w:t>
      </w:r>
      <w:r w:rsidRPr="00333D84">
        <w:rPr>
          <w:rFonts w:ascii="Sylfaen" w:eastAsia="MS Gothic" w:hAnsi="Sylfaen" w:cs="MS Gothic"/>
          <w:sz w:val="24"/>
          <w:szCs w:val="24"/>
          <w:lang w:val="hy-AM"/>
        </w:rPr>
        <w:t xml:space="preserve"> Ca  իոնների  մեծ  խտությունը</w:t>
      </w:r>
    </w:p>
    <w:p w14:paraId="16BB3716" w14:textId="77777777" w:rsidR="00527426" w:rsidRPr="00333D84" w:rsidRDefault="00527426">
      <w:pPr>
        <w:rPr>
          <w:rFonts w:ascii="Sylfaen" w:eastAsia="MS Gothic" w:hAnsi="Sylfaen" w:cs="MS Gothic"/>
          <w:sz w:val="24"/>
          <w:szCs w:val="24"/>
          <w:lang w:val="hy-AM"/>
        </w:rPr>
      </w:pPr>
      <w:r w:rsidRPr="00333D84">
        <w:rPr>
          <w:rFonts w:ascii="Sylfaen" w:eastAsia="MS Gothic" w:hAnsi="Sylfaen" w:cs="MS Gothic"/>
          <w:sz w:val="24"/>
          <w:szCs w:val="24"/>
          <w:lang w:val="hy-AM"/>
        </w:rPr>
        <w:t xml:space="preserve">     4</w:t>
      </w:r>
      <w:r w:rsidR="00AA7A6C" w:rsidRPr="00333D84">
        <w:rPr>
          <w:rFonts w:ascii="Sylfaen" w:eastAsia="MS Gothic" w:hAnsi="Sylfaen" w:cs="Times New Roman"/>
          <w:sz w:val="24"/>
          <w:szCs w:val="24"/>
          <w:lang w:val="hy-AM"/>
        </w:rPr>
        <w:t>/</w:t>
      </w:r>
      <w:r w:rsidRPr="00333D84">
        <w:rPr>
          <w:rFonts w:ascii="Sylfaen" w:eastAsia="MS Gothic" w:hAnsi="Sylfaen" w:cs="MS Gothic"/>
          <w:sz w:val="24"/>
          <w:szCs w:val="24"/>
          <w:lang w:val="hy-AM"/>
        </w:rPr>
        <w:t>հեպարինի  բացակայությունը</w:t>
      </w:r>
    </w:p>
    <w:p w14:paraId="273D05B6" w14:textId="77777777" w:rsidR="00527426" w:rsidRPr="00333D84" w:rsidRDefault="00527426">
      <w:pPr>
        <w:rPr>
          <w:rFonts w:ascii="Sylfaen" w:eastAsia="MS Gothic" w:hAnsi="Sylfaen" w:cs="MS Gothic"/>
          <w:sz w:val="24"/>
          <w:szCs w:val="24"/>
          <w:lang w:val="hy-AM"/>
        </w:rPr>
      </w:pPr>
      <w:r w:rsidRPr="00333D84">
        <w:rPr>
          <w:rFonts w:ascii="Sylfaen" w:eastAsia="MS Gothic" w:hAnsi="Sylfaen" w:cs="MS Gothic"/>
          <w:sz w:val="24"/>
          <w:szCs w:val="24"/>
          <w:lang w:val="hy-AM"/>
        </w:rPr>
        <w:t>11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333D84">
        <w:rPr>
          <w:rFonts w:ascii="Sylfaen" w:eastAsia="MS Gothic" w:hAnsi="Sylfaen" w:cs="MS Gothic"/>
          <w:sz w:val="24"/>
          <w:szCs w:val="24"/>
          <w:lang w:val="hy-AM"/>
        </w:rPr>
        <w:t>Ո</w:t>
      </w:r>
      <w:r w:rsidR="00444AAA" w:rsidRPr="00333D84">
        <w:rPr>
          <w:rFonts w:ascii="Sylfaen" w:eastAsia="MS Gothic" w:hAnsi="Sylfaen" w:cs="MS Gothic"/>
          <w:sz w:val="24"/>
          <w:szCs w:val="24"/>
          <w:lang w:val="hy-AM"/>
        </w:rPr>
        <w:t>՞</w:t>
      </w:r>
      <w:r w:rsidRPr="00333D84">
        <w:rPr>
          <w:rFonts w:ascii="Sylfaen" w:eastAsia="MS Gothic" w:hAnsi="Sylfaen" w:cs="MS Gothic"/>
          <w:sz w:val="24"/>
          <w:szCs w:val="24"/>
          <w:lang w:val="hy-AM"/>
        </w:rPr>
        <w:t>ր  երակով  է  հոսում  զարկերակային  արյունը  մարդու  օրգանիզմում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6B10CBDD" w14:textId="77777777" w:rsidR="00527426" w:rsidRPr="00333D84" w:rsidRDefault="00527426">
      <w:pPr>
        <w:rPr>
          <w:rFonts w:ascii="Sylfaen" w:eastAsia="MS Gothic" w:hAnsi="Sylfaen" w:cs="MS Gothic"/>
          <w:sz w:val="24"/>
          <w:szCs w:val="24"/>
          <w:lang w:val="hy-AM"/>
        </w:rPr>
      </w:pPr>
      <w:r w:rsidRPr="00333D84">
        <w:rPr>
          <w:rFonts w:ascii="Sylfaen" w:eastAsia="MS Gothic" w:hAnsi="Sylfaen" w:cs="MS Gothic"/>
          <w:sz w:val="24"/>
          <w:szCs w:val="24"/>
          <w:lang w:val="hy-AM"/>
        </w:rPr>
        <w:t xml:space="preserve">      1</w:t>
      </w:r>
      <w:r w:rsidR="00AA7A6C" w:rsidRPr="00333D84">
        <w:rPr>
          <w:rFonts w:ascii="Sylfaen" w:eastAsia="MS Gothic" w:hAnsi="Sylfaen" w:cs="Times New Roman"/>
          <w:sz w:val="24"/>
          <w:szCs w:val="24"/>
          <w:lang w:val="hy-AM"/>
        </w:rPr>
        <w:t>/</w:t>
      </w:r>
      <w:r w:rsidRPr="00333D84">
        <w:rPr>
          <w:rFonts w:ascii="Sylfaen" w:eastAsia="MS Gothic" w:hAnsi="Sylfaen" w:cs="MS Gothic"/>
          <w:sz w:val="24"/>
          <w:szCs w:val="24"/>
          <w:lang w:val="hy-AM"/>
        </w:rPr>
        <w:t>ստորին  սիներակով</w:t>
      </w:r>
    </w:p>
    <w:p w14:paraId="7E69D8B0" w14:textId="77777777" w:rsidR="00527426" w:rsidRPr="00333D84" w:rsidRDefault="00527426">
      <w:pPr>
        <w:rPr>
          <w:rFonts w:ascii="Sylfaen" w:eastAsia="MS Gothic" w:hAnsi="Sylfaen" w:cs="MS Gothic"/>
          <w:sz w:val="24"/>
          <w:szCs w:val="24"/>
          <w:lang w:val="hy-AM"/>
        </w:rPr>
      </w:pPr>
      <w:r w:rsidRPr="00333D84">
        <w:rPr>
          <w:rFonts w:ascii="Sylfaen" w:eastAsia="MS Gothic" w:hAnsi="Sylfaen" w:cs="MS Gothic"/>
          <w:sz w:val="24"/>
          <w:szCs w:val="24"/>
          <w:lang w:val="hy-AM"/>
        </w:rPr>
        <w:t xml:space="preserve">      2</w:t>
      </w:r>
      <w:r w:rsidR="00AA7A6C" w:rsidRPr="00333D84">
        <w:rPr>
          <w:rFonts w:ascii="Sylfaen" w:eastAsia="MS Gothic" w:hAnsi="Sylfaen" w:cs="Times New Roman"/>
          <w:sz w:val="24"/>
          <w:szCs w:val="24"/>
          <w:lang w:val="hy-AM"/>
        </w:rPr>
        <w:t>/</w:t>
      </w:r>
      <w:r w:rsidR="00F11DE7" w:rsidRPr="00333D84">
        <w:rPr>
          <w:rFonts w:ascii="Sylfaen" w:eastAsia="MS Gothic" w:hAnsi="Sylfaen" w:cs="MS Gothic"/>
          <w:sz w:val="24"/>
          <w:szCs w:val="24"/>
          <w:lang w:val="hy-AM"/>
        </w:rPr>
        <w:t>թոքային  երակով</w:t>
      </w:r>
    </w:p>
    <w:p w14:paraId="3DAADE6F" w14:textId="77777777" w:rsidR="00F11DE7" w:rsidRPr="00333D84" w:rsidRDefault="00F11DE7">
      <w:pPr>
        <w:rPr>
          <w:rFonts w:ascii="Sylfaen" w:eastAsia="MS Gothic" w:hAnsi="Sylfaen" w:cs="MS Gothic"/>
          <w:sz w:val="24"/>
          <w:szCs w:val="24"/>
          <w:lang w:val="hy-AM"/>
        </w:rPr>
      </w:pPr>
      <w:r w:rsidRPr="00333D84">
        <w:rPr>
          <w:rFonts w:ascii="Sylfaen" w:eastAsia="MS Gothic" w:hAnsi="Sylfaen" w:cs="MS Gothic"/>
          <w:sz w:val="24"/>
          <w:szCs w:val="24"/>
          <w:lang w:val="hy-AM"/>
        </w:rPr>
        <w:t xml:space="preserve">      3</w:t>
      </w:r>
      <w:r w:rsidR="00AA7A6C" w:rsidRPr="00333D84">
        <w:rPr>
          <w:rFonts w:ascii="Sylfaen" w:eastAsia="MS Gothic" w:hAnsi="Sylfaen" w:cs="Times New Roman"/>
          <w:sz w:val="24"/>
          <w:szCs w:val="24"/>
          <w:lang w:val="hy-AM"/>
        </w:rPr>
        <w:t>/</w:t>
      </w:r>
      <w:r w:rsidRPr="00333D84">
        <w:rPr>
          <w:rFonts w:ascii="Sylfaen" w:eastAsia="MS Gothic" w:hAnsi="Sylfaen" w:cs="MS Gothic"/>
          <w:sz w:val="24"/>
          <w:szCs w:val="24"/>
          <w:lang w:val="hy-AM"/>
        </w:rPr>
        <w:t>վերին  սիներակով</w:t>
      </w:r>
    </w:p>
    <w:p w14:paraId="5F2423F6" w14:textId="77777777" w:rsidR="00F11DE7" w:rsidRPr="00333D84" w:rsidRDefault="00F11DE7">
      <w:pPr>
        <w:rPr>
          <w:rFonts w:ascii="Sylfaen" w:eastAsia="MS Gothic" w:hAnsi="Sylfaen" w:cs="MS Gothic"/>
          <w:sz w:val="24"/>
          <w:szCs w:val="24"/>
          <w:lang w:val="hy-AM"/>
        </w:rPr>
      </w:pPr>
      <w:r w:rsidRPr="00333D84">
        <w:rPr>
          <w:rFonts w:ascii="Sylfaen" w:eastAsia="MS Gothic" w:hAnsi="Sylfaen" w:cs="MS Gothic"/>
          <w:sz w:val="24"/>
          <w:szCs w:val="24"/>
          <w:lang w:val="hy-AM"/>
        </w:rPr>
        <w:t xml:space="preserve">      4</w:t>
      </w:r>
      <w:r w:rsidR="00AA7A6C" w:rsidRPr="00333D84">
        <w:rPr>
          <w:rFonts w:ascii="Sylfaen" w:eastAsia="MS Gothic" w:hAnsi="Sylfaen" w:cs="Times New Roman"/>
          <w:sz w:val="24"/>
          <w:szCs w:val="24"/>
          <w:lang w:val="hy-AM"/>
        </w:rPr>
        <w:t>/</w:t>
      </w:r>
      <w:r w:rsidRPr="00333D84">
        <w:rPr>
          <w:rFonts w:ascii="Sylfaen" w:eastAsia="MS Gothic" w:hAnsi="Sylfaen" w:cs="MS Gothic"/>
          <w:sz w:val="24"/>
          <w:szCs w:val="24"/>
          <w:lang w:val="hy-AM"/>
        </w:rPr>
        <w:t>լյարդի  դռներակով</w:t>
      </w:r>
    </w:p>
    <w:p w14:paraId="088473D4" w14:textId="77777777" w:rsidR="00F11DE7" w:rsidRPr="00333D84" w:rsidRDefault="00F11DE7">
      <w:pPr>
        <w:rPr>
          <w:rFonts w:ascii="Sylfaen" w:eastAsia="MS Gothic" w:hAnsi="Sylfaen" w:cs="MS Gothic"/>
          <w:sz w:val="24"/>
          <w:szCs w:val="24"/>
          <w:lang w:val="hy-AM"/>
        </w:rPr>
      </w:pPr>
      <w:r w:rsidRPr="00333D84">
        <w:rPr>
          <w:rFonts w:ascii="Sylfaen" w:eastAsia="MS Gothic" w:hAnsi="Sylfaen" w:cs="MS Gothic"/>
          <w:sz w:val="24"/>
          <w:szCs w:val="24"/>
          <w:lang w:val="hy-AM"/>
        </w:rPr>
        <w:t>12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333D84">
        <w:rPr>
          <w:rFonts w:ascii="Sylfaen" w:eastAsia="MS Gothic" w:hAnsi="Sylfaen" w:cs="MS Gothic"/>
          <w:sz w:val="24"/>
          <w:szCs w:val="24"/>
          <w:lang w:val="hy-AM"/>
        </w:rPr>
        <w:t>Որտե</w:t>
      </w:r>
      <w:r w:rsidR="00444AAA" w:rsidRPr="00333D84">
        <w:rPr>
          <w:rFonts w:ascii="Sylfaen" w:eastAsia="MS Gothic" w:hAnsi="Sylfaen" w:cs="MS Gothic"/>
          <w:sz w:val="24"/>
          <w:szCs w:val="24"/>
          <w:lang w:val="hy-AM"/>
        </w:rPr>
        <w:t>՞</w:t>
      </w:r>
      <w:r w:rsidRPr="00333D84">
        <w:rPr>
          <w:rFonts w:ascii="Sylfaen" w:eastAsia="MS Gothic" w:hAnsi="Sylfaen" w:cs="MS Gothic"/>
          <w:sz w:val="24"/>
          <w:szCs w:val="24"/>
          <w:lang w:val="hy-AM"/>
        </w:rPr>
        <w:t>ղ  են  տեղակայված  մարդու  սրտի  փեղկավոր  փականները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5C5C4F3A" w14:textId="77777777" w:rsidR="00F11DE7" w:rsidRPr="00333D84" w:rsidRDefault="00F11DE7">
      <w:pPr>
        <w:rPr>
          <w:rFonts w:ascii="Sylfaen" w:eastAsia="MS Gothic" w:hAnsi="Sylfaen" w:cs="MS Gothic"/>
          <w:sz w:val="24"/>
          <w:szCs w:val="24"/>
          <w:lang w:val="hy-AM"/>
        </w:rPr>
      </w:pPr>
      <w:r w:rsidRPr="00333D84">
        <w:rPr>
          <w:rFonts w:ascii="Sylfaen" w:eastAsia="MS Gothic" w:hAnsi="Sylfaen" w:cs="MS Gothic"/>
          <w:sz w:val="24"/>
          <w:szCs w:val="24"/>
          <w:lang w:val="hy-AM"/>
        </w:rPr>
        <w:t xml:space="preserve">      1</w:t>
      </w:r>
      <w:r w:rsidR="00AA7A6C" w:rsidRPr="00333D84">
        <w:rPr>
          <w:rFonts w:ascii="Sylfaen" w:eastAsia="MS Gothic" w:hAnsi="Sylfaen" w:cs="Times New Roman"/>
          <w:sz w:val="24"/>
          <w:szCs w:val="24"/>
          <w:lang w:val="hy-AM"/>
        </w:rPr>
        <w:t>/</w:t>
      </w:r>
      <w:r w:rsidRPr="00333D84">
        <w:rPr>
          <w:rFonts w:ascii="Sylfaen" w:eastAsia="MS Gothic" w:hAnsi="Sylfaen" w:cs="MS Gothic"/>
          <w:sz w:val="24"/>
          <w:szCs w:val="24"/>
          <w:lang w:val="hy-AM"/>
        </w:rPr>
        <w:t>ձախ  փորոքի  և  աորտայի  միջև</w:t>
      </w:r>
    </w:p>
    <w:p w14:paraId="5C583B49" w14:textId="77777777" w:rsidR="00F11DE7" w:rsidRPr="00333D84" w:rsidRDefault="00F11DE7">
      <w:pPr>
        <w:rPr>
          <w:rFonts w:ascii="Sylfaen" w:eastAsia="MS Gothic" w:hAnsi="Sylfaen" w:cs="MS Gothic"/>
          <w:sz w:val="24"/>
          <w:szCs w:val="24"/>
          <w:lang w:val="hy-AM"/>
        </w:rPr>
      </w:pPr>
      <w:r w:rsidRPr="00333D84">
        <w:rPr>
          <w:rFonts w:ascii="Sylfaen" w:eastAsia="MS Gothic" w:hAnsi="Sylfaen" w:cs="MS Gothic"/>
          <w:sz w:val="24"/>
          <w:szCs w:val="24"/>
          <w:lang w:val="hy-AM"/>
        </w:rPr>
        <w:t xml:space="preserve">      2</w:t>
      </w:r>
      <w:r w:rsidR="00AA7A6C" w:rsidRPr="00333D84">
        <w:rPr>
          <w:rFonts w:ascii="Sylfaen" w:eastAsia="MS Gothic" w:hAnsi="Sylfaen" w:cs="Times New Roman"/>
          <w:sz w:val="24"/>
          <w:szCs w:val="24"/>
          <w:lang w:val="hy-AM"/>
        </w:rPr>
        <w:t>/</w:t>
      </w:r>
      <w:r w:rsidRPr="00333D84">
        <w:rPr>
          <w:rFonts w:ascii="Sylfaen" w:eastAsia="MS Gothic" w:hAnsi="Sylfaen" w:cs="MS Gothic"/>
          <w:sz w:val="24"/>
          <w:szCs w:val="24"/>
          <w:lang w:val="hy-AM"/>
        </w:rPr>
        <w:t>աջ   փորոքի  և  թոքային  զարկերակի  միջև</w:t>
      </w:r>
    </w:p>
    <w:p w14:paraId="3FE749D8" w14:textId="77777777" w:rsidR="00F11DE7" w:rsidRPr="00333D84" w:rsidRDefault="00F11DE7">
      <w:pPr>
        <w:rPr>
          <w:rFonts w:ascii="Sylfaen" w:eastAsia="MS Gothic" w:hAnsi="Sylfaen" w:cs="MS Gothic"/>
          <w:sz w:val="24"/>
          <w:szCs w:val="24"/>
          <w:lang w:val="hy-AM"/>
        </w:rPr>
      </w:pPr>
      <w:r w:rsidRPr="00333D84">
        <w:rPr>
          <w:rFonts w:ascii="Sylfaen" w:eastAsia="MS Gothic" w:hAnsi="Sylfaen" w:cs="MS Gothic"/>
          <w:sz w:val="24"/>
          <w:szCs w:val="24"/>
          <w:lang w:val="hy-AM"/>
        </w:rPr>
        <w:t xml:space="preserve">      3</w:t>
      </w:r>
      <w:r w:rsidR="00AA7A6C" w:rsidRPr="00333D84">
        <w:rPr>
          <w:rFonts w:ascii="Sylfaen" w:eastAsia="MS Gothic" w:hAnsi="Sylfaen" w:cs="Times New Roman"/>
          <w:sz w:val="24"/>
          <w:szCs w:val="24"/>
          <w:lang w:val="hy-AM"/>
        </w:rPr>
        <w:t>/</w:t>
      </w:r>
      <w:r w:rsidRPr="00333D84">
        <w:rPr>
          <w:rFonts w:ascii="Sylfaen" w:eastAsia="MS Gothic" w:hAnsi="Sylfaen" w:cs="MS Gothic"/>
          <w:sz w:val="24"/>
          <w:szCs w:val="24"/>
          <w:lang w:val="hy-AM"/>
        </w:rPr>
        <w:t>նախասրտերի  և  փորոքների  միջև</w:t>
      </w:r>
    </w:p>
    <w:p w14:paraId="2708B3A5" w14:textId="77777777" w:rsidR="00F11DE7" w:rsidRPr="00333D84" w:rsidRDefault="00F11DE7">
      <w:pPr>
        <w:rPr>
          <w:rFonts w:ascii="Sylfaen" w:eastAsia="MS Gothic" w:hAnsi="Sylfaen" w:cs="MS Gothic"/>
          <w:sz w:val="24"/>
          <w:szCs w:val="24"/>
          <w:lang w:val="hy-AM"/>
        </w:rPr>
      </w:pPr>
      <w:r w:rsidRPr="00333D84">
        <w:rPr>
          <w:rFonts w:ascii="Sylfaen" w:eastAsia="MS Gothic" w:hAnsi="Sylfaen" w:cs="MS Gothic"/>
          <w:sz w:val="24"/>
          <w:szCs w:val="24"/>
          <w:lang w:val="hy-AM"/>
        </w:rPr>
        <w:t xml:space="preserve">      4</w:t>
      </w:r>
      <w:r w:rsidR="00AA7A6C" w:rsidRPr="00333D84">
        <w:rPr>
          <w:rFonts w:ascii="Sylfaen" w:eastAsia="MS Gothic" w:hAnsi="Sylfaen" w:cs="Times New Roman"/>
          <w:sz w:val="24"/>
          <w:szCs w:val="24"/>
          <w:lang w:val="hy-AM"/>
        </w:rPr>
        <w:t>/</w:t>
      </w:r>
      <w:r w:rsidRPr="00333D84">
        <w:rPr>
          <w:rFonts w:ascii="Sylfaen" w:eastAsia="MS Gothic" w:hAnsi="Sylfaen" w:cs="MS Gothic"/>
          <w:sz w:val="24"/>
          <w:szCs w:val="24"/>
          <w:lang w:val="hy-AM"/>
        </w:rPr>
        <w:t>նախասրտերի  միջև</w:t>
      </w:r>
    </w:p>
    <w:p w14:paraId="13E0820F" w14:textId="77777777" w:rsidR="009E75EC" w:rsidRPr="00333D84" w:rsidRDefault="009E75EC">
      <w:pPr>
        <w:rPr>
          <w:rFonts w:ascii="Sylfaen" w:eastAsia="MS Gothic" w:hAnsi="Sylfaen" w:cs="MS Gothic"/>
          <w:sz w:val="24"/>
          <w:szCs w:val="24"/>
          <w:lang w:val="hy-AM"/>
        </w:rPr>
      </w:pPr>
      <w:r w:rsidRPr="00333D84">
        <w:rPr>
          <w:rFonts w:ascii="Sylfaen" w:eastAsia="MS Gothic" w:hAnsi="Sylfaen" w:cs="MS Gothic"/>
          <w:sz w:val="24"/>
          <w:szCs w:val="24"/>
          <w:lang w:val="hy-AM"/>
        </w:rPr>
        <w:t>13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="00642F3C" w:rsidRPr="00333D84">
        <w:rPr>
          <w:rFonts w:ascii="Sylfaen" w:eastAsia="MS Gothic" w:hAnsi="Sylfaen" w:cs="MS Gothic"/>
          <w:sz w:val="24"/>
          <w:szCs w:val="24"/>
          <w:lang w:val="hy-AM"/>
        </w:rPr>
        <w:t>Որտեղի</w:t>
      </w:r>
      <w:r w:rsidR="00444AAA" w:rsidRPr="00333D84">
        <w:rPr>
          <w:rFonts w:ascii="Sylfaen" w:eastAsia="MS Gothic" w:hAnsi="Sylfaen" w:cs="MS Gothic"/>
          <w:sz w:val="24"/>
          <w:szCs w:val="24"/>
          <w:lang w:val="hy-AM"/>
        </w:rPr>
        <w:t>՞</w:t>
      </w:r>
      <w:r w:rsidR="00642F3C" w:rsidRPr="00333D84">
        <w:rPr>
          <w:rFonts w:ascii="Sylfaen" w:eastAsia="MS Gothic" w:hAnsi="Sylfaen" w:cs="MS Gothic"/>
          <w:sz w:val="24"/>
          <w:szCs w:val="24"/>
          <w:lang w:val="hy-AM"/>
        </w:rPr>
        <w:t>ց  է  մարդու  արյունը  լցվում  աորտա</w:t>
      </w:r>
      <w:r w:rsidR="00642F3C"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26EA2702" w14:textId="77777777" w:rsidR="00642F3C" w:rsidRPr="00333D84" w:rsidRDefault="00642F3C">
      <w:pPr>
        <w:rPr>
          <w:rFonts w:ascii="Sylfaen" w:eastAsia="MS Gothic" w:hAnsi="Sylfaen" w:cs="MS Gothic"/>
          <w:sz w:val="24"/>
          <w:szCs w:val="24"/>
          <w:lang w:val="hy-AM"/>
        </w:rPr>
      </w:pPr>
      <w:r w:rsidRPr="00333D84">
        <w:rPr>
          <w:rFonts w:ascii="Sylfaen" w:eastAsia="MS Gothic" w:hAnsi="Sylfaen" w:cs="MS Gothic"/>
          <w:sz w:val="24"/>
          <w:szCs w:val="24"/>
          <w:lang w:val="hy-AM"/>
        </w:rPr>
        <w:t xml:space="preserve">     1</w:t>
      </w:r>
      <w:r w:rsidR="00AA7A6C" w:rsidRPr="00333D84">
        <w:rPr>
          <w:rFonts w:ascii="Sylfaen" w:eastAsia="MS Gothic" w:hAnsi="Sylfaen" w:cs="Times New Roman"/>
          <w:sz w:val="24"/>
          <w:szCs w:val="24"/>
          <w:lang w:val="hy-AM"/>
        </w:rPr>
        <w:t>/</w:t>
      </w:r>
      <w:r w:rsidRPr="00333D84">
        <w:rPr>
          <w:rFonts w:ascii="Sylfaen" w:eastAsia="MS Gothic" w:hAnsi="Sylfaen" w:cs="MS Gothic"/>
          <w:sz w:val="24"/>
          <w:szCs w:val="24"/>
          <w:lang w:val="hy-AM"/>
        </w:rPr>
        <w:t>թոքային  զարկերակից</w:t>
      </w:r>
    </w:p>
    <w:p w14:paraId="7FE73BFC" w14:textId="77777777" w:rsidR="00642F3C" w:rsidRPr="00333D84" w:rsidRDefault="00642F3C">
      <w:pPr>
        <w:rPr>
          <w:rFonts w:ascii="Sylfaen" w:eastAsia="MS Gothic" w:hAnsi="Sylfaen" w:cs="MS Gothic"/>
          <w:sz w:val="24"/>
          <w:szCs w:val="24"/>
          <w:lang w:val="hy-AM"/>
        </w:rPr>
      </w:pPr>
      <w:r w:rsidRPr="00333D84">
        <w:rPr>
          <w:rFonts w:ascii="Sylfaen" w:eastAsia="MS Gothic" w:hAnsi="Sylfaen" w:cs="MS Gothic"/>
          <w:sz w:val="24"/>
          <w:szCs w:val="24"/>
          <w:lang w:val="hy-AM"/>
        </w:rPr>
        <w:t xml:space="preserve">     2</w:t>
      </w:r>
      <w:r w:rsidR="00AA7A6C" w:rsidRPr="00333D84">
        <w:rPr>
          <w:rFonts w:ascii="Sylfaen" w:eastAsia="MS Gothic" w:hAnsi="Sylfaen" w:cs="Times New Roman"/>
          <w:sz w:val="24"/>
          <w:szCs w:val="24"/>
          <w:lang w:val="hy-AM"/>
        </w:rPr>
        <w:t>/</w:t>
      </w:r>
      <w:r w:rsidRPr="00333D84">
        <w:rPr>
          <w:rFonts w:ascii="Sylfaen" w:eastAsia="MS Gothic" w:hAnsi="Sylfaen" w:cs="MS Gothic"/>
          <w:sz w:val="24"/>
          <w:szCs w:val="24"/>
          <w:lang w:val="hy-AM"/>
        </w:rPr>
        <w:t>աջ  նախասրտից</w:t>
      </w:r>
    </w:p>
    <w:p w14:paraId="64F51E97" w14:textId="77777777" w:rsidR="00642F3C" w:rsidRPr="00333D84" w:rsidRDefault="00642F3C">
      <w:pPr>
        <w:rPr>
          <w:rFonts w:ascii="Sylfaen" w:eastAsia="MS Gothic" w:hAnsi="Sylfaen" w:cs="MS Gothic"/>
          <w:sz w:val="24"/>
          <w:szCs w:val="24"/>
          <w:lang w:val="hy-AM"/>
        </w:rPr>
      </w:pPr>
      <w:r w:rsidRPr="00333D84">
        <w:rPr>
          <w:rFonts w:ascii="Sylfaen" w:eastAsia="MS Gothic" w:hAnsi="Sylfaen" w:cs="MS Gothic"/>
          <w:sz w:val="24"/>
          <w:szCs w:val="24"/>
          <w:lang w:val="hy-AM"/>
        </w:rPr>
        <w:t xml:space="preserve">     3</w:t>
      </w:r>
      <w:r w:rsidR="00AA7A6C" w:rsidRPr="00333D84">
        <w:rPr>
          <w:rFonts w:ascii="Sylfaen" w:eastAsia="MS Gothic" w:hAnsi="Sylfaen" w:cs="Times New Roman"/>
          <w:sz w:val="24"/>
          <w:szCs w:val="24"/>
          <w:lang w:val="hy-AM"/>
        </w:rPr>
        <w:t>/</w:t>
      </w:r>
      <w:r w:rsidRPr="00333D84">
        <w:rPr>
          <w:rFonts w:ascii="Sylfaen" w:eastAsia="MS Gothic" w:hAnsi="Sylfaen" w:cs="MS Gothic"/>
          <w:sz w:val="24"/>
          <w:szCs w:val="24"/>
          <w:lang w:val="hy-AM"/>
        </w:rPr>
        <w:t>աջ  փորոքից</w:t>
      </w:r>
    </w:p>
    <w:p w14:paraId="2AA3845D" w14:textId="77777777" w:rsidR="00642F3C" w:rsidRPr="00333D84" w:rsidRDefault="00642F3C">
      <w:pPr>
        <w:rPr>
          <w:rFonts w:ascii="Sylfaen" w:eastAsia="MS Gothic" w:hAnsi="Sylfaen" w:cs="MS Gothic"/>
          <w:sz w:val="24"/>
          <w:szCs w:val="24"/>
          <w:lang w:val="hy-AM"/>
        </w:rPr>
      </w:pPr>
      <w:r w:rsidRPr="00333D84">
        <w:rPr>
          <w:rFonts w:ascii="Sylfaen" w:eastAsia="MS Gothic" w:hAnsi="Sylfaen" w:cs="MS Gothic"/>
          <w:sz w:val="24"/>
          <w:szCs w:val="24"/>
          <w:lang w:val="hy-AM"/>
        </w:rPr>
        <w:t xml:space="preserve">     4</w:t>
      </w:r>
      <w:r w:rsidR="00AA7A6C" w:rsidRPr="00333D84">
        <w:rPr>
          <w:rFonts w:ascii="Sylfaen" w:eastAsia="MS Gothic" w:hAnsi="Sylfaen" w:cs="Times New Roman"/>
          <w:sz w:val="24"/>
          <w:szCs w:val="24"/>
          <w:lang w:val="hy-AM"/>
        </w:rPr>
        <w:t>/</w:t>
      </w:r>
      <w:r w:rsidRPr="00333D84">
        <w:rPr>
          <w:rFonts w:ascii="Sylfaen" w:eastAsia="MS Gothic" w:hAnsi="Sylfaen" w:cs="MS Gothic"/>
          <w:sz w:val="24"/>
          <w:szCs w:val="24"/>
          <w:lang w:val="hy-AM"/>
        </w:rPr>
        <w:t>ձախ  փորոքից</w:t>
      </w:r>
    </w:p>
    <w:p w14:paraId="5E19A0C6" w14:textId="77777777" w:rsidR="00642F3C" w:rsidRPr="00333D84" w:rsidRDefault="00642F3C">
      <w:pPr>
        <w:rPr>
          <w:rFonts w:ascii="Sylfaen" w:eastAsia="MS Gothic" w:hAnsi="Sylfaen" w:cs="MS Gothic"/>
          <w:sz w:val="24"/>
          <w:szCs w:val="24"/>
          <w:lang w:val="hy-AM"/>
        </w:rPr>
      </w:pPr>
      <w:r w:rsidRPr="00333D84">
        <w:rPr>
          <w:rFonts w:ascii="Sylfaen" w:eastAsia="MS Gothic" w:hAnsi="Sylfaen" w:cs="MS Gothic"/>
          <w:sz w:val="24"/>
          <w:szCs w:val="24"/>
          <w:lang w:val="hy-AM"/>
        </w:rPr>
        <w:t>14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="0074148A" w:rsidRPr="00333D84">
        <w:rPr>
          <w:rFonts w:ascii="Sylfaen" w:eastAsia="MS Gothic" w:hAnsi="Sylfaen" w:cs="MS Gothic"/>
          <w:sz w:val="24"/>
          <w:szCs w:val="24"/>
          <w:lang w:val="hy-AM"/>
        </w:rPr>
        <w:t>Ի՞նչ  դեր  են  կատարում  ռեդուցենտները</w:t>
      </w:r>
      <w:r w:rsidR="0074148A"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1839C697" w14:textId="77777777" w:rsidR="0074148A" w:rsidRPr="00333D84" w:rsidRDefault="00642F3C">
      <w:pPr>
        <w:rPr>
          <w:rFonts w:ascii="Sylfaen" w:eastAsia="MS Gothic" w:hAnsi="Sylfaen" w:cs="MS Gothic"/>
          <w:sz w:val="24"/>
          <w:szCs w:val="24"/>
          <w:lang w:val="hy-AM"/>
        </w:rPr>
      </w:pPr>
      <w:r w:rsidRPr="00333D84">
        <w:rPr>
          <w:rFonts w:ascii="Sylfaen" w:eastAsia="MS Gothic" w:hAnsi="Sylfaen" w:cs="MS Gothic"/>
          <w:sz w:val="24"/>
          <w:szCs w:val="24"/>
          <w:lang w:val="hy-AM"/>
        </w:rPr>
        <w:t xml:space="preserve">     1</w:t>
      </w:r>
      <w:r w:rsidR="00AA7A6C" w:rsidRPr="00333D84">
        <w:rPr>
          <w:rFonts w:ascii="Sylfaen" w:eastAsia="MS Gothic" w:hAnsi="Sylfaen" w:cs="Times New Roman"/>
          <w:sz w:val="24"/>
          <w:szCs w:val="24"/>
          <w:lang w:val="hy-AM"/>
        </w:rPr>
        <w:t>/</w:t>
      </w:r>
      <w:r w:rsidR="0074148A" w:rsidRPr="00333D84">
        <w:rPr>
          <w:rFonts w:ascii="Sylfaen" w:eastAsia="MS Gothic" w:hAnsi="Sylfaen" w:cs="MS Gothic"/>
          <w:sz w:val="24"/>
          <w:szCs w:val="24"/>
          <w:lang w:val="hy-AM"/>
        </w:rPr>
        <w:t>կենսազանգվածի  ստեղծում  արևի  էներգիայի  հաշվին</w:t>
      </w:r>
    </w:p>
    <w:p w14:paraId="7B844F97" w14:textId="77777777" w:rsidR="00642F3C" w:rsidRPr="00333D84" w:rsidRDefault="00642F3C">
      <w:pPr>
        <w:rPr>
          <w:rFonts w:ascii="Sylfaen" w:eastAsia="MS Gothic" w:hAnsi="Sylfaen" w:cs="MS Gothic"/>
          <w:sz w:val="24"/>
          <w:szCs w:val="24"/>
          <w:lang w:val="hy-AM"/>
        </w:rPr>
      </w:pPr>
      <w:r w:rsidRPr="00333D84">
        <w:rPr>
          <w:rFonts w:ascii="Sylfaen" w:eastAsia="MS Gothic" w:hAnsi="Sylfaen" w:cs="MS Gothic"/>
          <w:sz w:val="24"/>
          <w:szCs w:val="24"/>
          <w:lang w:val="hy-AM"/>
        </w:rPr>
        <w:t xml:space="preserve">     2</w:t>
      </w:r>
      <w:r w:rsidR="00AA7A6C" w:rsidRPr="00333D84">
        <w:rPr>
          <w:rFonts w:ascii="Sylfaen" w:eastAsia="MS Gothic" w:hAnsi="Sylfaen" w:cs="Times New Roman"/>
          <w:sz w:val="24"/>
          <w:szCs w:val="24"/>
          <w:lang w:val="hy-AM"/>
        </w:rPr>
        <w:t>/</w:t>
      </w:r>
      <w:r w:rsidR="0074148A" w:rsidRPr="00333D84">
        <w:rPr>
          <w:rFonts w:ascii="Sylfaen" w:eastAsia="MS Gothic" w:hAnsi="Sylfaen" w:cs="MS Gothic"/>
          <w:sz w:val="24"/>
          <w:szCs w:val="24"/>
          <w:lang w:val="hy-AM"/>
        </w:rPr>
        <w:t>նոր  օրգանական  նյութերի  սինթեզ  պատրաստի  օրգանական  նյութերի հաշվին</w:t>
      </w:r>
    </w:p>
    <w:p w14:paraId="1DEE51AA" w14:textId="77777777" w:rsidR="00642F3C" w:rsidRPr="00333D84" w:rsidRDefault="00642F3C">
      <w:pPr>
        <w:rPr>
          <w:rFonts w:ascii="Sylfaen" w:eastAsia="MS Gothic" w:hAnsi="Sylfaen" w:cs="MS Gothic"/>
          <w:sz w:val="24"/>
          <w:szCs w:val="24"/>
          <w:lang w:val="hy-AM"/>
        </w:rPr>
      </w:pPr>
      <w:r w:rsidRPr="00333D84">
        <w:rPr>
          <w:rFonts w:ascii="Sylfaen" w:eastAsia="MS Gothic" w:hAnsi="Sylfaen" w:cs="MS Gothic"/>
          <w:sz w:val="24"/>
          <w:szCs w:val="24"/>
          <w:lang w:val="hy-AM"/>
        </w:rPr>
        <w:t xml:space="preserve">     3</w:t>
      </w:r>
      <w:r w:rsidR="00AA7A6C" w:rsidRPr="00333D84">
        <w:rPr>
          <w:rFonts w:ascii="Sylfaen" w:eastAsia="MS Gothic" w:hAnsi="Sylfaen" w:cs="Times New Roman"/>
          <w:sz w:val="24"/>
          <w:szCs w:val="24"/>
          <w:lang w:val="hy-AM"/>
        </w:rPr>
        <w:t>/</w:t>
      </w:r>
      <w:r w:rsidR="0074148A" w:rsidRPr="00333D84">
        <w:rPr>
          <w:rFonts w:ascii="Sylfaen" w:eastAsia="MS Gothic" w:hAnsi="Sylfaen" w:cs="MS Gothic"/>
          <w:sz w:val="24"/>
          <w:szCs w:val="24"/>
          <w:lang w:val="hy-AM"/>
        </w:rPr>
        <w:t>օրգանական  մնացորդների  քայքայում  անօրգանական  նյութերի</w:t>
      </w:r>
    </w:p>
    <w:p w14:paraId="5ABF9955" w14:textId="77777777" w:rsidR="0074148A" w:rsidRPr="00333D84" w:rsidRDefault="00642F3C" w:rsidP="00226893">
      <w:pPr>
        <w:jc w:val="center"/>
        <w:rPr>
          <w:rFonts w:ascii="Sylfaen" w:eastAsia="MS Gothic" w:hAnsi="Sylfaen" w:cs="MS Gothic"/>
          <w:sz w:val="24"/>
          <w:szCs w:val="24"/>
          <w:lang w:val="hy-AM"/>
        </w:rPr>
      </w:pPr>
      <w:r w:rsidRPr="00333D84">
        <w:rPr>
          <w:rFonts w:ascii="Sylfaen" w:eastAsia="MS Gothic" w:hAnsi="Sylfaen" w:cs="MS Gothic"/>
          <w:sz w:val="24"/>
          <w:szCs w:val="24"/>
          <w:lang w:val="hy-AM"/>
        </w:rPr>
        <w:t>4</w:t>
      </w:r>
      <w:r w:rsidR="00AA7A6C" w:rsidRPr="00333D84">
        <w:rPr>
          <w:rFonts w:ascii="Sylfaen" w:eastAsia="MS Gothic" w:hAnsi="Sylfaen" w:cs="Times New Roman"/>
          <w:sz w:val="24"/>
          <w:szCs w:val="24"/>
          <w:lang w:val="hy-AM"/>
        </w:rPr>
        <w:t>/</w:t>
      </w:r>
      <w:r w:rsidR="0074148A" w:rsidRPr="00333D84">
        <w:rPr>
          <w:rFonts w:ascii="Sylfaen" w:eastAsia="MS Gothic" w:hAnsi="Sylfaen" w:cs="MS Gothic"/>
          <w:sz w:val="24"/>
          <w:szCs w:val="24"/>
          <w:lang w:val="hy-AM"/>
        </w:rPr>
        <w:t>օրգանական  նյութերի  առաջացում անօրգանական  նյութերի  օքսիդացման  էներգիայի  հաշվին</w:t>
      </w:r>
    </w:p>
    <w:p w14:paraId="036A4306" w14:textId="77777777" w:rsidR="00642F3C" w:rsidRPr="00333D84" w:rsidRDefault="00642F3C">
      <w:pPr>
        <w:rPr>
          <w:rFonts w:ascii="Sylfaen" w:eastAsia="MS Gothic" w:hAnsi="Sylfaen" w:cs="MS Gothic"/>
          <w:sz w:val="24"/>
          <w:szCs w:val="24"/>
          <w:lang w:val="hy-AM"/>
        </w:rPr>
      </w:pPr>
      <w:r w:rsidRPr="00333D84">
        <w:rPr>
          <w:rFonts w:ascii="Sylfaen" w:eastAsia="MS Gothic" w:hAnsi="Sylfaen" w:cs="MS Gothic"/>
          <w:sz w:val="24"/>
          <w:szCs w:val="24"/>
          <w:lang w:val="hy-AM"/>
        </w:rPr>
        <w:t>15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333D84">
        <w:rPr>
          <w:rFonts w:ascii="Sylfaen" w:eastAsia="MS Gothic" w:hAnsi="Sylfaen" w:cs="MS Gothic"/>
          <w:sz w:val="24"/>
          <w:szCs w:val="24"/>
          <w:lang w:val="hy-AM"/>
        </w:rPr>
        <w:t>Ի</w:t>
      </w:r>
      <w:r w:rsidR="00444AAA" w:rsidRPr="00333D84">
        <w:rPr>
          <w:rFonts w:ascii="Sylfaen" w:eastAsia="MS Gothic" w:hAnsi="Sylfaen" w:cs="MS Gothic"/>
          <w:sz w:val="24"/>
          <w:szCs w:val="24"/>
          <w:lang w:val="hy-AM"/>
        </w:rPr>
        <w:t>՞</w:t>
      </w:r>
      <w:r w:rsidRPr="00333D84">
        <w:rPr>
          <w:rFonts w:ascii="Sylfaen" w:eastAsia="MS Gothic" w:hAnsi="Sylfaen" w:cs="MS Gothic"/>
          <w:sz w:val="24"/>
          <w:szCs w:val="24"/>
          <w:lang w:val="hy-AM"/>
        </w:rPr>
        <w:t>նչ  նյութով  է</w:t>
      </w:r>
      <w:r w:rsidR="00F931CD" w:rsidRPr="00333D84">
        <w:rPr>
          <w:rFonts w:ascii="Sylfaen" w:eastAsia="MS Gothic" w:hAnsi="Sylfaen" w:cs="MS Gothic"/>
          <w:sz w:val="24"/>
          <w:szCs w:val="24"/>
          <w:lang w:val="hy-AM"/>
        </w:rPr>
        <w:t xml:space="preserve">  լցված  ատամի  խոռոչը</w:t>
      </w:r>
      <w:r w:rsidR="00F931CD"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1E99FB4C" w14:textId="77777777" w:rsidR="00392576" w:rsidRPr="00333D84" w:rsidRDefault="00642F3C">
      <w:pPr>
        <w:rPr>
          <w:rFonts w:ascii="Sylfaen" w:eastAsia="MS Gothic" w:hAnsi="Sylfaen" w:cs="MS Gothic"/>
          <w:sz w:val="24"/>
          <w:szCs w:val="24"/>
          <w:lang w:val="hy-AM"/>
        </w:rPr>
      </w:pPr>
      <w:r w:rsidRPr="00333D84">
        <w:rPr>
          <w:rFonts w:ascii="Sylfaen" w:eastAsia="MS Gothic" w:hAnsi="Sylfaen" w:cs="MS Gothic"/>
          <w:sz w:val="24"/>
          <w:szCs w:val="24"/>
          <w:lang w:val="hy-AM"/>
        </w:rPr>
        <w:lastRenderedPageBreak/>
        <w:t xml:space="preserve">      1</w:t>
      </w:r>
      <w:r w:rsidR="00AA7A6C" w:rsidRPr="00333D84">
        <w:rPr>
          <w:rFonts w:ascii="Sylfaen" w:eastAsia="MS Gothic" w:hAnsi="Sylfaen" w:cs="Times New Roman"/>
          <w:sz w:val="24"/>
          <w:szCs w:val="24"/>
          <w:lang w:val="hy-AM"/>
        </w:rPr>
        <w:t>/</w:t>
      </w:r>
      <w:r w:rsidRPr="00333D84">
        <w:rPr>
          <w:rFonts w:ascii="Sylfaen" w:eastAsia="MS Gothic" w:hAnsi="Sylfaen" w:cs="MS Gothic"/>
          <w:sz w:val="24"/>
          <w:szCs w:val="24"/>
          <w:lang w:val="hy-AM"/>
        </w:rPr>
        <w:t>էմալով</w:t>
      </w:r>
    </w:p>
    <w:p w14:paraId="144A5C58" w14:textId="77777777" w:rsidR="00642F3C" w:rsidRPr="00333D84" w:rsidRDefault="00392576">
      <w:pPr>
        <w:rPr>
          <w:rFonts w:ascii="Sylfaen" w:eastAsia="MS Gothic" w:hAnsi="Sylfaen" w:cs="MS Gothic"/>
          <w:sz w:val="24"/>
          <w:szCs w:val="24"/>
          <w:lang w:val="hy-AM"/>
        </w:rPr>
      </w:pPr>
      <w:r w:rsidRPr="00333D84">
        <w:rPr>
          <w:rFonts w:ascii="Sylfaen" w:eastAsia="MS Gothic" w:hAnsi="Sylfaen" w:cs="MS Gothic"/>
          <w:sz w:val="24"/>
          <w:szCs w:val="24"/>
          <w:lang w:val="hy-AM"/>
        </w:rPr>
        <w:t xml:space="preserve">    </w:t>
      </w:r>
      <w:r w:rsidR="00642F3C" w:rsidRPr="00333D84">
        <w:rPr>
          <w:rFonts w:ascii="Sylfaen" w:eastAsia="MS Gothic" w:hAnsi="Sylfaen" w:cs="MS Gothic"/>
          <w:sz w:val="24"/>
          <w:szCs w:val="24"/>
          <w:lang w:val="hy-AM"/>
        </w:rPr>
        <w:t xml:space="preserve">  2</w:t>
      </w:r>
      <w:r w:rsidR="00AA7A6C" w:rsidRPr="00333D84">
        <w:rPr>
          <w:rFonts w:ascii="Sylfaen" w:eastAsia="MS Gothic" w:hAnsi="Sylfaen" w:cs="Times New Roman"/>
          <w:sz w:val="24"/>
          <w:szCs w:val="24"/>
          <w:lang w:val="hy-AM"/>
        </w:rPr>
        <w:t>/</w:t>
      </w:r>
      <w:r w:rsidR="00642F3C" w:rsidRPr="00333D84">
        <w:rPr>
          <w:rFonts w:ascii="Sylfaen" w:eastAsia="MS Gothic" w:hAnsi="Sylfaen" w:cs="MS Gothic"/>
          <w:sz w:val="24"/>
          <w:szCs w:val="24"/>
          <w:lang w:val="hy-AM"/>
        </w:rPr>
        <w:t>ցեմենտով</w:t>
      </w:r>
    </w:p>
    <w:p w14:paraId="03C54542" w14:textId="77777777" w:rsidR="00642F3C" w:rsidRPr="00333D84" w:rsidRDefault="00642F3C">
      <w:pPr>
        <w:rPr>
          <w:rFonts w:ascii="Sylfaen" w:eastAsia="MS Gothic" w:hAnsi="Sylfaen" w:cs="MS Gothic"/>
          <w:sz w:val="24"/>
          <w:szCs w:val="24"/>
          <w:lang w:val="hy-AM"/>
        </w:rPr>
      </w:pPr>
      <w:r w:rsidRPr="00333D84">
        <w:rPr>
          <w:rFonts w:ascii="Sylfaen" w:eastAsia="MS Gothic" w:hAnsi="Sylfaen" w:cs="MS Gothic"/>
          <w:sz w:val="24"/>
          <w:szCs w:val="24"/>
          <w:lang w:val="hy-AM"/>
        </w:rPr>
        <w:t xml:space="preserve">      3</w:t>
      </w:r>
      <w:r w:rsidR="00AA7A6C" w:rsidRPr="00333D84">
        <w:rPr>
          <w:rFonts w:ascii="Sylfaen" w:eastAsia="MS Gothic" w:hAnsi="Sylfaen" w:cs="Times New Roman"/>
          <w:sz w:val="24"/>
          <w:szCs w:val="24"/>
          <w:lang w:val="hy-AM"/>
        </w:rPr>
        <w:t>/</w:t>
      </w:r>
      <w:r w:rsidRPr="00333D84">
        <w:rPr>
          <w:rFonts w:ascii="Sylfaen" w:eastAsia="MS Gothic" w:hAnsi="Sylfaen" w:cs="MS Gothic"/>
          <w:sz w:val="24"/>
          <w:szCs w:val="24"/>
          <w:lang w:val="hy-AM"/>
        </w:rPr>
        <w:t>կակղանով</w:t>
      </w:r>
    </w:p>
    <w:p w14:paraId="41FEABAD" w14:textId="77777777" w:rsidR="00642F3C" w:rsidRPr="00333D84" w:rsidRDefault="00642F3C">
      <w:pPr>
        <w:rPr>
          <w:rFonts w:ascii="Sylfaen" w:eastAsia="MS Gothic" w:hAnsi="Sylfaen" w:cs="MS Gothic"/>
          <w:sz w:val="24"/>
          <w:szCs w:val="24"/>
          <w:lang w:val="hy-AM"/>
        </w:rPr>
      </w:pPr>
      <w:r w:rsidRPr="00333D84">
        <w:rPr>
          <w:rFonts w:ascii="Sylfaen" w:eastAsia="MS Gothic" w:hAnsi="Sylfaen" w:cs="MS Gothic"/>
          <w:sz w:val="24"/>
          <w:szCs w:val="24"/>
          <w:lang w:val="hy-AM"/>
        </w:rPr>
        <w:t xml:space="preserve">      4</w:t>
      </w:r>
      <w:r w:rsidR="00AA7A6C" w:rsidRPr="00333D84">
        <w:rPr>
          <w:rFonts w:ascii="Sylfaen" w:eastAsia="MS Gothic" w:hAnsi="Sylfaen" w:cs="Times New Roman"/>
          <w:sz w:val="24"/>
          <w:szCs w:val="24"/>
          <w:lang w:val="hy-AM"/>
        </w:rPr>
        <w:t>/</w:t>
      </w:r>
      <w:r w:rsidRPr="00333D84">
        <w:rPr>
          <w:rFonts w:ascii="Sylfaen" w:eastAsia="MS Gothic" w:hAnsi="Sylfaen" w:cs="MS Gothic"/>
          <w:sz w:val="24"/>
          <w:szCs w:val="24"/>
          <w:lang w:val="hy-AM"/>
        </w:rPr>
        <w:t>դենտինով</w:t>
      </w:r>
    </w:p>
    <w:p w14:paraId="620CD640" w14:textId="77777777" w:rsidR="00EE11EB" w:rsidRPr="00333D84" w:rsidRDefault="00642F3C" w:rsidP="00EE11EB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MS Gothic"/>
          <w:sz w:val="24"/>
          <w:szCs w:val="24"/>
          <w:lang w:val="hy-AM"/>
        </w:rPr>
        <w:t>16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="00EE11EB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Ի՞նչ  է  տեղի  ունենում  ներշնչման  ժամանակ</w:t>
      </w:r>
      <w:r w:rsidR="00EE11EB"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21843D41" w14:textId="77777777" w:rsidR="00EE11EB" w:rsidRPr="00333D84" w:rsidRDefault="00EE11EB" w:rsidP="00EE11EB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       1/  կողոսկրերի  իջեցում</w:t>
      </w:r>
    </w:p>
    <w:p w14:paraId="692E9E95" w14:textId="77777777" w:rsidR="00EE11EB" w:rsidRPr="00333D84" w:rsidRDefault="00F931CD" w:rsidP="00EE11EB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       2</w:t>
      </w:r>
      <w:r w:rsidR="00EE11EB" w:rsidRPr="00333D84">
        <w:rPr>
          <w:rFonts w:ascii="Sylfaen" w:eastAsia="MS Gothic" w:hAnsi="Sylfaen" w:cs="Times New Roman"/>
          <w:sz w:val="24"/>
          <w:szCs w:val="24"/>
          <w:lang w:val="hy-AM"/>
        </w:rPr>
        <w:t>/ ստոծանու  մկանների  թուլացում</w:t>
      </w:r>
    </w:p>
    <w:p w14:paraId="3C86AE45" w14:textId="77777777" w:rsidR="00EE11EB" w:rsidRPr="00333D84" w:rsidRDefault="00EE11EB" w:rsidP="00EE11EB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     </w:t>
      </w:r>
      <w:r w:rsidR="00F931CD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3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/ միջկողային  մկանների  կծկում</w:t>
      </w:r>
    </w:p>
    <w:p w14:paraId="15D85560" w14:textId="77777777" w:rsidR="00EE11EB" w:rsidRPr="00333D84" w:rsidRDefault="00EE11EB" w:rsidP="00EE11EB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      4/ կրծքավանդակի ծավալի փոքրացում</w:t>
      </w:r>
    </w:p>
    <w:p w14:paraId="27500238" w14:textId="77777777" w:rsidR="00216E39" w:rsidRPr="00333D84" w:rsidRDefault="00216E39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17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Մարդու  օրգանիզմում  թվարկված օրգաններից  որու</w:t>
      </w:r>
      <w:r w:rsidR="00A16943" w:rsidRPr="00333D84">
        <w:rPr>
          <w:rFonts w:ascii="Sylfaen" w:eastAsia="MS Gothic" w:hAnsi="Sylfaen" w:cs="Times New Roman"/>
          <w:sz w:val="24"/>
          <w:szCs w:val="24"/>
          <w:lang w:val="hy-AM"/>
        </w:rPr>
        <w:t>՞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մ  չկան  </w:t>
      </w:r>
    </w:p>
    <w:p w14:paraId="4371D69D" w14:textId="77777777" w:rsidR="00216E39" w:rsidRPr="00333D84" w:rsidRDefault="00216E39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 մարսողական  գեղձեր</w:t>
      </w:r>
      <w:r w:rsidR="00642F3C" w:rsidRPr="00333D84">
        <w:rPr>
          <w:rFonts w:ascii="Sylfaen" w:eastAsia="MS Gothic" w:hAnsi="Sylfaen" w:cs="MS Gothic"/>
          <w:sz w:val="24"/>
          <w:szCs w:val="24"/>
          <w:lang w:val="hy-AM"/>
        </w:rPr>
        <w:t xml:space="preserve"> 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01432EB0" w14:textId="77777777" w:rsidR="00216E39" w:rsidRPr="00333D84" w:rsidRDefault="00216E39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1</w:t>
      </w:r>
      <w:r w:rsidR="00517292" w:rsidRPr="00333D84">
        <w:rPr>
          <w:rFonts w:ascii="Sylfaen" w:eastAsia="MS Gothic" w:hAnsi="Sylfaen" w:cs="Times New Roman"/>
          <w:sz w:val="24"/>
          <w:szCs w:val="24"/>
          <w:lang w:val="hy-AM"/>
        </w:rPr>
        <w:t>/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բերանի  խոռոչում</w:t>
      </w:r>
    </w:p>
    <w:p w14:paraId="0962CDC3" w14:textId="77777777" w:rsidR="00216E39" w:rsidRPr="00333D84" w:rsidRDefault="00216E39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2</w:t>
      </w:r>
      <w:r w:rsidR="00517292" w:rsidRPr="00333D84">
        <w:rPr>
          <w:rFonts w:ascii="Sylfaen" w:eastAsia="MS Gothic" w:hAnsi="Sylfaen" w:cs="Times New Roman"/>
          <w:sz w:val="24"/>
          <w:szCs w:val="24"/>
          <w:lang w:val="hy-AM"/>
        </w:rPr>
        <w:t>/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կերակրափողում</w:t>
      </w:r>
    </w:p>
    <w:p w14:paraId="2E7C71AE" w14:textId="77777777" w:rsidR="00216E39" w:rsidRPr="00333D84" w:rsidRDefault="00216E39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3</w:t>
      </w:r>
      <w:r w:rsidR="00F931CD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/ 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ստամոքսում</w:t>
      </w:r>
    </w:p>
    <w:p w14:paraId="7721FC42" w14:textId="77777777" w:rsidR="00216E39" w:rsidRPr="00333D84" w:rsidRDefault="00216E39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4</w:t>
      </w:r>
      <w:r w:rsidR="00F931CD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/ 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բարակ  աղիքում</w:t>
      </w:r>
    </w:p>
    <w:p w14:paraId="6DD76294" w14:textId="77777777" w:rsidR="00216E39" w:rsidRPr="00333D84" w:rsidRDefault="00216E39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18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Ի</w:t>
      </w:r>
      <w:r w:rsidR="00A16943" w:rsidRPr="00333D84">
        <w:rPr>
          <w:rFonts w:ascii="Sylfaen" w:eastAsia="MS Gothic" w:hAnsi="Sylfaen" w:cs="Times New Roman"/>
          <w:sz w:val="24"/>
          <w:szCs w:val="24"/>
          <w:lang w:val="hy-AM"/>
        </w:rPr>
        <w:t>՞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նչ  գործընթացներ  են  տեղի  ունենում  մարդու  բարակ  աղիում</w:t>
      </w:r>
    </w:p>
    <w:p w14:paraId="7AEDADE4" w14:textId="77777777" w:rsidR="00642F3C" w:rsidRPr="00333D84" w:rsidRDefault="00216E39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 մարսողության  ըթացքում</w:t>
      </w:r>
      <w:r w:rsidR="00642F3C" w:rsidRPr="00333D84">
        <w:rPr>
          <w:rFonts w:ascii="Sylfaen" w:eastAsia="MS Gothic" w:hAnsi="Sylfaen" w:cs="MS Gothic"/>
          <w:sz w:val="24"/>
          <w:szCs w:val="24"/>
          <w:lang w:val="hy-AM"/>
        </w:rPr>
        <w:t xml:space="preserve"> 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0B34F3D9" w14:textId="77777777" w:rsidR="00216E39" w:rsidRPr="00333D84" w:rsidRDefault="00216E39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1</w:t>
      </w:r>
      <w:r w:rsidR="00F931CD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/ 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խոռոչային  մարսողություն  և  սպիտակուցների  ուռչում</w:t>
      </w:r>
    </w:p>
    <w:p w14:paraId="097B9497" w14:textId="77777777" w:rsidR="00216E39" w:rsidRPr="00333D84" w:rsidRDefault="00216E39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2</w:t>
      </w:r>
      <w:r w:rsidR="00F931CD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/ 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սննդի  մեխանիկական  մանրացում</w:t>
      </w:r>
    </w:p>
    <w:p w14:paraId="650026A4" w14:textId="77777777" w:rsidR="00216E39" w:rsidRPr="00333D84" w:rsidRDefault="00216E39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3</w:t>
      </w:r>
      <w:r w:rsidR="00F931CD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/ 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խոռոչային  և  առպատային  մարսողություն  և ներծծում</w:t>
      </w:r>
    </w:p>
    <w:p w14:paraId="51D74DD9" w14:textId="77777777" w:rsidR="00216E39" w:rsidRPr="00333D84" w:rsidRDefault="00216E39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4</w:t>
      </w:r>
      <w:r w:rsidR="00F931CD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/ 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սպիտակուցների, ճարպերի, ածխաջրերի  սինթեզ և ներծծում</w:t>
      </w:r>
    </w:p>
    <w:p w14:paraId="4BD269BA" w14:textId="77777777" w:rsidR="00216E39" w:rsidRPr="00333D84" w:rsidRDefault="00216E39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19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Որտե</w:t>
      </w:r>
      <w:r w:rsidR="00A16943" w:rsidRPr="00333D84">
        <w:rPr>
          <w:rFonts w:ascii="Sylfaen" w:eastAsia="MS Gothic" w:hAnsi="Sylfaen" w:cs="Times New Roman"/>
          <w:sz w:val="24"/>
          <w:szCs w:val="24"/>
          <w:lang w:val="hy-AM"/>
        </w:rPr>
        <w:t>՞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ղ  է բացվում  մարդու  ենթաստամոքսային  գեղձի </w:t>
      </w:r>
      <w:r w:rsidR="003249FF" w:rsidRPr="00333D84">
        <w:rPr>
          <w:rFonts w:ascii="Sylfaen" w:eastAsia="MS Gothic" w:hAnsi="Sylfaen" w:cs="Times New Roman"/>
          <w:sz w:val="24"/>
          <w:szCs w:val="24"/>
          <w:lang w:val="hy-AM"/>
        </w:rPr>
        <w:t>արտատար ծորանը</w:t>
      </w:r>
      <w:r w:rsidR="003249FF"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622EF3FD" w14:textId="77777777" w:rsidR="003249FF" w:rsidRPr="00333D84" w:rsidRDefault="003249F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1</w:t>
      </w:r>
      <w:r w:rsidR="00F931CD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/ 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ստամոքսի  մեջ</w:t>
      </w:r>
    </w:p>
    <w:p w14:paraId="3E530E92" w14:textId="77777777" w:rsidR="003249FF" w:rsidRPr="00333D84" w:rsidRDefault="003249F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2</w:t>
      </w:r>
      <w:r w:rsidR="00F931CD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/ 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տասներկումատնյա  աղու  մեջ</w:t>
      </w:r>
    </w:p>
    <w:p w14:paraId="1362D2D4" w14:textId="77777777" w:rsidR="003249FF" w:rsidRPr="00333D84" w:rsidRDefault="003249F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lastRenderedPageBreak/>
        <w:t xml:space="preserve">      3</w:t>
      </w:r>
      <w:r w:rsidR="00F931CD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/ 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հաստ  աղու  մեջ</w:t>
      </w:r>
    </w:p>
    <w:p w14:paraId="513ED60C" w14:textId="77777777" w:rsidR="003249FF" w:rsidRPr="00333D84" w:rsidRDefault="003249F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4</w:t>
      </w:r>
      <w:r w:rsidR="00F931CD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/ 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ուղիղ  աղու  մեջ</w:t>
      </w:r>
    </w:p>
    <w:p w14:paraId="72A66BB0" w14:textId="77777777" w:rsidR="003249FF" w:rsidRPr="00333D84" w:rsidRDefault="003249F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20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Ի</w:t>
      </w:r>
      <w:r w:rsidR="00A16943" w:rsidRPr="00333D84">
        <w:rPr>
          <w:rFonts w:ascii="Sylfaen" w:eastAsia="MS Gothic" w:hAnsi="Sylfaen" w:cs="Times New Roman"/>
          <w:sz w:val="24"/>
          <w:szCs w:val="24"/>
          <w:lang w:val="hy-AM"/>
        </w:rPr>
        <w:t>՞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նչ  է  ավիտամինոզը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757E3D44" w14:textId="77777777" w:rsidR="003249FF" w:rsidRPr="00333D84" w:rsidRDefault="003249F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1</w:t>
      </w:r>
      <w:r w:rsidR="00F931CD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/ 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A  վիտամինի  անբավարարություն</w:t>
      </w:r>
    </w:p>
    <w:p w14:paraId="07013D23" w14:textId="77777777" w:rsidR="003249FF" w:rsidRPr="00333D84" w:rsidRDefault="00F931CD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2/ </w:t>
      </w:r>
      <w:r w:rsidR="003249FF" w:rsidRPr="00333D84">
        <w:rPr>
          <w:rFonts w:ascii="Sylfaen" w:eastAsia="MS Gothic" w:hAnsi="Sylfaen" w:cs="Times New Roman"/>
          <w:sz w:val="24"/>
          <w:szCs w:val="24"/>
          <w:lang w:val="hy-AM"/>
        </w:rPr>
        <w:t>A  վիտամինի  հավելյալ  քանակ</w:t>
      </w:r>
    </w:p>
    <w:p w14:paraId="55931CB0" w14:textId="77777777" w:rsidR="003249FF" w:rsidRPr="00333D84" w:rsidRDefault="003249F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3</w:t>
      </w:r>
      <w:r w:rsidR="00F931CD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/ 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ցանկացած վիտամինի  հավելյալ  քանակ</w:t>
      </w:r>
    </w:p>
    <w:p w14:paraId="07C075E4" w14:textId="77777777" w:rsidR="003249FF" w:rsidRPr="00333D84" w:rsidRDefault="003249F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4</w:t>
      </w:r>
      <w:r w:rsidR="00F931CD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/ 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ցանկացած  վիտամինի բացակայություն</w:t>
      </w:r>
    </w:p>
    <w:p w14:paraId="7D775928" w14:textId="77777777" w:rsidR="003249FF" w:rsidRPr="00333D84" w:rsidRDefault="003249F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21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Ո</w:t>
      </w:r>
      <w:r w:rsidR="00A16943" w:rsidRPr="00333D84">
        <w:rPr>
          <w:rFonts w:ascii="Sylfaen" w:eastAsia="MS Gothic" w:hAnsi="Sylfaen" w:cs="Times New Roman"/>
          <w:sz w:val="24"/>
          <w:szCs w:val="24"/>
          <w:lang w:val="hy-AM"/>
        </w:rPr>
        <w:t>՞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ր օրգանն  արտազատական  համակարգի  օրգան  չէ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66A44F9C" w14:textId="77777777" w:rsidR="003249FF" w:rsidRPr="00333D84" w:rsidRDefault="003249F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1</w:t>
      </w:r>
      <w:r w:rsidR="00F931CD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/ 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միզուկը</w:t>
      </w:r>
    </w:p>
    <w:p w14:paraId="488F0C15" w14:textId="77777777" w:rsidR="003249FF" w:rsidRPr="00333D84" w:rsidRDefault="003249F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2</w:t>
      </w:r>
      <w:r w:rsidR="00F931CD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/ 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միզապարկը</w:t>
      </w:r>
    </w:p>
    <w:p w14:paraId="32CF577F" w14:textId="77777777" w:rsidR="003249FF" w:rsidRPr="00333D84" w:rsidRDefault="003249F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3</w:t>
      </w:r>
      <w:r w:rsidR="00F931CD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/ 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մակերիկամը</w:t>
      </w:r>
    </w:p>
    <w:p w14:paraId="575C831E" w14:textId="77777777" w:rsidR="003249FF" w:rsidRPr="00333D84" w:rsidRDefault="003249F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4</w:t>
      </w:r>
      <w:r w:rsidR="00F931CD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/ 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երիկամը</w:t>
      </w:r>
    </w:p>
    <w:p w14:paraId="131F09E4" w14:textId="77777777" w:rsidR="003249FF" w:rsidRPr="00333D84" w:rsidRDefault="003249F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22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Որտե</w:t>
      </w:r>
      <w:r w:rsidR="00A16943" w:rsidRPr="00333D84">
        <w:rPr>
          <w:rFonts w:ascii="Sylfaen" w:eastAsia="MS Gothic" w:hAnsi="Sylfaen" w:cs="Times New Roman"/>
          <w:sz w:val="24"/>
          <w:szCs w:val="24"/>
          <w:lang w:val="hy-AM"/>
        </w:rPr>
        <w:t>՞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ղ  են գտնվում  մարդու  մաշկի  ընկալիչները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28CB2A33" w14:textId="77777777" w:rsidR="003249FF" w:rsidRPr="00333D84" w:rsidRDefault="003249F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1</w:t>
      </w:r>
      <w:r w:rsidR="00F931CD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/ 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վերնամաշկում</w:t>
      </w:r>
    </w:p>
    <w:p w14:paraId="151EAD1D" w14:textId="77777777" w:rsidR="003249FF" w:rsidRPr="00333D84" w:rsidRDefault="003249F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2</w:t>
      </w:r>
      <w:r w:rsidR="00F931CD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/ 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բուն մաշկում</w:t>
      </w:r>
    </w:p>
    <w:p w14:paraId="54E3E90E" w14:textId="77777777" w:rsidR="003249FF" w:rsidRPr="00333D84" w:rsidRDefault="003249F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3</w:t>
      </w:r>
      <w:r w:rsidR="00F931CD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/ 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միայն  ենթամաշկային  բջջանքում</w:t>
      </w:r>
    </w:p>
    <w:p w14:paraId="4670AEC7" w14:textId="77777777" w:rsidR="003249FF" w:rsidRPr="00333D84" w:rsidRDefault="003249F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4</w:t>
      </w:r>
      <w:r w:rsidR="00F931CD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/ 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ենթամաշկային  բջջանքում  և  բուն  մաշկում</w:t>
      </w:r>
    </w:p>
    <w:p w14:paraId="6BEDE953" w14:textId="77777777" w:rsidR="003249FF" w:rsidRPr="00333D84" w:rsidRDefault="0074148A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23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Ո՞րն  է  իդեոադապտացիա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211CF79C" w14:textId="77777777" w:rsidR="00A506FC" w:rsidRPr="00333D84" w:rsidRDefault="0074148A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1</w:t>
      </w:r>
      <w:r w:rsidR="00F931CD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/ 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ստոծանու  առաջացումը</w:t>
      </w:r>
    </w:p>
    <w:p w14:paraId="6F53E938" w14:textId="77777777" w:rsidR="00A506FC" w:rsidRPr="00333D84" w:rsidRDefault="0074148A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2</w:t>
      </w:r>
      <w:r w:rsidR="00F931CD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/ 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արյան  շրջանառության  երկրորդ  շրջանի  առաջացումը</w:t>
      </w:r>
    </w:p>
    <w:p w14:paraId="0127097A" w14:textId="77777777" w:rsidR="00A506FC" w:rsidRPr="00333D84" w:rsidRDefault="0074148A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3</w:t>
      </w:r>
      <w:r w:rsidR="00F931CD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/ 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էուկարիոտ  բջջի  առաջացումը</w:t>
      </w:r>
    </w:p>
    <w:p w14:paraId="51A331CF" w14:textId="77777777" w:rsidR="00A506FC" w:rsidRPr="00333D84" w:rsidRDefault="0074148A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4</w:t>
      </w:r>
      <w:r w:rsidR="00F931CD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/ 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խայթից  զուրկ  ճանճերի  նմանությունը   կրետներին</w:t>
      </w:r>
    </w:p>
    <w:p w14:paraId="7CBABDA5" w14:textId="77777777" w:rsidR="00354F6F" w:rsidRPr="00333D84" w:rsidRDefault="00A506FC" w:rsidP="00354F6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24</w:t>
      </w:r>
      <w:r w:rsidR="00354F6F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Նշված  ռեֆլեքսներից  ո՞րն  է պայմանական</w:t>
      </w:r>
      <w:r w:rsidR="00354F6F"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230A5A61" w14:textId="77777777" w:rsidR="00354F6F" w:rsidRPr="00333D84" w:rsidRDefault="00354F6F" w:rsidP="00354F6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  1/ կլման  ռեֆլեքսը</w:t>
      </w:r>
    </w:p>
    <w:p w14:paraId="5F3A0365" w14:textId="77777777" w:rsidR="00354F6F" w:rsidRPr="00333D84" w:rsidRDefault="00354F6F" w:rsidP="00354F6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   2/ միզարձակման  ռեֆլեքսը  նորածին  երեխայի  մոտ</w:t>
      </w:r>
    </w:p>
    <w:p w14:paraId="4FA11075" w14:textId="77777777" w:rsidR="00354F6F" w:rsidRPr="00333D84" w:rsidRDefault="00354F6F" w:rsidP="00354F6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lastRenderedPageBreak/>
        <w:t xml:space="preserve">         3/ թքազատումը  կիտրոն  տեսնելիս</w:t>
      </w:r>
    </w:p>
    <w:p w14:paraId="71013F61" w14:textId="77777777" w:rsidR="00354F6F" w:rsidRPr="00333D84" w:rsidRDefault="00354F6F" w:rsidP="00354F6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  4/ ստամոքսի  ռեֆլեքսային հյութազատումը  նորածին  երեխայի մոտ</w:t>
      </w:r>
    </w:p>
    <w:p w14:paraId="57E95523" w14:textId="77777777" w:rsidR="00A506FC" w:rsidRPr="00333D84" w:rsidRDefault="00A506FC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25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Ի</w:t>
      </w:r>
      <w:r w:rsidR="00A16943" w:rsidRPr="00333D84">
        <w:rPr>
          <w:rFonts w:ascii="Sylfaen" w:eastAsia="MS Gothic" w:hAnsi="Sylfaen" w:cs="Times New Roman"/>
          <w:sz w:val="24"/>
          <w:szCs w:val="24"/>
          <w:lang w:val="hy-AM"/>
        </w:rPr>
        <w:t>՞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նչ է  մարդու  աչքի  բիբը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2D7404F2" w14:textId="77777777" w:rsidR="00A506FC" w:rsidRPr="00333D84" w:rsidRDefault="00A506FC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1</w:t>
      </w:r>
      <w:r w:rsidR="00354F6F" w:rsidRPr="00333D84">
        <w:rPr>
          <w:rFonts w:ascii="Sylfaen" w:eastAsia="MS Gothic" w:hAnsi="Sylfaen" w:cs="Times New Roman"/>
          <w:sz w:val="24"/>
          <w:szCs w:val="24"/>
          <w:lang w:val="hy-AM"/>
        </w:rPr>
        <w:t>/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ակնագնդի  չորրորդ  թաղանթ</w:t>
      </w:r>
    </w:p>
    <w:p w14:paraId="56EE7A99" w14:textId="77777777" w:rsidR="00DF1D2E" w:rsidRPr="00333D84" w:rsidRDefault="00354F6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2/ </w:t>
      </w:r>
      <w:r w:rsidR="00DF1D2E" w:rsidRPr="00333D84">
        <w:rPr>
          <w:rFonts w:ascii="Sylfaen" w:eastAsia="MS Gothic" w:hAnsi="Sylfaen" w:cs="Times New Roman"/>
          <w:sz w:val="24"/>
          <w:szCs w:val="24"/>
          <w:lang w:val="hy-AM"/>
        </w:rPr>
        <w:t>կույր  բծի մի մաս</w:t>
      </w:r>
    </w:p>
    <w:p w14:paraId="15E232C0" w14:textId="77777777" w:rsidR="00DF1D2E" w:rsidRPr="00333D84" w:rsidRDefault="00354F6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3/ </w:t>
      </w:r>
      <w:r w:rsidR="00DF1D2E" w:rsidRPr="00333D84">
        <w:rPr>
          <w:rFonts w:ascii="Sylfaen" w:eastAsia="MS Gothic" w:hAnsi="Sylfaen" w:cs="Times New Roman"/>
          <w:sz w:val="24"/>
          <w:szCs w:val="24"/>
          <w:lang w:val="hy-AM"/>
        </w:rPr>
        <w:t>եղջերաթաղանթի կենտրոնում  գտնվող  անցք</w:t>
      </w:r>
    </w:p>
    <w:p w14:paraId="21C1AA32" w14:textId="77777777" w:rsidR="00354F6F" w:rsidRPr="00333D84" w:rsidRDefault="00354F6F" w:rsidP="00354F6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4/ծիածանաթաղանթի  կենտրոնում  գտնվող  անցք</w:t>
      </w:r>
    </w:p>
    <w:p w14:paraId="1DAB0DB8" w14:textId="77777777" w:rsidR="00DF1D2E" w:rsidRPr="00333D84" w:rsidRDefault="00DF1D2E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26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Ո</w:t>
      </w:r>
      <w:r w:rsidR="00A16943" w:rsidRPr="00333D84">
        <w:rPr>
          <w:rFonts w:ascii="Sylfaen" w:eastAsia="MS Gothic" w:hAnsi="Sylfaen" w:cs="Times New Roman"/>
          <w:sz w:val="24"/>
          <w:szCs w:val="24"/>
          <w:lang w:val="hy-AM"/>
        </w:rPr>
        <w:t>՞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ր  մկաններն  են կծկվում ոչ կամային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4639FF3F" w14:textId="77777777" w:rsidR="00354F6F" w:rsidRPr="00333D84" w:rsidRDefault="00DF1D2E" w:rsidP="00354F6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</w:t>
      </w:r>
      <w:r w:rsidR="00354F6F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1/ հարթ  մկանները  և  սրտամնանը</w:t>
      </w:r>
    </w:p>
    <w:p w14:paraId="3A01DE97" w14:textId="77777777" w:rsidR="00DF1D2E" w:rsidRPr="00333D84" w:rsidRDefault="00354F6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  2/ </w:t>
      </w:r>
      <w:r w:rsidR="00DF1D2E" w:rsidRPr="00333D84">
        <w:rPr>
          <w:rFonts w:ascii="Sylfaen" w:eastAsia="MS Gothic" w:hAnsi="Sylfaen" w:cs="Times New Roman"/>
          <w:sz w:val="24"/>
          <w:szCs w:val="24"/>
          <w:lang w:val="hy-AM"/>
        </w:rPr>
        <w:t>միայն  միջաձիգ  զոլավոր  մկանները</w:t>
      </w:r>
    </w:p>
    <w:p w14:paraId="74C5245D" w14:textId="77777777" w:rsidR="00DF1D2E" w:rsidRPr="00333D84" w:rsidRDefault="00354F6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  3/ </w:t>
      </w:r>
      <w:r w:rsidR="00DF1D2E" w:rsidRPr="00333D84">
        <w:rPr>
          <w:rFonts w:ascii="Sylfaen" w:eastAsia="MS Gothic" w:hAnsi="Sylfaen" w:cs="Times New Roman"/>
          <w:sz w:val="24"/>
          <w:szCs w:val="24"/>
          <w:lang w:val="hy-AM"/>
        </w:rPr>
        <w:t>հարթ  և միջաձիգ  զոլավոր մկանները</w:t>
      </w:r>
    </w:p>
    <w:p w14:paraId="4A10F800" w14:textId="77777777" w:rsidR="00DF1D2E" w:rsidRPr="00333D84" w:rsidRDefault="00354F6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  4/ </w:t>
      </w:r>
      <w:r w:rsidR="00DF1D2E" w:rsidRPr="00333D84">
        <w:rPr>
          <w:rFonts w:ascii="Sylfaen" w:eastAsia="MS Gothic" w:hAnsi="Sylfaen" w:cs="Times New Roman"/>
          <w:sz w:val="24"/>
          <w:szCs w:val="24"/>
          <w:lang w:val="hy-AM"/>
        </w:rPr>
        <w:t>միջաձիգ  զոլավոր  մկանը և սրտամնանը</w:t>
      </w:r>
    </w:p>
    <w:p w14:paraId="0806E75A" w14:textId="77777777" w:rsidR="00DF1D2E" w:rsidRPr="00333D84" w:rsidRDefault="00DF1D2E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27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Ի</w:t>
      </w:r>
      <w:r w:rsidR="00A16943" w:rsidRPr="00333D84">
        <w:rPr>
          <w:rFonts w:ascii="Sylfaen" w:eastAsia="MS Gothic" w:hAnsi="Sylfaen" w:cs="Times New Roman"/>
          <w:sz w:val="24"/>
          <w:szCs w:val="24"/>
          <w:lang w:val="hy-AM"/>
        </w:rPr>
        <w:t>՞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նչ հիվանդություն է զարգանում մ</w:t>
      </w:r>
      <w:r w:rsidR="001C6C0D" w:rsidRPr="00333D84">
        <w:rPr>
          <w:rFonts w:ascii="Sylfaen" w:eastAsia="MS Gothic" w:hAnsi="Sylfaen" w:cs="Times New Roman"/>
          <w:sz w:val="24"/>
          <w:szCs w:val="24"/>
          <w:lang w:val="hy-AM"/>
        </w:rPr>
        <w:t>ա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րդու   օրգանիզմում  թիրօքսինի  </w:t>
      </w:r>
    </w:p>
    <w:p w14:paraId="0BE628E3" w14:textId="77777777" w:rsidR="00DF1D2E" w:rsidRPr="00333D84" w:rsidRDefault="00DF1D2E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</w:t>
      </w:r>
      <w:r w:rsidR="001C6C0D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                  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անբավարարության  դեպքում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17BB40FE" w14:textId="77777777" w:rsidR="00354F6F" w:rsidRPr="00333D84" w:rsidRDefault="00DF1D2E" w:rsidP="00354F6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</w:t>
      </w:r>
      <w:r w:rsidR="00354F6F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1/ բազեդովյան</w:t>
      </w:r>
    </w:p>
    <w:p w14:paraId="05B9106A" w14:textId="77777777" w:rsidR="00DF1D2E" w:rsidRPr="00333D84" w:rsidRDefault="00354F6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   2/ </w:t>
      </w:r>
      <w:r w:rsidR="00DF1D2E" w:rsidRPr="00333D84">
        <w:rPr>
          <w:rFonts w:ascii="Sylfaen" w:eastAsia="MS Gothic" w:hAnsi="Sylfaen" w:cs="Times New Roman"/>
          <w:sz w:val="24"/>
          <w:szCs w:val="24"/>
          <w:lang w:val="hy-AM"/>
        </w:rPr>
        <w:t>գաճաճություն</w:t>
      </w:r>
    </w:p>
    <w:p w14:paraId="27B77891" w14:textId="77777777" w:rsidR="00DF1D2E" w:rsidRPr="00333D84" w:rsidRDefault="00354F6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   3/ </w:t>
      </w:r>
      <w:r w:rsidR="00DF1D2E" w:rsidRPr="00333D84">
        <w:rPr>
          <w:rFonts w:ascii="Sylfaen" w:eastAsia="MS Gothic" w:hAnsi="Sylfaen" w:cs="Times New Roman"/>
          <w:sz w:val="24"/>
          <w:szCs w:val="24"/>
          <w:lang w:val="hy-AM"/>
        </w:rPr>
        <w:t>գիգանտիզմ</w:t>
      </w:r>
    </w:p>
    <w:p w14:paraId="44992625" w14:textId="77777777" w:rsidR="00DF1D2E" w:rsidRPr="00333D84" w:rsidRDefault="00354F6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  4/ </w:t>
      </w:r>
      <w:r w:rsidR="00DF1D2E" w:rsidRPr="00333D84">
        <w:rPr>
          <w:rFonts w:ascii="Sylfaen" w:eastAsia="MS Gothic" w:hAnsi="Sylfaen" w:cs="Times New Roman"/>
          <w:sz w:val="24"/>
          <w:szCs w:val="24"/>
          <w:lang w:val="hy-AM"/>
        </w:rPr>
        <w:t>թզուկություն</w:t>
      </w:r>
    </w:p>
    <w:p w14:paraId="4259409E" w14:textId="77777777" w:rsidR="00DF1D2E" w:rsidRPr="00333D84" w:rsidRDefault="00DF1D2E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28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Սովորաբար  ի</w:t>
      </w:r>
      <w:r w:rsidR="00A16943" w:rsidRPr="00333D84">
        <w:rPr>
          <w:rFonts w:ascii="Sylfaen" w:eastAsia="MS Gothic" w:hAnsi="Sylfaen" w:cs="Times New Roman"/>
          <w:sz w:val="24"/>
          <w:szCs w:val="24"/>
          <w:lang w:val="hy-AM"/>
        </w:rPr>
        <w:t>՞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նչ  չի  պարունակում  երկրորդային  մեզը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7510CBCE" w14:textId="77777777" w:rsidR="00354F6F" w:rsidRPr="00333D84" w:rsidRDefault="00DF1D2E" w:rsidP="00354F6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</w:t>
      </w:r>
      <w:r w:rsidR="00354F6F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1/ ջուր</w:t>
      </w:r>
    </w:p>
    <w:p w14:paraId="206798F2" w14:textId="77777777" w:rsidR="00DF1D2E" w:rsidRPr="00333D84" w:rsidRDefault="00354F6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2/ </w:t>
      </w:r>
      <w:r w:rsidR="00DF1D2E" w:rsidRPr="00333D84">
        <w:rPr>
          <w:rFonts w:ascii="Sylfaen" w:eastAsia="MS Gothic" w:hAnsi="Sylfaen" w:cs="Times New Roman"/>
          <w:sz w:val="24"/>
          <w:szCs w:val="24"/>
          <w:lang w:val="hy-AM"/>
        </w:rPr>
        <w:t>միզանյութ</w:t>
      </w:r>
    </w:p>
    <w:p w14:paraId="4163402D" w14:textId="77777777" w:rsidR="00DF1D2E" w:rsidRPr="00333D84" w:rsidRDefault="00354F6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3/ </w:t>
      </w:r>
      <w:r w:rsidR="00DF1D2E" w:rsidRPr="00333D84">
        <w:rPr>
          <w:rFonts w:ascii="Sylfaen" w:eastAsia="MS Gothic" w:hAnsi="Sylfaen" w:cs="Times New Roman"/>
          <w:sz w:val="24"/>
          <w:szCs w:val="24"/>
          <w:lang w:val="hy-AM"/>
        </w:rPr>
        <w:t>սպիտակուց</w:t>
      </w:r>
    </w:p>
    <w:p w14:paraId="17A1C409" w14:textId="77777777" w:rsidR="00DF1D2E" w:rsidRPr="00333D84" w:rsidRDefault="00354F6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4/ </w:t>
      </w:r>
      <w:r w:rsidR="00DF1D2E" w:rsidRPr="00333D84">
        <w:rPr>
          <w:rFonts w:ascii="Sylfaen" w:eastAsia="MS Gothic" w:hAnsi="Sylfaen" w:cs="Times New Roman"/>
          <w:sz w:val="24"/>
          <w:szCs w:val="24"/>
          <w:lang w:val="hy-AM"/>
        </w:rPr>
        <w:t>միզաթթու</w:t>
      </w:r>
    </w:p>
    <w:p w14:paraId="33EA3DE6" w14:textId="77777777" w:rsidR="00905226" w:rsidRPr="00333D84" w:rsidRDefault="0090522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29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="00392576" w:rsidRPr="00333D84">
        <w:rPr>
          <w:rFonts w:ascii="Sylfaen" w:eastAsia="MS Gothic" w:hAnsi="Sylfaen" w:cs="Times New Roman"/>
          <w:sz w:val="24"/>
          <w:szCs w:val="24"/>
          <w:lang w:val="hy-AM"/>
        </w:rPr>
        <w:t>Ո</w:t>
      </w:r>
      <w:r w:rsidR="00A16943" w:rsidRPr="00333D84">
        <w:rPr>
          <w:rFonts w:ascii="Sylfaen" w:eastAsia="MS Gothic" w:hAnsi="Sylfaen" w:cs="Times New Roman"/>
          <w:sz w:val="24"/>
          <w:szCs w:val="24"/>
          <w:lang w:val="hy-AM"/>
        </w:rPr>
        <w:t>՞</w:t>
      </w:r>
      <w:r w:rsidR="004F5151" w:rsidRPr="00333D84">
        <w:rPr>
          <w:rFonts w:ascii="Sylfaen" w:eastAsia="MS Gothic" w:hAnsi="Sylfaen" w:cs="Times New Roman"/>
          <w:sz w:val="24"/>
          <w:szCs w:val="24"/>
          <w:lang w:val="hy-AM"/>
        </w:rPr>
        <w:t>ր  պնդումն  է  սխալ  տեսակի  վերաբերյալ</w:t>
      </w:r>
      <w:r w:rsidR="004F5151"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3C5575F9" w14:textId="77777777" w:rsidR="00392576" w:rsidRPr="00333D84" w:rsidRDefault="00354F6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lastRenderedPageBreak/>
        <w:t xml:space="preserve">      1/ </w:t>
      </w:r>
      <w:r w:rsidR="004F5151" w:rsidRPr="00333D84">
        <w:rPr>
          <w:rFonts w:ascii="Sylfaen" w:eastAsia="MS Gothic" w:hAnsi="Sylfaen" w:cs="Times New Roman"/>
          <w:sz w:val="24"/>
          <w:szCs w:val="24"/>
          <w:lang w:val="hy-AM"/>
        </w:rPr>
        <w:t>գենետիկորեն  փակ  համակարգ  է</w:t>
      </w:r>
    </w:p>
    <w:p w14:paraId="359BADFF" w14:textId="77777777" w:rsidR="00392576" w:rsidRPr="00333D84" w:rsidRDefault="00354F6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2/ </w:t>
      </w:r>
      <w:r w:rsidR="004F5151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դասակարգման  միավոր  է</w:t>
      </w:r>
    </w:p>
    <w:p w14:paraId="306ECFA0" w14:textId="77777777" w:rsidR="00354F6F" w:rsidRPr="00333D84" w:rsidRDefault="00354F6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3/ </w:t>
      </w:r>
      <w:r w:rsidR="004F5151" w:rsidRPr="00333D84">
        <w:rPr>
          <w:rFonts w:ascii="Sylfaen" w:eastAsia="MS Gothic" w:hAnsi="Sylfaen" w:cs="Times New Roman"/>
          <w:sz w:val="24"/>
          <w:szCs w:val="24"/>
          <w:lang w:val="hy-AM"/>
        </w:rPr>
        <w:t>էվոլյուցիայի  տարրական  միավոր  է</w:t>
      </w:r>
    </w:p>
    <w:p w14:paraId="26200B9D" w14:textId="77777777" w:rsidR="00354F6F" w:rsidRPr="00333D84" w:rsidRDefault="00354F6F" w:rsidP="00354F6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4/  օրգանական  աշխարհի  երկարատև  էվոլյուցիայի  արդյունք  է</w:t>
      </w:r>
    </w:p>
    <w:p w14:paraId="366A3B63" w14:textId="77777777" w:rsidR="00392576" w:rsidRPr="00333D84" w:rsidRDefault="00392576" w:rsidP="00F931CD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30</w:t>
      </w:r>
      <w:r w:rsidR="00F931CD"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="00F931CD" w:rsidRPr="00333D84">
        <w:rPr>
          <w:rFonts w:ascii="Sylfaen" w:eastAsia="MS Gothic" w:hAnsi="Sylfaen" w:cs="Times New Roman"/>
          <w:sz w:val="24"/>
          <w:szCs w:val="24"/>
          <w:lang w:val="hy-AM"/>
        </w:rPr>
        <w:t>Ինչե՞ր են  առաջանում  լուսասինթեզի  լուսային  փուլում</w:t>
      </w:r>
      <w:r w:rsidR="00F931CD"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24750508" w14:textId="77777777" w:rsidR="00F931CD" w:rsidRPr="00333D84" w:rsidRDefault="00F931CD" w:rsidP="00F931CD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   1/ ածխաջրեր</w:t>
      </w:r>
    </w:p>
    <w:p w14:paraId="384EC2FF" w14:textId="77777777" w:rsidR="00F931CD" w:rsidRPr="00333D84" w:rsidRDefault="00F931CD" w:rsidP="00F931CD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   2/ մոլեկուլային  թթվածին  և ածխաջրեր</w:t>
      </w:r>
    </w:p>
    <w:p w14:paraId="409B883A" w14:textId="77777777" w:rsidR="00F931CD" w:rsidRPr="00333D84" w:rsidRDefault="00F931CD" w:rsidP="00F931CD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  3/ </w:t>
      </w:r>
      <w:r w:rsidR="004E6992" w:rsidRPr="00333D84">
        <w:rPr>
          <w:rFonts w:ascii="Sylfaen" w:eastAsia="MS Gothic" w:hAnsi="Sylfaen" w:cs="Times New Roman"/>
          <w:sz w:val="24"/>
          <w:szCs w:val="24"/>
          <w:lang w:val="hy-AM"/>
        </w:rPr>
        <w:t>ածխաջրեր, ատոմային  ջրածին, ԱԵՖ</w:t>
      </w:r>
    </w:p>
    <w:p w14:paraId="29C5FFE0" w14:textId="77777777" w:rsidR="004E6992" w:rsidRPr="00333D84" w:rsidRDefault="004E6992" w:rsidP="00F931CD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  4/ մոլեկուլային  թթվածին, ԱԵՖ,  ատոմային ջրածին</w:t>
      </w:r>
    </w:p>
    <w:p w14:paraId="2BF5EFF2" w14:textId="77777777" w:rsidR="00392576" w:rsidRPr="00333D84" w:rsidRDefault="004E6992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</w:t>
      </w:r>
      <w:r w:rsidR="00392576" w:rsidRPr="00333D84">
        <w:rPr>
          <w:rFonts w:ascii="Sylfaen" w:eastAsia="MS Gothic" w:hAnsi="Sylfaen" w:cs="Times New Roman"/>
          <w:sz w:val="24"/>
          <w:szCs w:val="24"/>
          <w:lang w:val="hy-AM"/>
        </w:rPr>
        <w:t>31</w:t>
      </w:r>
      <w:r w:rsidR="00392576"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="00392576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Ի</w:t>
      </w:r>
      <w:r w:rsidR="00A16943" w:rsidRPr="00333D84">
        <w:rPr>
          <w:rFonts w:ascii="Sylfaen" w:eastAsia="MS Gothic" w:hAnsi="Sylfaen" w:cs="Times New Roman"/>
          <w:sz w:val="24"/>
          <w:szCs w:val="24"/>
          <w:lang w:val="hy-AM"/>
        </w:rPr>
        <w:t>՞</w:t>
      </w:r>
      <w:r w:rsidR="00392576" w:rsidRPr="00333D84">
        <w:rPr>
          <w:rFonts w:ascii="Sylfaen" w:eastAsia="MS Gothic" w:hAnsi="Sylfaen" w:cs="Times New Roman"/>
          <w:sz w:val="24"/>
          <w:szCs w:val="24"/>
          <w:lang w:val="hy-AM"/>
        </w:rPr>
        <w:t>նչ է պարունակում  կորիզակը</w:t>
      </w:r>
      <w:r w:rsidR="00392576"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1502D9E7" w14:textId="77777777" w:rsidR="00392576" w:rsidRPr="00333D84" w:rsidRDefault="009F3112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1/ </w:t>
      </w:r>
      <w:r w:rsidR="00392576" w:rsidRPr="00333D84">
        <w:rPr>
          <w:rFonts w:ascii="Sylfaen" w:eastAsia="MS Gothic" w:hAnsi="Sylfaen" w:cs="Times New Roman"/>
          <w:sz w:val="24"/>
          <w:szCs w:val="24"/>
          <w:lang w:val="hy-AM"/>
        </w:rPr>
        <w:t>ածխաջրեր  և ԴՆԹ</w:t>
      </w:r>
    </w:p>
    <w:p w14:paraId="296E353B" w14:textId="77777777" w:rsidR="00392576" w:rsidRPr="00333D84" w:rsidRDefault="009F3112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2/ </w:t>
      </w:r>
      <w:r w:rsidR="00392576" w:rsidRPr="00333D84">
        <w:rPr>
          <w:rFonts w:ascii="Sylfaen" w:eastAsia="MS Gothic" w:hAnsi="Sylfaen" w:cs="Times New Roman"/>
          <w:sz w:val="24"/>
          <w:szCs w:val="24"/>
          <w:lang w:val="hy-AM"/>
        </w:rPr>
        <w:t>ճարպեր  և ՌՆԹ</w:t>
      </w:r>
    </w:p>
    <w:p w14:paraId="03FCE8C3" w14:textId="77777777" w:rsidR="00392576" w:rsidRPr="00333D84" w:rsidRDefault="009F3112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3/ </w:t>
      </w:r>
      <w:r w:rsidR="00392576" w:rsidRPr="00333D84">
        <w:rPr>
          <w:rFonts w:ascii="Sylfaen" w:eastAsia="MS Gothic" w:hAnsi="Sylfaen" w:cs="Times New Roman"/>
          <w:sz w:val="24"/>
          <w:szCs w:val="24"/>
          <w:lang w:val="hy-AM"/>
        </w:rPr>
        <w:t>ՌՆԹ  և  սպիտակուց</w:t>
      </w:r>
    </w:p>
    <w:p w14:paraId="187A2987" w14:textId="77777777" w:rsidR="009F3112" w:rsidRPr="00333D84" w:rsidRDefault="009F3112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4/ ԴՆԹ  և  սպիտակուցներ</w:t>
      </w:r>
    </w:p>
    <w:p w14:paraId="2197EBB9" w14:textId="77777777" w:rsidR="00392576" w:rsidRPr="00333D84" w:rsidRDefault="0039257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32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Ո</w:t>
      </w:r>
      <w:r w:rsidR="00A16943" w:rsidRPr="00333D84">
        <w:rPr>
          <w:rFonts w:ascii="Sylfaen" w:eastAsia="MS Gothic" w:hAnsi="Sylfaen" w:cs="Times New Roman"/>
          <w:sz w:val="24"/>
          <w:szCs w:val="24"/>
          <w:lang w:val="hy-AM"/>
        </w:rPr>
        <w:t>՞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ր նյութն է վիրուսից  բակտերիա  անցնում, երբ վիրուսը վարակում է բակտերիային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5C3ADD37" w14:textId="77777777" w:rsidR="0045477F" w:rsidRPr="00333D84" w:rsidRDefault="00826540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1/ </w:t>
      </w:r>
      <w:r w:rsidR="0045477F" w:rsidRPr="00333D84">
        <w:rPr>
          <w:rFonts w:ascii="Sylfaen" w:eastAsia="MS Gothic" w:hAnsi="Sylfaen" w:cs="Times New Roman"/>
          <w:sz w:val="24"/>
          <w:szCs w:val="24"/>
          <w:lang w:val="hy-AM"/>
        </w:rPr>
        <w:t>սպիտակուցը</w:t>
      </w:r>
    </w:p>
    <w:p w14:paraId="59456BFC" w14:textId="77777777" w:rsidR="0045477F" w:rsidRPr="00333D84" w:rsidRDefault="00826540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2/ </w:t>
      </w:r>
      <w:r w:rsidR="0045477F" w:rsidRPr="00333D84">
        <w:rPr>
          <w:rFonts w:ascii="Sylfaen" w:eastAsia="MS Gothic" w:hAnsi="Sylfaen" w:cs="Times New Roman"/>
          <w:sz w:val="24"/>
          <w:szCs w:val="24"/>
          <w:lang w:val="hy-AM"/>
        </w:rPr>
        <w:t>լիպիդը</w:t>
      </w:r>
    </w:p>
    <w:p w14:paraId="574C76B1" w14:textId="77777777" w:rsidR="0045477F" w:rsidRPr="00333D84" w:rsidRDefault="00826540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3/ </w:t>
      </w:r>
      <w:r w:rsidR="0045477F" w:rsidRPr="00333D84">
        <w:rPr>
          <w:rFonts w:ascii="Sylfaen" w:eastAsia="MS Gothic" w:hAnsi="Sylfaen" w:cs="Times New Roman"/>
          <w:sz w:val="24"/>
          <w:szCs w:val="24"/>
          <w:lang w:val="hy-AM"/>
        </w:rPr>
        <w:t>ածխաջուրը</w:t>
      </w:r>
    </w:p>
    <w:p w14:paraId="2B723D78" w14:textId="77777777" w:rsidR="00826540" w:rsidRPr="00333D84" w:rsidRDefault="00826540" w:rsidP="00826540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4/ նուկլեինաթթուն</w:t>
      </w:r>
    </w:p>
    <w:p w14:paraId="58ACDDEA" w14:textId="77777777" w:rsidR="0045477F" w:rsidRPr="00333D84" w:rsidRDefault="0045477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33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Սպիտակուցի մոլեկուլի ո</w:t>
      </w:r>
      <w:r w:rsidR="00A16943" w:rsidRPr="00333D84">
        <w:rPr>
          <w:rFonts w:ascii="Sylfaen" w:eastAsia="MS Gothic" w:hAnsi="Sylfaen" w:cs="Times New Roman"/>
          <w:sz w:val="24"/>
          <w:szCs w:val="24"/>
          <w:lang w:val="hy-AM"/>
        </w:rPr>
        <w:t>՞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ր  կառուցվածքն է  պայմանավորում  նրա  բոլոր  </w:t>
      </w:r>
    </w:p>
    <w:p w14:paraId="7ACA321F" w14:textId="77777777" w:rsidR="0045477F" w:rsidRPr="00333D84" w:rsidRDefault="0045477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  առանձնահատկությունները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39F1C07B" w14:textId="77777777" w:rsidR="00826540" w:rsidRPr="00333D84" w:rsidRDefault="0045477F" w:rsidP="00826540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</w:t>
      </w:r>
      <w:r w:rsidR="00826540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1/ երրորդային</w:t>
      </w:r>
    </w:p>
    <w:p w14:paraId="0A71F3D9" w14:textId="77777777" w:rsidR="0045477F" w:rsidRPr="00333D84" w:rsidRDefault="00826540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 2/ </w:t>
      </w:r>
      <w:r w:rsidR="0045477F" w:rsidRPr="00333D84">
        <w:rPr>
          <w:rFonts w:ascii="Sylfaen" w:eastAsia="MS Gothic" w:hAnsi="Sylfaen" w:cs="Times New Roman"/>
          <w:sz w:val="24"/>
          <w:szCs w:val="24"/>
          <w:lang w:val="hy-AM"/>
        </w:rPr>
        <w:t>առաջնային</w:t>
      </w:r>
    </w:p>
    <w:p w14:paraId="50A4720B" w14:textId="77777777" w:rsidR="0045477F" w:rsidRPr="00333D84" w:rsidRDefault="00826540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3/ </w:t>
      </w:r>
      <w:r w:rsidR="0045477F" w:rsidRPr="00333D84">
        <w:rPr>
          <w:rFonts w:ascii="Sylfaen" w:eastAsia="MS Gothic" w:hAnsi="Sylfaen" w:cs="Times New Roman"/>
          <w:sz w:val="24"/>
          <w:szCs w:val="24"/>
          <w:lang w:val="hy-AM"/>
        </w:rPr>
        <w:t>երկրորդային</w:t>
      </w:r>
    </w:p>
    <w:p w14:paraId="4FB80243" w14:textId="77777777" w:rsidR="0045477F" w:rsidRPr="00333D84" w:rsidRDefault="0045477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lastRenderedPageBreak/>
        <w:t xml:space="preserve">      4</w:t>
      </w:r>
      <w:r w:rsidR="00826540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/ 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սպիտակուցների  մի  մասի  համար՝ երրորդային, մյուսների  համար՝ չորրորդային</w:t>
      </w:r>
    </w:p>
    <w:p w14:paraId="613B9E41" w14:textId="77777777" w:rsidR="0045477F" w:rsidRPr="00333D84" w:rsidRDefault="0045477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34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="00B91E10" w:rsidRPr="00333D84">
        <w:rPr>
          <w:rFonts w:ascii="Sylfaen" w:eastAsia="MS Gothic" w:hAnsi="Sylfaen" w:cs="Times New Roman"/>
          <w:sz w:val="24"/>
          <w:szCs w:val="24"/>
          <w:lang w:val="hy-AM"/>
        </w:rPr>
        <w:t>Միտոտիկ  բաժանման  ո՞ր  փուլում  են  վերականգնվում  կորիզակները</w:t>
      </w:r>
      <w:r w:rsidR="00B91E10"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4732FC41" w14:textId="77777777" w:rsidR="0045477F" w:rsidRPr="00333D84" w:rsidRDefault="0045477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1</w:t>
      </w:r>
      <w:r w:rsidR="00826540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/ </w:t>
      </w:r>
      <w:r w:rsidR="00B91E10" w:rsidRPr="00333D84">
        <w:rPr>
          <w:rFonts w:ascii="Sylfaen" w:eastAsia="MS Gothic" w:hAnsi="Sylfaen" w:cs="Times New Roman"/>
          <w:sz w:val="24"/>
          <w:szCs w:val="24"/>
          <w:lang w:val="hy-AM"/>
        </w:rPr>
        <w:t>մետաֆազում</w:t>
      </w:r>
    </w:p>
    <w:p w14:paraId="0A041EE3" w14:textId="77777777" w:rsidR="0045477F" w:rsidRPr="00333D84" w:rsidRDefault="0045477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2</w:t>
      </w:r>
      <w:r w:rsidR="00826540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/ </w:t>
      </w:r>
      <w:r w:rsidR="00B91E10" w:rsidRPr="00333D84">
        <w:rPr>
          <w:rFonts w:ascii="Sylfaen" w:eastAsia="MS Gothic" w:hAnsi="Sylfaen" w:cs="Times New Roman"/>
          <w:sz w:val="24"/>
          <w:szCs w:val="24"/>
          <w:lang w:val="hy-AM"/>
        </w:rPr>
        <w:t>պրոֆազում</w:t>
      </w:r>
    </w:p>
    <w:p w14:paraId="5B2192B3" w14:textId="77777777" w:rsidR="00826540" w:rsidRPr="00333D84" w:rsidRDefault="00826540" w:rsidP="00826540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3/ անաֆազում</w:t>
      </w:r>
    </w:p>
    <w:p w14:paraId="3205CB9F" w14:textId="77777777" w:rsidR="0045477F" w:rsidRPr="00333D84" w:rsidRDefault="00826540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 4/ </w:t>
      </w:r>
      <w:r w:rsidR="00893E27" w:rsidRPr="00333D84">
        <w:rPr>
          <w:rFonts w:ascii="Sylfaen" w:eastAsia="MS Gothic" w:hAnsi="Sylfaen" w:cs="Times New Roman"/>
          <w:sz w:val="24"/>
          <w:szCs w:val="24"/>
          <w:lang w:val="hy-AM"/>
        </w:rPr>
        <w:t>թելոֆազում</w:t>
      </w:r>
    </w:p>
    <w:p w14:paraId="23617080" w14:textId="77777777" w:rsidR="0045477F" w:rsidRPr="00333D84" w:rsidRDefault="00003899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35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Նշված  էկոլոգիական  գործոններից  ո՞րն  է  մարդածին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6C259AE4" w14:textId="77777777" w:rsidR="00476DF2" w:rsidRPr="00333D84" w:rsidRDefault="00476DF2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1</w:t>
      </w:r>
      <w:r w:rsidR="009E0347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/ </w:t>
      </w:r>
      <w:r w:rsidR="00003899" w:rsidRPr="00333D84">
        <w:rPr>
          <w:rFonts w:ascii="Sylfaen" w:eastAsia="MS Gothic" w:hAnsi="Sylfaen" w:cs="Times New Roman"/>
          <w:sz w:val="24"/>
          <w:szCs w:val="24"/>
          <w:lang w:val="hy-AM"/>
        </w:rPr>
        <w:t>խոնավությունը</w:t>
      </w:r>
    </w:p>
    <w:p w14:paraId="79B40619" w14:textId="77777777" w:rsidR="00476DF2" w:rsidRPr="00333D84" w:rsidRDefault="009E0347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2/ </w:t>
      </w:r>
      <w:r w:rsidR="00003899" w:rsidRPr="00333D84">
        <w:rPr>
          <w:rFonts w:ascii="Sylfaen" w:eastAsia="MS Gothic" w:hAnsi="Sylfaen" w:cs="Times New Roman"/>
          <w:sz w:val="24"/>
          <w:szCs w:val="24"/>
          <w:lang w:val="hy-AM"/>
        </w:rPr>
        <w:t>հողի  աղայնությունը</w:t>
      </w:r>
    </w:p>
    <w:p w14:paraId="0A5AF53B" w14:textId="77777777" w:rsidR="009E0347" w:rsidRPr="00333D84" w:rsidRDefault="009E0347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3/ </w:t>
      </w:r>
      <w:r w:rsidR="00003899" w:rsidRPr="00333D84">
        <w:rPr>
          <w:rFonts w:ascii="Sylfaen" w:eastAsia="MS Gothic" w:hAnsi="Sylfaen" w:cs="Times New Roman"/>
          <w:sz w:val="24"/>
          <w:szCs w:val="24"/>
          <w:lang w:val="hy-AM"/>
        </w:rPr>
        <w:t>մուտուալիզմը</w:t>
      </w:r>
    </w:p>
    <w:p w14:paraId="5E7E8D8E" w14:textId="77777777" w:rsidR="009E0347" w:rsidRPr="00333D84" w:rsidRDefault="009E0347" w:rsidP="009E0347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4/ թունաքիմիկատներով  աղտոտումը</w:t>
      </w:r>
    </w:p>
    <w:p w14:paraId="38097879" w14:textId="77777777" w:rsidR="00765FE4" w:rsidRPr="00333D84" w:rsidRDefault="00765FE4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36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Կենդանական  բջիջները  սովորաբար  չեն  պարունակում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5E5F8569" w14:textId="77777777" w:rsidR="00765FE4" w:rsidRPr="00333D84" w:rsidRDefault="009E0347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1/ </w:t>
      </w:r>
      <w:r w:rsidR="00765FE4" w:rsidRPr="00333D84">
        <w:rPr>
          <w:rFonts w:ascii="Sylfaen" w:eastAsia="MS Gothic" w:hAnsi="Sylfaen" w:cs="Times New Roman"/>
          <w:sz w:val="24"/>
          <w:szCs w:val="24"/>
          <w:lang w:val="hy-AM"/>
        </w:rPr>
        <w:t>քլորոպլաստներ</w:t>
      </w:r>
    </w:p>
    <w:p w14:paraId="118DE39D" w14:textId="77777777" w:rsidR="00765FE4" w:rsidRPr="00333D84" w:rsidRDefault="009E0347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2/ </w:t>
      </w:r>
      <w:r w:rsidR="00765FE4" w:rsidRPr="00333D84">
        <w:rPr>
          <w:rFonts w:ascii="Sylfaen" w:eastAsia="MS Gothic" w:hAnsi="Sylfaen" w:cs="Times New Roman"/>
          <w:sz w:val="24"/>
          <w:szCs w:val="24"/>
          <w:lang w:val="hy-AM"/>
        </w:rPr>
        <w:t>քրոմոսոմներ</w:t>
      </w:r>
    </w:p>
    <w:p w14:paraId="0B61C90B" w14:textId="77777777" w:rsidR="00765FE4" w:rsidRPr="00333D84" w:rsidRDefault="009E0347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3/ </w:t>
      </w:r>
      <w:r w:rsidR="00765FE4" w:rsidRPr="00333D84">
        <w:rPr>
          <w:rFonts w:ascii="Sylfaen" w:eastAsia="MS Gothic" w:hAnsi="Sylfaen" w:cs="Times New Roman"/>
          <w:sz w:val="24"/>
          <w:szCs w:val="24"/>
          <w:lang w:val="hy-AM"/>
        </w:rPr>
        <w:t>ռիբոսոմներ</w:t>
      </w:r>
    </w:p>
    <w:p w14:paraId="416A57A7" w14:textId="77777777" w:rsidR="009E0347" w:rsidRPr="00333D84" w:rsidRDefault="009E0347" w:rsidP="009E0347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4/ միտոքոնդրիումներ</w:t>
      </w:r>
    </w:p>
    <w:p w14:paraId="27B18566" w14:textId="77777777" w:rsidR="00765FE4" w:rsidRPr="00333D84" w:rsidRDefault="00765FE4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37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Վիրուսները  կարող  են  ապրել  և բազմանալ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60576AD3" w14:textId="77777777" w:rsidR="009E0347" w:rsidRPr="00333D84" w:rsidRDefault="00765FE4" w:rsidP="009E0347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</w:t>
      </w:r>
      <w:r w:rsidR="009E0347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1/ միայն  այլ  օրգանիզմների  բջիջներում</w:t>
      </w:r>
    </w:p>
    <w:p w14:paraId="14AA1984" w14:textId="77777777" w:rsidR="00765FE4" w:rsidRPr="00333D84" w:rsidRDefault="009E0347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  2/ մ</w:t>
      </w:r>
      <w:r w:rsidR="00765FE4" w:rsidRPr="00333D84">
        <w:rPr>
          <w:rFonts w:ascii="Sylfaen" w:eastAsia="MS Gothic" w:hAnsi="Sylfaen" w:cs="Times New Roman"/>
          <w:sz w:val="24"/>
          <w:szCs w:val="24"/>
          <w:lang w:val="hy-AM"/>
        </w:rPr>
        <w:t>իայն  կենդանիների  և  բույսերի  բջիջներից  դուրս</w:t>
      </w:r>
    </w:p>
    <w:p w14:paraId="5CA18FE7" w14:textId="77777777" w:rsidR="00394018" w:rsidRPr="00333D84" w:rsidRDefault="00394018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</w:t>
      </w:r>
      <w:r w:rsidR="009E0347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</w:t>
      </w:r>
      <w:r w:rsidR="009E0347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3</w:t>
      </w:r>
      <w:r w:rsidR="009E0347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/ 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ինչպես  այլ  օրգանիզմների  ներսում, այնպես  էլ  նրանցից  դուրս</w:t>
      </w:r>
    </w:p>
    <w:p w14:paraId="3D1A7E8A" w14:textId="77777777" w:rsidR="00394018" w:rsidRPr="00333D84" w:rsidRDefault="00394018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</w:t>
      </w:r>
      <w:r w:rsidR="009E0347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4</w:t>
      </w:r>
      <w:r w:rsidR="009E0347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/ 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միայն կենդանիների  և բույսերի  բջիջներում</w:t>
      </w:r>
    </w:p>
    <w:p w14:paraId="3C754402" w14:textId="77777777" w:rsidR="00394018" w:rsidRPr="00333D84" w:rsidRDefault="00394018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38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Ֆերմենտները  տարբերվում  են  մնացած  սպիտակուցներից, քանի որ՝</w:t>
      </w:r>
    </w:p>
    <w:p w14:paraId="79BECC53" w14:textId="77777777" w:rsidR="00394018" w:rsidRPr="00333D84" w:rsidRDefault="00394018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1</w:t>
      </w:r>
      <w:r w:rsidR="00D56563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/ 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սինթեզվում  են  ռիբոսոմներում</w:t>
      </w:r>
    </w:p>
    <w:p w14:paraId="27B196EC" w14:textId="77777777" w:rsidR="00394018" w:rsidRPr="00333D84" w:rsidRDefault="00394018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2</w:t>
      </w:r>
      <w:r w:rsidR="00D56563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/ 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կազմված  են  ամինաթթուներից</w:t>
      </w:r>
    </w:p>
    <w:p w14:paraId="62F79E7E" w14:textId="77777777" w:rsidR="00394018" w:rsidRPr="00333D84" w:rsidRDefault="00D56563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lastRenderedPageBreak/>
        <w:t xml:space="preserve">      3/ </w:t>
      </w:r>
      <w:r w:rsidR="00394018" w:rsidRPr="00333D84">
        <w:rPr>
          <w:rFonts w:ascii="Sylfaen" w:eastAsia="MS Gothic" w:hAnsi="Sylfaen" w:cs="Times New Roman"/>
          <w:sz w:val="24"/>
          <w:szCs w:val="24"/>
          <w:lang w:val="hy-AM"/>
        </w:rPr>
        <w:t>ունեն  չորրորդային  տարածական  կառուցվածք</w:t>
      </w:r>
    </w:p>
    <w:p w14:paraId="508841E8" w14:textId="77777777" w:rsidR="00D56563" w:rsidRPr="00333D84" w:rsidRDefault="00D56563" w:rsidP="00D56563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4/ կենսաքիմիական  ռեակցիաների  կատալիզատորներ  են</w:t>
      </w:r>
    </w:p>
    <w:p w14:paraId="16553DF8" w14:textId="77777777" w:rsidR="00C557C8" w:rsidRPr="00333D84" w:rsidRDefault="00C557C8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39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Նուկլեինաթթուների  մոնոմեր  են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5F372105" w14:textId="77777777" w:rsidR="00E95EFD" w:rsidRPr="00333D84" w:rsidRDefault="00394018" w:rsidP="00E95EFD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</w:t>
      </w:r>
      <w:r w:rsidR="00E95EFD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1/ նուկլեոտիդները</w:t>
      </w:r>
    </w:p>
    <w:p w14:paraId="60FA930F" w14:textId="77777777" w:rsidR="00394018" w:rsidRPr="00333D84" w:rsidRDefault="00E95EFD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  2/ </w:t>
      </w:r>
      <w:r w:rsidR="00394018" w:rsidRPr="00333D84">
        <w:rPr>
          <w:rFonts w:ascii="Sylfaen" w:eastAsia="MS Gothic" w:hAnsi="Sylfaen" w:cs="Times New Roman"/>
          <w:sz w:val="24"/>
          <w:szCs w:val="24"/>
          <w:lang w:val="hy-AM"/>
        </w:rPr>
        <w:t>ամինաթթուները</w:t>
      </w:r>
    </w:p>
    <w:p w14:paraId="07E882EA" w14:textId="77777777" w:rsidR="00394018" w:rsidRPr="00333D84" w:rsidRDefault="00394018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</w:t>
      </w:r>
      <w:r w:rsidR="00E95EFD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3</w:t>
      </w:r>
      <w:r w:rsidR="00E95EFD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/ 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ազոտական  հիմքերը</w:t>
      </w:r>
    </w:p>
    <w:p w14:paraId="7DF30406" w14:textId="77777777" w:rsidR="00394018" w:rsidRPr="00333D84" w:rsidRDefault="00394018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</w:t>
      </w:r>
      <w:r w:rsidR="00E95EFD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4</w:t>
      </w:r>
      <w:r w:rsidR="00E95EFD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/ 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ֆոսֆորական  թթվի  մնացորդները</w:t>
      </w:r>
    </w:p>
    <w:p w14:paraId="6EEE6325" w14:textId="77777777" w:rsidR="00394018" w:rsidRPr="00333D84" w:rsidRDefault="00394018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40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="00C662E9" w:rsidRPr="00333D84">
        <w:rPr>
          <w:rFonts w:ascii="Sylfaen" w:eastAsia="MS Gothic" w:hAnsi="Sylfaen" w:cs="Times New Roman"/>
          <w:sz w:val="24"/>
          <w:szCs w:val="24"/>
          <w:lang w:val="hy-AM"/>
        </w:rPr>
        <w:t>Ո</w:t>
      </w:r>
      <w:r w:rsidR="00A16943" w:rsidRPr="00333D84">
        <w:rPr>
          <w:rFonts w:ascii="Sylfaen" w:eastAsia="MS Gothic" w:hAnsi="Sylfaen" w:cs="Times New Roman"/>
          <w:sz w:val="24"/>
          <w:szCs w:val="24"/>
          <w:lang w:val="hy-AM"/>
        </w:rPr>
        <w:t>՞</w:t>
      </w:r>
      <w:r w:rsidR="00C662E9" w:rsidRPr="00333D84">
        <w:rPr>
          <w:rFonts w:ascii="Sylfaen" w:eastAsia="MS Gothic" w:hAnsi="Sylfaen" w:cs="Times New Roman"/>
          <w:sz w:val="24"/>
          <w:szCs w:val="24"/>
          <w:lang w:val="hy-AM"/>
        </w:rPr>
        <w:t>ր  գործընթացներն  են  տեղի  ունենում  ողորկ  էնդոպլազմային  ցանցի</w:t>
      </w:r>
    </w:p>
    <w:p w14:paraId="4A5E8424" w14:textId="77777777" w:rsidR="00C662E9" w:rsidRPr="00333D84" w:rsidRDefault="00C662E9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 թաղանթների  վրա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2700431A" w14:textId="77777777" w:rsidR="00C662E9" w:rsidRPr="00333D84" w:rsidRDefault="00597A8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1/ </w:t>
      </w:r>
      <w:r w:rsidR="00C662E9" w:rsidRPr="00333D84">
        <w:rPr>
          <w:rFonts w:ascii="Sylfaen" w:eastAsia="MS Gothic" w:hAnsi="Sylfaen" w:cs="Times New Roman"/>
          <w:sz w:val="24"/>
          <w:szCs w:val="24"/>
          <w:lang w:val="hy-AM"/>
        </w:rPr>
        <w:t>լիպիդների  և  ածխաջրերի  սինթեզ</w:t>
      </w:r>
    </w:p>
    <w:p w14:paraId="501B171C" w14:textId="77777777" w:rsidR="00C662E9" w:rsidRPr="00333D84" w:rsidRDefault="00597A8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2/ </w:t>
      </w:r>
      <w:r w:rsidR="00C662E9" w:rsidRPr="00333D84">
        <w:rPr>
          <w:rFonts w:ascii="Sylfaen" w:eastAsia="MS Gothic" w:hAnsi="Sylfaen" w:cs="Times New Roman"/>
          <w:sz w:val="24"/>
          <w:szCs w:val="24"/>
          <w:lang w:val="hy-AM"/>
        </w:rPr>
        <w:t>սպիտակուցների  և  լիպիդների  սինթեզ</w:t>
      </w:r>
    </w:p>
    <w:p w14:paraId="3A525EC5" w14:textId="77777777" w:rsidR="00C662E9" w:rsidRPr="00333D84" w:rsidRDefault="00597A8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3/ </w:t>
      </w:r>
      <w:r w:rsidR="00C662E9" w:rsidRPr="00333D84">
        <w:rPr>
          <w:rFonts w:ascii="Sylfaen" w:eastAsia="MS Gothic" w:hAnsi="Sylfaen" w:cs="Times New Roman"/>
          <w:sz w:val="24"/>
          <w:szCs w:val="24"/>
          <w:lang w:val="hy-AM"/>
        </w:rPr>
        <w:t>սպիտակուցների  և  ածխաջրերի  սինթեզ</w:t>
      </w:r>
    </w:p>
    <w:p w14:paraId="050A7DFE" w14:textId="77777777" w:rsidR="00597A8F" w:rsidRPr="00333D84" w:rsidRDefault="00597A8F" w:rsidP="00597A8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4/ սպիտակուցների  և  վիտամինների  սինթեզ</w:t>
      </w:r>
    </w:p>
    <w:p w14:paraId="7E902541" w14:textId="77777777" w:rsidR="00C662E9" w:rsidRPr="00333D84" w:rsidRDefault="00C662E9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41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="00EA623D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Ե</w:t>
      </w:r>
      <w:r w:rsidR="00A16943" w:rsidRPr="00333D84">
        <w:rPr>
          <w:rFonts w:ascii="Sylfaen" w:eastAsia="MS Gothic" w:hAnsi="Sylfaen" w:cs="Times New Roman"/>
          <w:sz w:val="24"/>
          <w:szCs w:val="24"/>
          <w:lang w:val="hy-AM"/>
        </w:rPr>
        <w:t>՞</w:t>
      </w:r>
      <w:r w:rsidR="00EA623D" w:rsidRPr="00333D84">
        <w:rPr>
          <w:rFonts w:ascii="Sylfaen" w:eastAsia="MS Gothic" w:hAnsi="Sylfaen" w:cs="Times New Roman"/>
          <w:sz w:val="24"/>
          <w:szCs w:val="24"/>
          <w:lang w:val="hy-AM"/>
        </w:rPr>
        <w:t>րբ  է  տեղի  ունենում  դուստր  քրոմոսոմների  տարամիտում  դեպի  բջջի</w:t>
      </w:r>
    </w:p>
    <w:p w14:paraId="7AF2205A" w14:textId="77777777" w:rsidR="00EA623D" w:rsidRPr="00333D84" w:rsidRDefault="00EA623D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   բևեռներ  միտոզի  ժամանակ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35D012B5" w14:textId="77777777" w:rsidR="00597A8F" w:rsidRPr="00333D84" w:rsidRDefault="00EA623D" w:rsidP="00597A8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</w:t>
      </w:r>
      <w:r w:rsidR="00597A8F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1/ անաֆազի  ընթացքում</w:t>
      </w:r>
    </w:p>
    <w:p w14:paraId="0A6A86E5" w14:textId="77777777" w:rsidR="00EA623D" w:rsidRPr="00333D84" w:rsidRDefault="00597A8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  2/ </w:t>
      </w:r>
      <w:r w:rsidR="00EA623D" w:rsidRPr="00333D84">
        <w:rPr>
          <w:rFonts w:ascii="Sylfaen" w:eastAsia="MS Gothic" w:hAnsi="Sylfaen" w:cs="Times New Roman"/>
          <w:sz w:val="24"/>
          <w:szCs w:val="24"/>
          <w:lang w:val="hy-AM"/>
        </w:rPr>
        <w:t>մետաֆազի  ընթացքում</w:t>
      </w:r>
    </w:p>
    <w:p w14:paraId="33C5AA34" w14:textId="77777777" w:rsidR="00EA623D" w:rsidRPr="00333D84" w:rsidRDefault="00597A8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  3/ </w:t>
      </w:r>
      <w:r w:rsidR="00EA623D" w:rsidRPr="00333D84">
        <w:rPr>
          <w:rFonts w:ascii="Sylfaen" w:eastAsia="MS Gothic" w:hAnsi="Sylfaen" w:cs="Times New Roman"/>
          <w:sz w:val="24"/>
          <w:szCs w:val="24"/>
          <w:lang w:val="hy-AM"/>
        </w:rPr>
        <w:t>պրոֆազի  ընթացքում</w:t>
      </w:r>
    </w:p>
    <w:p w14:paraId="411F4A68" w14:textId="77777777" w:rsidR="00EA623D" w:rsidRPr="00333D84" w:rsidRDefault="00EA623D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</w:t>
      </w:r>
      <w:r w:rsidR="00597A8F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4</w:t>
      </w:r>
      <w:r w:rsidR="00597A8F" w:rsidRPr="00333D84">
        <w:rPr>
          <w:rFonts w:ascii="Sylfaen" w:eastAsia="MS Gothic" w:hAnsi="Sylfaen" w:cs="Times New Roman"/>
          <w:sz w:val="24"/>
          <w:szCs w:val="24"/>
          <w:lang w:val="hy-AM"/>
        </w:rPr>
        <w:t>/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թելոֆազի  ընթացքում</w:t>
      </w:r>
    </w:p>
    <w:p w14:paraId="6876567D" w14:textId="77777777" w:rsidR="00EA623D" w:rsidRPr="00333D84" w:rsidRDefault="00EA623D" w:rsidP="00590FEB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42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="00590FEB" w:rsidRPr="00333D84">
        <w:rPr>
          <w:rFonts w:ascii="Sylfaen" w:eastAsia="MS Gothic" w:hAnsi="Sylfaen" w:cs="Times New Roman"/>
          <w:sz w:val="24"/>
          <w:szCs w:val="24"/>
          <w:lang w:val="hy-AM"/>
        </w:rPr>
        <w:t>Ո՞ր  օրգանիզմները  չեն  մտնում  պոպուլյացիայի  կազմի  մեջ</w:t>
      </w:r>
      <w:r w:rsidR="00590FEB"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1EE0EA08" w14:textId="77777777" w:rsidR="00590FEB" w:rsidRPr="00333D84" w:rsidRDefault="00590FEB" w:rsidP="00590FEB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   1/նույն  տեսակի  </w:t>
      </w:r>
    </w:p>
    <w:p w14:paraId="357EE89C" w14:textId="77777777" w:rsidR="00834E45" w:rsidRPr="00333D84" w:rsidRDefault="00834E45" w:rsidP="00834E45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    2/ տարբեր  սեռերի</w:t>
      </w:r>
    </w:p>
    <w:p w14:paraId="60AE68E2" w14:textId="77777777" w:rsidR="00590FEB" w:rsidRPr="00333D84" w:rsidRDefault="00834E45" w:rsidP="00590FEB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    3</w:t>
      </w:r>
      <w:r w:rsidR="00590FEB" w:rsidRPr="00333D84">
        <w:rPr>
          <w:rFonts w:ascii="Sylfaen" w:eastAsia="MS Gothic" w:hAnsi="Sylfaen" w:cs="Times New Roman"/>
          <w:sz w:val="24"/>
          <w:szCs w:val="24"/>
          <w:lang w:val="hy-AM"/>
        </w:rPr>
        <w:t>/տարբեր  տեսակների</w:t>
      </w:r>
    </w:p>
    <w:p w14:paraId="1DFA997E" w14:textId="77777777" w:rsidR="00590FEB" w:rsidRPr="00333D84" w:rsidRDefault="00590FEB" w:rsidP="00590FEB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    4/ տարբեր  տարիքային  խմբերի</w:t>
      </w:r>
    </w:p>
    <w:p w14:paraId="31DF4620" w14:textId="77777777" w:rsidR="002978CD" w:rsidRPr="00333D84" w:rsidRDefault="002978CD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lastRenderedPageBreak/>
        <w:t>43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Ի</w:t>
      </w:r>
      <w:r w:rsidR="00A16943" w:rsidRPr="00333D84">
        <w:rPr>
          <w:rFonts w:ascii="Sylfaen" w:eastAsia="MS Gothic" w:hAnsi="Sylfaen" w:cs="Times New Roman"/>
          <w:sz w:val="24"/>
          <w:szCs w:val="24"/>
          <w:lang w:val="hy-AM"/>
        </w:rPr>
        <w:t>՞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նչ է տեղի  ունենում  միտոզի  պրոֆազում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5D91FAD0" w14:textId="77777777" w:rsidR="002978CD" w:rsidRPr="00333D84" w:rsidRDefault="002978CD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1</w:t>
      </w:r>
      <w:r w:rsidR="00B278D9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/ 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քրոմոսոմներն  ապապարուրվում  են  և  հաստանում</w:t>
      </w:r>
    </w:p>
    <w:p w14:paraId="444FD873" w14:textId="77777777" w:rsidR="002978CD" w:rsidRPr="00333D84" w:rsidRDefault="00B278D9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2/ </w:t>
      </w:r>
      <w:r w:rsidR="002978CD" w:rsidRPr="00333D84">
        <w:rPr>
          <w:rFonts w:ascii="Sylfaen" w:eastAsia="MS Gothic" w:hAnsi="Sylfaen" w:cs="Times New Roman"/>
          <w:sz w:val="24"/>
          <w:szCs w:val="24"/>
          <w:lang w:val="hy-AM"/>
        </w:rPr>
        <w:t>քրոմոսոմները  բարակում  և  երկարում  են</w:t>
      </w:r>
    </w:p>
    <w:p w14:paraId="462F9A47" w14:textId="77777777" w:rsidR="002978CD" w:rsidRPr="00333D84" w:rsidRDefault="00B278D9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3/ </w:t>
      </w:r>
      <w:r w:rsidR="002978CD" w:rsidRPr="00333D84">
        <w:rPr>
          <w:rFonts w:ascii="Sylfaen" w:eastAsia="MS Gothic" w:hAnsi="Sylfaen" w:cs="Times New Roman"/>
          <w:sz w:val="24"/>
          <w:szCs w:val="24"/>
          <w:lang w:val="hy-AM"/>
        </w:rPr>
        <w:t>քրոմոսոմներն  անհետանում  են</w:t>
      </w:r>
    </w:p>
    <w:p w14:paraId="2B3E8237" w14:textId="77777777" w:rsidR="00B278D9" w:rsidRPr="00333D84" w:rsidRDefault="00B278D9" w:rsidP="00B278D9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4/ քրոմոսոմները  պարուրվում, կարճանում  և հաստանում են</w:t>
      </w:r>
    </w:p>
    <w:p w14:paraId="18164B74" w14:textId="77777777" w:rsidR="002978CD" w:rsidRPr="00333D84" w:rsidRDefault="002978CD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44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Ինչպե</w:t>
      </w:r>
      <w:r w:rsidR="00A16943" w:rsidRPr="00333D84">
        <w:rPr>
          <w:rFonts w:ascii="Sylfaen" w:eastAsia="MS Gothic" w:hAnsi="Sylfaen" w:cs="Times New Roman"/>
          <w:sz w:val="24"/>
          <w:szCs w:val="24"/>
          <w:lang w:val="hy-AM"/>
        </w:rPr>
        <w:t>՞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ս  են  կիսվում  սեռական  բջիջները</w:t>
      </w:r>
      <w:r w:rsidR="005320DD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բազմացման  գոտում</w:t>
      </w:r>
      <w:r w:rsidR="005320DD"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2A5961F5" w14:textId="77777777" w:rsidR="00B278D9" w:rsidRPr="00333D84" w:rsidRDefault="005320DD" w:rsidP="00B278D9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</w:t>
      </w:r>
      <w:r w:rsidR="00B278D9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1/միայն  մեյոզով</w:t>
      </w:r>
    </w:p>
    <w:p w14:paraId="420FAC0D" w14:textId="77777777" w:rsidR="005320DD" w:rsidRPr="00333D84" w:rsidRDefault="00B278D9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  2/</w:t>
      </w:r>
      <w:r w:rsidR="005320DD" w:rsidRPr="00333D84">
        <w:rPr>
          <w:rFonts w:ascii="Sylfaen" w:eastAsia="MS Gothic" w:hAnsi="Sylfaen" w:cs="Times New Roman"/>
          <w:sz w:val="24"/>
          <w:szCs w:val="24"/>
          <w:lang w:val="hy-AM"/>
        </w:rPr>
        <w:t>միայն  միտոզով</w:t>
      </w:r>
    </w:p>
    <w:p w14:paraId="6E484377" w14:textId="77777777" w:rsidR="005320DD" w:rsidRPr="00333D84" w:rsidRDefault="005320DD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</w:t>
      </w:r>
      <w:r w:rsidR="00B278D9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3</w:t>
      </w:r>
      <w:r w:rsidR="00B278D9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/ 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և միտոզով, և մեյոզով</w:t>
      </w:r>
    </w:p>
    <w:p w14:paraId="655116C7" w14:textId="77777777" w:rsidR="005320DD" w:rsidRPr="00333D84" w:rsidRDefault="005320DD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</w:t>
      </w:r>
      <w:r w:rsidR="00B278D9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4</w:t>
      </w:r>
      <w:r w:rsidR="00B278D9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/ 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սկզբում  մեյոզով, այնուհետև՝ միտոզով</w:t>
      </w:r>
    </w:p>
    <w:p w14:paraId="72E3B585" w14:textId="77777777" w:rsidR="005320DD" w:rsidRPr="00333D84" w:rsidRDefault="005320DD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45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Ի</w:t>
      </w:r>
      <w:r w:rsidR="00A16943" w:rsidRPr="00333D84">
        <w:rPr>
          <w:rFonts w:ascii="Sylfaen" w:eastAsia="MS Gothic" w:hAnsi="Sylfaen" w:cs="Times New Roman"/>
          <w:sz w:val="24"/>
          <w:szCs w:val="24"/>
          <w:lang w:val="hy-AM"/>
        </w:rPr>
        <w:t>՞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նչ  են  հաշվի  առնում  միահիբրիդային</w:t>
      </w:r>
      <w:r w:rsidR="001F4632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խաչասերման  ժամանակ</w:t>
      </w:r>
      <w:r w:rsidR="001F4632"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24B7985E" w14:textId="77777777" w:rsidR="00B278D9" w:rsidRPr="00333D84" w:rsidRDefault="001F4632" w:rsidP="00B278D9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</w:t>
      </w:r>
      <w:r w:rsidR="00B278D9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</w:t>
      </w:r>
      <w:r w:rsidR="00B278D9" w:rsidRPr="00333D84">
        <w:rPr>
          <w:rFonts w:ascii="Sylfaen" w:eastAsia="MS Gothic" w:hAnsi="Sylfaen" w:cs="Times New Roman"/>
          <w:sz w:val="24"/>
          <w:szCs w:val="24"/>
          <w:lang w:val="hy-AM"/>
        </w:rPr>
        <w:t>1/ երկու  ոչ  հակադիր  հատկանիշներ</w:t>
      </w:r>
    </w:p>
    <w:p w14:paraId="325D1B1A" w14:textId="77777777" w:rsidR="00B278D9" w:rsidRPr="00333D84" w:rsidRDefault="00B278D9">
      <w:pPr>
        <w:rPr>
          <w:rFonts w:ascii="Sylfaen" w:eastAsia="MS Gothic" w:hAnsi="Sylfaen" w:cs="Times New Roman"/>
          <w:sz w:val="24"/>
          <w:szCs w:val="24"/>
          <w:lang w:val="hy-AM"/>
        </w:rPr>
      </w:pPr>
    </w:p>
    <w:p w14:paraId="38E57CD4" w14:textId="77777777" w:rsidR="001F4632" w:rsidRPr="00333D84" w:rsidRDefault="00B278D9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2/ </w:t>
      </w:r>
      <w:r w:rsidR="001F4632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երկու  զույգ  </w:t>
      </w:r>
      <w:r w:rsidR="00847F8C" w:rsidRPr="00333D84">
        <w:rPr>
          <w:rFonts w:ascii="Sylfaen" w:eastAsia="MS Gothic" w:hAnsi="Sylfaen" w:cs="Times New Roman"/>
          <w:sz w:val="24"/>
          <w:szCs w:val="24"/>
          <w:lang w:val="hy-AM"/>
        </w:rPr>
        <w:t>հակադիր  հատկանիշներ</w:t>
      </w:r>
    </w:p>
    <w:p w14:paraId="56F29653" w14:textId="77777777" w:rsidR="00847F8C" w:rsidRPr="00333D84" w:rsidRDefault="00B278D9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3/ </w:t>
      </w:r>
      <w:r w:rsidR="00847F8C" w:rsidRPr="00333D84">
        <w:rPr>
          <w:rFonts w:ascii="Sylfaen" w:eastAsia="MS Gothic" w:hAnsi="Sylfaen" w:cs="Times New Roman"/>
          <w:sz w:val="24"/>
          <w:szCs w:val="24"/>
          <w:lang w:val="hy-AM"/>
        </w:rPr>
        <w:t>մեկ  զույգ  հակադիր  հատկանիշներ</w:t>
      </w:r>
    </w:p>
    <w:p w14:paraId="337DC8AB" w14:textId="77777777" w:rsidR="00847F8C" w:rsidRPr="00333D84" w:rsidRDefault="00B278D9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4/ </w:t>
      </w:r>
      <w:r w:rsidR="00847F8C" w:rsidRPr="00333D84">
        <w:rPr>
          <w:rFonts w:ascii="Sylfaen" w:eastAsia="MS Gothic" w:hAnsi="Sylfaen" w:cs="Times New Roman"/>
          <w:sz w:val="24"/>
          <w:szCs w:val="24"/>
          <w:lang w:val="hy-AM"/>
        </w:rPr>
        <w:t>չորս  զույգ  հակադիր  հատկանիշներ</w:t>
      </w:r>
    </w:p>
    <w:p w14:paraId="7B880BC7" w14:textId="77777777" w:rsidR="00847F8C" w:rsidRPr="00333D84" w:rsidRDefault="00847F8C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46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Ի</w:t>
      </w:r>
      <w:r w:rsidR="00A16943" w:rsidRPr="00333D84">
        <w:rPr>
          <w:rFonts w:ascii="Sylfaen" w:eastAsia="MS Gothic" w:hAnsi="Sylfaen" w:cs="Times New Roman"/>
          <w:sz w:val="24"/>
          <w:szCs w:val="24"/>
          <w:lang w:val="hy-AM"/>
        </w:rPr>
        <w:t>՞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նչ  արդյունք  է ստացվում  հետերոզիգոտ  առանձնյակների  միահիբրիդ</w:t>
      </w:r>
    </w:p>
    <w:p w14:paraId="2D38D252" w14:textId="77777777" w:rsidR="00847F8C" w:rsidRPr="00333D84" w:rsidRDefault="00847F8C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 խաչասերման՝  ալելների  միջև  լրիվ  դոմինանտության  դեպքում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77E96588" w14:textId="77777777" w:rsidR="00B278D9" w:rsidRPr="00333D84" w:rsidRDefault="00847F8C" w:rsidP="00B278D9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</w:t>
      </w:r>
      <w:r w:rsidR="00B278D9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1/ ըստ գենոտիպի  1։1  ճեղքավորում</w:t>
      </w:r>
    </w:p>
    <w:p w14:paraId="4FE91920" w14:textId="77777777" w:rsidR="00847F8C" w:rsidRPr="00333D84" w:rsidRDefault="00B278D9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     2/</w:t>
      </w:r>
      <w:r w:rsidR="00847F8C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ըստ  գենոտիպի՝  3։1 ճեղքավորում</w:t>
      </w:r>
    </w:p>
    <w:p w14:paraId="3C75D13E" w14:textId="77777777" w:rsidR="00847F8C" w:rsidRPr="00333D84" w:rsidRDefault="00847F8C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</w:t>
      </w:r>
      <w:r w:rsidR="00B278D9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3/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ըստ  ֆենոտիպի՝  3։ </w:t>
      </w:r>
      <w:r w:rsidR="00BC0340" w:rsidRPr="00333D84">
        <w:rPr>
          <w:rFonts w:ascii="Sylfaen" w:eastAsia="MS Gothic" w:hAnsi="Sylfaen" w:cs="Times New Roman"/>
          <w:sz w:val="24"/>
          <w:szCs w:val="24"/>
          <w:lang w:val="hy-AM"/>
        </w:rPr>
        <w:t>1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ճեղքավորում</w:t>
      </w:r>
    </w:p>
    <w:p w14:paraId="0EE91197" w14:textId="77777777" w:rsidR="00847F8C" w:rsidRPr="00333D84" w:rsidRDefault="00847F8C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</w:t>
      </w:r>
      <w:r w:rsidR="00B278D9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4/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ըստ  ֆենոտիպի՝ 1։2։1  ճեղքավորում</w:t>
      </w:r>
    </w:p>
    <w:p w14:paraId="1E548E12" w14:textId="77777777" w:rsidR="009D3A5B" w:rsidRPr="00333D84" w:rsidRDefault="009D3A5B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47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Ի</w:t>
      </w:r>
      <w:r w:rsidR="00A16943" w:rsidRPr="00333D84">
        <w:rPr>
          <w:rFonts w:ascii="Sylfaen" w:eastAsia="MS Gothic" w:hAnsi="Sylfaen" w:cs="Times New Roman"/>
          <w:sz w:val="24"/>
          <w:szCs w:val="24"/>
          <w:lang w:val="hy-AM"/>
        </w:rPr>
        <w:t>՞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նչ  է  իրենից ներկայացնում  օրգանիզմի  արտաքին և ներքին</w:t>
      </w:r>
    </w:p>
    <w:p w14:paraId="2CDB1591" w14:textId="77777777" w:rsidR="009D3A5B" w:rsidRPr="00333D84" w:rsidRDefault="009D3A5B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 հատկանիշների  ամբողջությունը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6BD72B06" w14:textId="77777777" w:rsidR="00632DBF" w:rsidRPr="00333D84" w:rsidRDefault="009D3A5B" w:rsidP="00632DB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lastRenderedPageBreak/>
        <w:t xml:space="preserve">  </w:t>
      </w:r>
      <w:r w:rsidR="00632DBF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</w:t>
      </w:r>
      <w:r w:rsidR="00632DBF" w:rsidRPr="00333D84">
        <w:rPr>
          <w:rFonts w:ascii="Sylfaen" w:eastAsia="MS Gothic" w:hAnsi="Sylfaen" w:cs="Times New Roman"/>
          <w:sz w:val="24"/>
          <w:szCs w:val="24"/>
          <w:lang w:val="hy-AM"/>
        </w:rPr>
        <w:t>1/ ֆենոտիպ</w:t>
      </w:r>
    </w:p>
    <w:p w14:paraId="389A6CBB" w14:textId="77777777" w:rsidR="009D3A5B" w:rsidRPr="00333D84" w:rsidRDefault="00632DB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  2/ </w:t>
      </w:r>
      <w:r w:rsidR="009D3A5B" w:rsidRPr="00333D84">
        <w:rPr>
          <w:rFonts w:ascii="Sylfaen" w:eastAsia="MS Gothic" w:hAnsi="Sylfaen" w:cs="Times New Roman"/>
          <w:sz w:val="24"/>
          <w:szCs w:val="24"/>
          <w:lang w:val="hy-AM"/>
        </w:rPr>
        <w:t>գենոտիպ</w:t>
      </w:r>
    </w:p>
    <w:p w14:paraId="174A1CF9" w14:textId="77777777" w:rsidR="009D3A5B" w:rsidRPr="00333D84" w:rsidRDefault="009D3A5B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 3</w:t>
      </w:r>
      <w:r w:rsidR="00632DBF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/ 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գենոֆոնդ</w:t>
      </w:r>
    </w:p>
    <w:p w14:paraId="11464A89" w14:textId="77777777" w:rsidR="009D3A5B" w:rsidRPr="00333D84" w:rsidRDefault="009D3A5B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 4</w:t>
      </w:r>
      <w:r w:rsidR="00632DBF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/ 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ռեակցիայի  նորմա</w:t>
      </w:r>
    </w:p>
    <w:p w14:paraId="50A62796" w14:textId="77777777" w:rsidR="00590FEB" w:rsidRPr="00333D84" w:rsidRDefault="009D3A5B" w:rsidP="00632DB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48</w:t>
      </w:r>
      <w:r w:rsidR="00632DBF"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="00632DBF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Ո՞րն  է պլաստիկ  փոխանակության  գործընթացի  օրինակ</w:t>
      </w:r>
      <w:r w:rsidR="00632DBF"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114979B7" w14:textId="77777777" w:rsidR="00632DBF" w:rsidRPr="00333D84" w:rsidRDefault="00632DBF" w:rsidP="00632DB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  1/ սպիտակուցների  քայքայումը</w:t>
      </w:r>
    </w:p>
    <w:p w14:paraId="4ACF1B40" w14:textId="77777777" w:rsidR="00632DBF" w:rsidRPr="00333D84" w:rsidRDefault="00632DBF" w:rsidP="00632DB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  2/ ածխաջրերի  օքսիդացումը</w:t>
      </w:r>
    </w:p>
    <w:p w14:paraId="065541D1" w14:textId="77777777" w:rsidR="00632DBF" w:rsidRPr="00333D84" w:rsidRDefault="00632DBF" w:rsidP="00632DB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   3/ </w:t>
      </w:r>
      <w:r w:rsidR="0012240F" w:rsidRPr="00333D84">
        <w:rPr>
          <w:rFonts w:ascii="Sylfaen" w:eastAsia="MS Gothic" w:hAnsi="Sylfaen" w:cs="Times New Roman"/>
          <w:sz w:val="24"/>
          <w:szCs w:val="24"/>
          <w:lang w:val="hy-AM"/>
        </w:rPr>
        <w:t>ֆոտոսինթեզը</w:t>
      </w:r>
    </w:p>
    <w:p w14:paraId="0FCAA10E" w14:textId="77777777" w:rsidR="0012240F" w:rsidRPr="00333D84" w:rsidRDefault="0012240F" w:rsidP="00632DBF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   4/ գլիկոլիզը</w:t>
      </w:r>
    </w:p>
    <w:p w14:paraId="6B915D6A" w14:textId="77777777" w:rsidR="00840433" w:rsidRPr="00333D84" w:rsidRDefault="006C6086" w:rsidP="00840433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49</w:t>
      </w:r>
      <w:r w:rsidR="00840433"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="00840433"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Որո՞նք  են  ալելային  գեները</w:t>
      </w:r>
      <w:r w:rsidR="00840433"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42B9A8B7" w14:textId="77777777" w:rsidR="00840433" w:rsidRPr="00333D84" w:rsidRDefault="00840433" w:rsidP="00840433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    1/ հոմոլոգ քրոմոսոմների  միևնույն  լոկուսում  դասավորված  և միևնույն    հատկանիշի զարգացումը  պայմանավորող  գեները</w:t>
      </w:r>
    </w:p>
    <w:p w14:paraId="678A3C09" w14:textId="77777777" w:rsidR="00840433" w:rsidRPr="00333D84" w:rsidRDefault="00840433" w:rsidP="00840433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    2/ տարբեր  քրոմոսոմներում  հաջորդաբար  դասավորված  գեները</w:t>
      </w:r>
    </w:p>
    <w:p w14:paraId="3D2E1104" w14:textId="77777777" w:rsidR="00840433" w:rsidRPr="00333D84" w:rsidRDefault="00840433" w:rsidP="00840433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  3/հոմոլոգ  քրոմոսոմների տարբեր  լոկուսներում  դասավորված  գեները</w:t>
      </w:r>
    </w:p>
    <w:p w14:paraId="2B4FA7F0" w14:textId="77777777" w:rsidR="00840433" w:rsidRPr="00333D84" w:rsidRDefault="00840433" w:rsidP="00840433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  4/ տարբեր  օրգանիզմներում  հատկանիշի արտահայտումը  վերահսկող  գեները</w:t>
      </w:r>
    </w:p>
    <w:p w14:paraId="29EA61BA" w14:textId="77777777" w:rsidR="006C6086" w:rsidRPr="00333D84" w:rsidRDefault="006C608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50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="007A6142" w:rsidRPr="00333D84">
        <w:rPr>
          <w:rFonts w:ascii="Sylfaen" w:eastAsia="MS Gothic" w:hAnsi="Sylfaen" w:cs="Times New Roman"/>
          <w:sz w:val="24"/>
          <w:szCs w:val="24"/>
          <w:lang w:val="hy-AM"/>
        </w:rPr>
        <w:t>Ի</w:t>
      </w:r>
      <w:r w:rsidR="00A16943" w:rsidRPr="00333D84">
        <w:rPr>
          <w:rFonts w:ascii="Sylfaen" w:eastAsia="MS Gothic" w:hAnsi="Sylfaen" w:cs="Times New Roman"/>
          <w:sz w:val="24"/>
          <w:szCs w:val="24"/>
          <w:lang w:val="hy-AM"/>
        </w:rPr>
        <w:t>՞</w:t>
      </w:r>
      <w:r w:rsidR="007A6142" w:rsidRPr="00333D84">
        <w:rPr>
          <w:rFonts w:ascii="Sylfaen" w:eastAsia="MS Gothic" w:hAnsi="Sylfaen" w:cs="Times New Roman"/>
          <w:sz w:val="24"/>
          <w:szCs w:val="24"/>
          <w:lang w:val="hy-AM"/>
        </w:rPr>
        <w:t>նչ է ռեակցիայի  նորման</w:t>
      </w:r>
      <w:r w:rsidR="007A6142"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1FB3F79C" w14:textId="77777777" w:rsidR="007A6142" w:rsidRPr="00333D84" w:rsidRDefault="007A6142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1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տարվա  ընթացքում  ջերմաստիճանի փոփոխության  սահմանները</w:t>
      </w:r>
    </w:p>
    <w:p w14:paraId="562EE9BF" w14:textId="77777777" w:rsidR="007A6142" w:rsidRPr="00333D84" w:rsidRDefault="007A6142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2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տվյալ  գենի  որոշակի հատվածի  փոփոխության  չափը</w:t>
      </w:r>
    </w:p>
    <w:p w14:paraId="60CA2890" w14:textId="77777777" w:rsidR="007A6142" w:rsidRPr="00333D84" w:rsidRDefault="007A6142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3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>հատկանիշի  մուտացիոն  փոփոխականության  սահմանները</w:t>
      </w:r>
    </w:p>
    <w:p w14:paraId="468316E5" w14:textId="77777777" w:rsidR="00DF1D2E" w:rsidRPr="00AA7A6C" w:rsidRDefault="007A6142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      4</w:t>
      </w:r>
      <w:r w:rsidRPr="00333D84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333D84">
        <w:rPr>
          <w:rFonts w:ascii="Sylfaen" w:eastAsia="MS Gothic" w:hAnsi="Sylfaen" w:cs="Times New Roman"/>
          <w:sz w:val="24"/>
          <w:szCs w:val="24"/>
          <w:lang w:val="hy-AM"/>
        </w:rPr>
        <w:t xml:space="preserve">հատկանիշի  մոդիֆիկացիոն  փոփոխականության  </w:t>
      </w:r>
      <w:r w:rsidR="00C80D01" w:rsidRPr="00333D84">
        <w:rPr>
          <w:rFonts w:ascii="Sylfaen" w:eastAsia="MS Gothic" w:hAnsi="Sylfaen" w:cs="Times New Roman"/>
          <w:sz w:val="24"/>
          <w:szCs w:val="24"/>
          <w:lang w:val="hy-AM"/>
        </w:rPr>
        <w:t>սահմանները</w:t>
      </w:r>
    </w:p>
    <w:p w14:paraId="2E122F53" w14:textId="77777777" w:rsidR="00C80D01" w:rsidRPr="00AA7A6C" w:rsidRDefault="00C80D01">
      <w:pPr>
        <w:rPr>
          <w:rFonts w:ascii="Sylfaen" w:eastAsia="MS Gothic" w:hAnsi="Sylfaen" w:cs="Times New Roman"/>
          <w:sz w:val="24"/>
          <w:szCs w:val="24"/>
          <w:lang w:val="hy-AM"/>
        </w:rPr>
      </w:pPr>
    </w:p>
    <w:p w14:paraId="0AAE5EB8" w14:textId="77777777" w:rsidR="00815CB9" w:rsidRPr="00AA7A6C" w:rsidRDefault="00C80D01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AA7A6C">
        <w:rPr>
          <w:rFonts w:ascii="Sylfaen" w:eastAsia="MS Gothic" w:hAnsi="Sylfaen" w:cs="Times New Roman"/>
          <w:sz w:val="24"/>
          <w:szCs w:val="24"/>
          <w:lang w:val="hy-AM"/>
        </w:rPr>
        <w:t xml:space="preserve">           </w:t>
      </w:r>
    </w:p>
    <w:p w14:paraId="5E746AF8" w14:textId="77777777" w:rsidR="00815CB9" w:rsidRPr="00AA7A6C" w:rsidRDefault="00815CB9">
      <w:pPr>
        <w:rPr>
          <w:rFonts w:ascii="Sylfaen" w:eastAsia="MS Gothic" w:hAnsi="Sylfaen" w:cs="Times New Roman"/>
          <w:sz w:val="24"/>
          <w:szCs w:val="24"/>
          <w:lang w:val="hy-AM"/>
        </w:rPr>
      </w:pPr>
    </w:p>
    <w:p w14:paraId="333899CA" w14:textId="77777777" w:rsidR="00815CB9" w:rsidRPr="00AA7A6C" w:rsidRDefault="00815CB9">
      <w:pPr>
        <w:rPr>
          <w:rFonts w:ascii="Sylfaen" w:eastAsia="MS Gothic" w:hAnsi="Sylfaen" w:cs="Times New Roman"/>
          <w:sz w:val="24"/>
          <w:szCs w:val="24"/>
          <w:lang w:val="hy-AM"/>
        </w:rPr>
      </w:pPr>
    </w:p>
    <w:p w14:paraId="1D70B13A" w14:textId="77777777" w:rsidR="00815CB9" w:rsidRPr="00AA7A6C" w:rsidRDefault="00C80D01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AA7A6C">
        <w:rPr>
          <w:rFonts w:ascii="Sylfaen" w:eastAsia="MS Gothic" w:hAnsi="Sylfaen" w:cs="Times New Roman"/>
          <w:sz w:val="24"/>
          <w:szCs w:val="24"/>
          <w:lang w:val="hy-AM"/>
        </w:rPr>
        <w:t xml:space="preserve">  </w:t>
      </w:r>
    </w:p>
    <w:p w14:paraId="074BC58E" w14:textId="77777777" w:rsidR="00815CB9" w:rsidRPr="00AA7A6C" w:rsidRDefault="00815CB9">
      <w:pPr>
        <w:rPr>
          <w:rFonts w:ascii="Sylfaen" w:eastAsia="MS Gothic" w:hAnsi="Sylfaen" w:cs="Times New Roman"/>
          <w:sz w:val="24"/>
          <w:szCs w:val="24"/>
          <w:lang w:val="hy-AM"/>
        </w:rPr>
      </w:pPr>
    </w:p>
    <w:p w14:paraId="00E69701" w14:textId="77777777" w:rsidR="00815CB9" w:rsidRPr="00AA7A6C" w:rsidRDefault="00815CB9">
      <w:pPr>
        <w:rPr>
          <w:rFonts w:ascii="Sylfaen" w:eastAsia="MS Gothic" w:hAnsi="Sylfaen" w:cs="Times New Roman"/>
          <w:sz w:val="24"/>
          <w:szCs w:val="24"/>
          <w:lang w:val="hy-AM"/>
        </w:rPr>
      </w:pPr>
    </w:p>
    <w:p w14:paraId="293BC09B" w14:textId="77777777" w:rsidR="00815CB9" w:rsidRDefault="00815CB9">
      <w:pPr>
        <w:rPr>
          <w:rFonts w:ascii="Sylfaen" w:eastAsia="MS Gothic" w:hAnsi="Sylfaen" w:cs="Times New Roman"/>
          <w:sz w:val="24"/>
          <w:szCs w:val="24"/>
          <w:lang w:val="hy-AM"/>
        </w:rPr>
      </w:pPr>
    </w:p>
    <w:p w14:paraId="7458B979" w14:textId="77777777" w:rsidR="00815CB9" w:rsidRDefault="00815CB9">
      <w:pPr>
        <w:rPr>
          <w:rFonts w:ascii="Sylfaen" w:eastAsia="MS Gothic" w:hAnsi="Sylfaen" w:cs="Times New Roman"/>
          <w:sz w:val="24"/>
          <w:szCs w:val="24"/>
          <w:lang w:val="hy-AM"/>
        </w:rPr>
      </w:pPr>
    </w:p>
    <w:p w14:paraId="0AD04106" w14:textId="77777777" w:rsidR="00815CB9" w:rsidRDefault="00815CB9">
      <w:pPr>
        <w:rPr>
          <w:rFonts w:ascii="Sylfaen" w:eastAsia="MS Gothic" w:hAnsi="Sylfaen" w:cs="Times New Roman"/>
          <w:sz w:val="24"/>
          <w:szCs w:val="24"/>
          <w:lang w:val="hy-AM"/>
        </w:rPr>
      </w:pPr>
    </w:p>
    <w:p w14:paraId="725B27D1" w14:textId="77777777" w:rsidR="00815CB9" w:rsidRDefault="00815CB9">
      <w:pPr>
        <w:rPr>
          <w:rFonts w:ascii="Sylfaen" w:eastAsia="MS Gothic" w:hAnsi="Sylfaen" w:cs="Times New Roman"/>
          <w:sz w:val="24"/>
          <w:szCs w:val="24"/>
          <w:lang w:val="hy-AM"/>
        </w:rPr>
      </w:pPr>
    </w:p>
    <w:p w14:paraId="2E137650" w14:textId="77777777" w:rsidR="00815CB9" w:rsidRDefault="00815CB9">
      <w:pPr>
        <w:rPr>
          <w:rFonts w:ascii="Sylfaen" w:eastAsia="MS Gothic" w:hAnsi="Sylfaen" w:cs="Times New Roman"/>
          <w:sz w:val="24"/>
          <w:szCs w:val="24"/>
          <w:lang w:val="hy-AM"/>
        </w:rPr>
      </w:pPr>
    </w:p>
    <w:p w14:paraId="3BAE986E" w14:textId="77777777" w:rsidR="00815CB9" w:rsidRDefault="00815CB9">
      <w:pPr>
        <w:rPr>
          <w:rFonts w:ascii="Sylfaen" w:eastAsia="MS Gothic" w:hAnsi="Sylfaen" w:cs="Times New Roman"/>
          <w:sz w:val="24"/>
          <w:szCs w:val="24"/>
          <w:lang w:val="hy-AM"/>
        </w:rPr>
      </w:pPr>
    </w:p>
    <w:p w14:paraId="341A84BC" w14:textId="77777777" w:rsidR="00815CB9" w:rsidRDefault="00815CB9">
      <w:pPr>
        <w:rPr>
          <w:rFonts w:ascii="Sylfaen" w:eastAsia="MS Gothic" w:hAnsi="Sylfaen" w:cs="Times New Roman"/>
          <w:sz w:val="24"/>
          <w:szCs w:val="24"/>
          <w:lang w:val="hy-AM"/>
        </w:rPr>
      </w:pPr>
    </w:p>
    <w:p w14:paraId="7862F2CA" w14:textId="77777777" w:rsidR="00815CB9" w:rsidRDefault="00815CB9">
      <w:pPr>
        <w:rPr>
          <w:rFonts w:ascii="Sylfaen" w:eastAsia="MS Gothic" w:hAnsi="Sylfaen" w:cs="Times New Roman"/>
          <w:sz w:val="24"/>
          <w:szCs w:val="24"/>
          <w:lang w:val="hy-AM"/>
        </w:rPr>
      </w:pPr>
    </w:p>
    <w:p w14:paraId="07092F10" w14:textId="77777777" w:rsidR="00815CB9" w:rsidRDefault="00815CB9">
      <w:pPr>
        <w:rPr>
          <w:rFonts w:ascii="Sylfaen" w:eastAsia="MS Gothic" w:hAnsi="Sylfaen" w:cs="Times New Roman"/>
          <w:sz w:val="24"/>
          <w:szCs w:val="24"/>
          <w:lang w:val="hy-AM"/>
        </w:rPr>
      </w:pPr>
    </w:p>
    <w:p w14:paraId="065F4013" w14:textId="77777777" w:rsidR="00815CB9" w:rsidRDefault="00815CB9">
      <w:pPr>
        <w:rPr>
          <w:rFonts w:ascii="Sylfaen" w:eastAsia="MS Gothic" w:hAnsi="Sylfaen" w:cs="Times New Roman"/>
          <w:sz w:val="24"/>
          <w:szCs w:val="24"/>
          <w:lang w:val="hy-AM"/>
        </w:rPr>
      </w:pPr>
    </w:p>
    <w:p w14:paraId="0F29C26A" w14:textId="77777777" w:rsidR="00815CB9" w:rsidRDefault="00815CB9">
      <w:pPr>
        <w:rPr>
          <w:rFonts w:ascii="Sylfaen" w:eastAsia="MS Gothic" w:hAnsi="Sylfaen" w:cs="Times New Roman"/>
          <w:sz w:val="24"/>
          <w:szCs w:val="24"/>
          <w:lang w:val="hy-AM"/>
        </w:rPr>
      </w:pPr>
    </w:p>
    <w:p w14:paraId="5014281C" w14:textId="77777777" w:rsidR="00815CB9" w:rsidRDefault="00815CB9">
      <w:pPr>
        <w:rPr>
          <w:rFonts w:ascii="Sylfaen" w:eastAsia="MS Gothic" w:hAnsi="Sylfaen" w:cs="Times New Roman"/>
          <w:sz w:val="24"/>
          <w:szCs w:val="24"/>
          <w:lang w:val="hy-AM"/>
        </w:rPr>
      </w:pPr>
    </w:p>
    <w:p w14:paraId="30539E94" w14:textId="77777777" w:rsidR="00815CB9" w:rsidRDefault="00815CB9">
      <w:pPr>
        <w:rPr>
          <w:rFonts w:ascii="Sylfaen" w:eastAsia="MS Gothic" w:hAnsi="Sylfaen" w:cs="Times New Roman"/>
          <w:sz w:val="24"/>
          <w:szCs w:val="24"/>
          <w:lang w:val="hy-AM"/>
        </w:rPr>
      </w:pPr>
    </w:p>
    <w:p w14:paraId="12F75688" w14:textId="77777777" w:rsidR="00815CB9" w:rsidRDefault="00815CB9">
      <w:pPr>
        <w:rPr>
          <w:rFonts w:ascii="Sylfaen" w:eastAsia="MS Gothic" w:hAnsi="Sylfaen" w:cs="Times New Roman"/>
          <w:sz w:val="24"/>
          <w:szCs w:val="24"/>
          <w:lang w:val="hy-AM"/>
        </w:rPr>
      </w:pPr>
    </w:p>
    <w:p w14:paraId="35BF4CD0" w14:textId="77777777" w:rsidR="00815CB9" w:rsidRDefault="00815CB9">
      <w:pPr>
        <w:rPr>
          <w:rFonts w:ascii="Sylfaen" w:eastAsia="MS Gothic" w:hAnsi="Sylfaen" w:cs="Times New Roman"/>
          <w:sz w:val="24"/>
          <w:szCs w:val="24"/>
          <w:lang w:val="hy-AM"/>
        </w:rPr>
      </w:pPr>
    </w:p>
    <w:p w14:paraId="06F2A441" w14:textId="77777777" w:rsidR="00C80D01" w:rsidRPr="00815CB9" w:rsidRDefault="00C80D01">
      <w:pPr>
        <w:rPr>
          <w:rFonts w:ascii="Sylfaen" w:eastAsia="MS Gothic" w:hAnsi="Sylfaen" w:cs="Times New Roman"/>
          <w:sz w:val="24"/>
          <w:szCs w:val="24"/>
          <w:lang w:val="hy-AM"/>
        </w:rPr>
      </w:pPr>
    </w:p>
    <w:sectPr w:rsidR="00C80D01" w:rsidRPr="00815CB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50D"/>
    <w:rsid w:val="00003899"/>
    <w:rsid w:val="000C575E"/>
    <w:rsid w:val="000E5B62"/>
    <w:rsid w:val="0012240F"/>
    <w:rsid w:val="00175AD6"/>
    <w:rsid w:val="001902BB"/>
    <w:rsid w:val="0019450D"/>
    <w:rsid w:val="001976B1"/>
    <w:rsid w:val="001C6C0D"/>
    <w:rsid w:val="001F4632"/>
    <w:rsid w:val="00216E39"/>
    <w:rsid w:val="00226893"/>
    <w:rsid w:val="00253254"/>
    <w:rsid w:val="002978CD"/>
    <w:rsid w:val="003249FF"/>
    <w:rsid w:val="003272E2"/>
    <w:rsid w:val="00333D84"/>
    <w:rsid w:val="00341CE5"/>
    <w:rsid w:val="00354F6F"/>
    <w:rsid w:val="00392576"/>
    <w:rsid w:val="00394018"/>
    <w:rsid w:val="00435538"/>
    <w:rsid w:val="00440463"/>
    <w:rsid w:val="00444AAA"/>
    <w:rsid w:val="0045477F"/>
    <w:rsid w:val="00476DF2"/>
    <w:rsid w:val="004E6992"/>
    <w:rsid w:val="004F5151"/>
    <w:rsid w:val="00517292"/>
    <w:rsid w:val="00527426"/>
    <w:rsid w:val="005320DD"/>
    <w:rsid w:val="00590FEB"/>
    <w:rsid w:val="005925E0"/>
    <w:rsid w:val="00597A8F"/>
    <w:rsid w:val="00632DBF"/>
    <w:rsid w:val="00642F3C"/>
    <w:rsid w:val="006552C2"/>
    <w:rsid w:val="006C6086"/>
    <w:rsid w:val="0074148A"/>
    <w:rsid w:val="00742A44"/>
    <w:rsid w:val="00765FE4"/>
    <w:rsid w:val="00797935"/>
    <w:rsid w:val="007A6142"/>
    <w:rsid w:val="00815CB9"/>
    <w:rsid w:val="00826540"/>
    <w:rsid w:val="00834E45"/>
    <w:rsid w:val="00840433"/>
    <w:rsid w:val="00847F8C"/>
    <w:rsid w:val="00893E27"/>
    <w:rsid w:val="00905226"/>
    <w:rsid w:val="00986A18"/>
    <w:rsid w:val="009D3A5B"/>
    <w:rsid w:val="009E0347"/>
    <w:rsid w:val="009E75EC"/>
    <w:rsid w:val="009F3112"/>
    <w:rsid w:val="00A16943"/>
    <w:rsid w:val="00A506FC"/>
    <w:rsid w:val="00A75F77"/>
    <w:rsid w:val="00A9515D"/>
    <w:rsid w:val="00AA7A6C"/>
    <w:rsid w:val="00B14832"/>
    <w:rsid w:val="00B21398"/>
    <w:rsid w:val="00B26F03"/>
    <w:rsid w:val="00B278D9"/>
    <w:rsid w:val="00B6555F"/>
    <w:rsid w:val="00B91E10"/>
    <w:rsid w:val="00BC0340"/>
    <w:rsid w:val="00C557C8"/>
    <w:rsid w:val="00C662E9"/>
    <w:rsid w:val="00C80D01"/>
    <w:rsid w:val="00CF609C"/>
    <w:rsid w:val="00D56563"/>
    <w:rsid w:val="00DB368A"/>
    <w:rsid w:val="00DF1D2E"/>
    <w:rsid w:val="00E40817"/>
    <w:rsid w:val="00E95EFD"/>
    <w:rsid w:val="00EA623D"/>
    <w:rsid w:val="00EE11EB"/>
    <w:rsid w:val="00F11DE7"/>
    <w:rsid w:val="00F71F0A"/>
    <w:rsid w:val="00F9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BC251"/>
  <w15:chartTrackingRefBased/>
  <w15:docId w15:val="{CE068711-C23B-47B8-A4CF-5AE69C2B8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12</Pages>
  <Words>1499</Words>
  <Characters>8549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Manasyan</dc:creator>
  <cp:keywords/>
  <dc:description/>
  <cp:lastModifiedBy>User</cp:lastModifiedBy>
  <cp:revision>46</cp:revision>
  <dcterms:created xsi:type="dcterms:W3CDTF">2020-05-24T12:06:00Z</dcterms:created>
  <dcterms:modified xsi:type="dcterms:W3CDTF">2025-09-23T13:29:00Z</dcterms:modified>
</cp:coreProperties>
</file>